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B59D" w14:textId="77777777" w:rsidR="00280D37" w:rsidRDefault="00280D37">
      <w:pPr>
        <w:rPr>
          <w:rFonts w:hint="eastAsia"/>
        </w:rPr>
      </w:pPr>
    </w:p>
    <w:p w14:paraId="1BA6F974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曈粤语</w:t>
      </w:r>
    </w:p>
    <w:p w14:paraId="320CDF51" w14:textId="77777777" w:rsidR="00280D37" w:rsidRDefault="00280D37">
      <w:pPr>
        <w:rPr>
          <w:rFonts w:hint="eastAsia"/>
        </w:rPr>
      </w:pPr>
    </w:p>
    <w:p w14:paraId="5632057A" w14:textId="77777777" w:rsidR="00280D37" w:rsidRDefault="00280D37">
      <w:pPr>
        <w:rPr>
          <w:rFonts w:hint="eastAsia"/>
        </w:rPr>
      </w:pPr>
    </w:p>
    <w:p w14:paraId="6DA6D80F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曈粤语并不是一种广泛认知的语言或方言，它看起来像是将“曈”这个汉字与“粤语”结合在一起创造的一个术语。在中文里，“曈”通常用来形容日出时太阳刚刚升起的样子，给人一种温暖而明亮的感觉。而粤语，也称广东话或广州话，是主要通行于中国广东省及香港特别行政区的一种汉语方言。如果我们将这两个概念结合起来理解，或许可以将其视为对粤语地区文化中光明、积极一面的象征性表达。</w:t>
      </w:r>
    </w:p>
    <w:p w14:paraId="1F8FDE48" w14:textId="77777777" w:rsidR="00280D37" w:rsidRDefault="00280D37">
      <w:pPr>
        <w:rPr>
          <w:rFonts w:hint="eastAsia"/>
        </w:rPr>
      </w:pPr>
    </w:p>
    <w:p w14:paraId="113362B9" w14:textId="77777777" w:rsidR="00280D37" w:rsidRDefault="00280D37">
      <w:pPr>
        <w:rPr>
          <w:rFonts w:hint="eastAsia"/>
        </w:rPr>
      </w:pPr>
    </w:p>
    <w:p w14:paraId="099B61B6" w14:textId="77777777" w:rsidR="00280D37" w:rsidRDefault="00280D37">
      <w:pPr>
        <w:rPr>
          <w:rFonts w:hint="eastAsia"/>
        </w:rPr>
      </w:pPr>
    </w:p>
    <w:p w14:paraId="0ABF19ED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粤语概述</w:t>
      </w:r>
    </w:p>
    <w:p w14:paraId="4FE339FD" w14:textId="77777777" w:rsidR="00280D37" w:rsidRDefault="00280D37">
      <w:pPr>
        <w:rPr>
          <w:rFonts w:hint="eastAsia"/>
        </w:rPr>
      </w:pPr>
    </w:p>
    <w:p w14:paraId="0770AAC5" w14:textId="77777777" w:rsidR="00280D37" w:rsidRDefault="00280D37">
      <w:pPr>
        <w:rPr>
          <w:rFonts w:hint="eastAsia"/>
        </w:rPr>
      </w:pPr>
    </w:p>
    <w:p w14:paraId="195E6CBC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粤语属于汉藏语系中的汉语分支之一，拥有悠久的历史背景，并且在中国南方乃至海外华人社区中占有重要地位。作为一门语言，粤语不仅有着自己独特的发音特点，在词汇使用上也颇具特色。例如，在日常交流中，人们会频繁使用一些只存在于粤语中的俚语或者惯用表达方式，这些都使得粤语成为了一种非常有趣且富有表现力的语言形式。</w:t>
      </w:r>
    </w:p>
    <w:p w14:paraId="40B9D88E" w14:textId="77777777" w:rsidR="00280D37" w:rsidRDefault="00280D37">
      <w:pPr>
        <w:rPr>
          <w:rFonts w:hint="eastAsia"/>
        </w:rPr>
      </w:pPr>
    </w:p>
    <w:p w14:paraId="37BD05E6" w14:textId="77777777" w:rsidR="00280D37" w:rsidRDefault="00280D37">
      <w:pPr>
        <w:rPr>
          <w:rFonts w:hint="eastAsia"/>
        </w:rPr>
      </w:pPr>
    </w:p>
    <w:p w14:paraId="08FF95D0" w14:textId="77777777" w:rsidR="00280D37" w:rsidRDefault="00280D37">
      <w:pPr>
        <w:rPr>
          <w:rFonts w:hint="eastAsia"/>
        </w:rPr>
      </w:pPr>
    </w:p>
    <w:p w14:paraId="685841BA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粤语的文化价值</w:t>
      </w:r>
    </w:p>
    <w:p w14:paraId="1C46420C" w14:textId="77777777" w:rsidR="00280D37" w:rsidRDefault="00280D37">
      <w:pPr>
        <w:rPr>
          <w:rFonts w:hint="eastAsia"/>
        </w:rPr>
      </w:pPr>
    </w:p>
    <w:p w14:paraId="67DB2524" w14:textId="77777777" w:rsidR="00280D37" w:rsidRDefault="00280D37">
      <w:pPr>
        <w:rPr>
          <w:rFonts w:hint="eastAsia"/>
        </w:rPr>
      </w:pPr>
    </w:p>
    <w:p w14:paraId="7F7A3A63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作为一种重要的地方性语言，粤语承载着丰富的文化遗产。从传统艺术如粤剧到现代流行音乐，再到各种文学作品，粤语都是连接过去与现在、传承与发展的重要纽带。特别是在香港，由于其特殊的历史背景和社会环境，粤语更是成为了当地居民身份认同的一部分。通过学习粤语，不仅可以更好地理解和欣赏相关地区的文化产物，还能促进不同文化交流之间的相互理解和尊重。</w:t>
      </w:r>
    </w:p>
    <w:p w14:paraId="2D7EA53C" w14:textId="77777777" w:rsidR="00280D37" w:rsidRDefault="00280D37">
      <w:pPr>
        <w:rPr>
          <w:rFonts w:hint="eastAsia"/>
        </w:rPr>
      </w:pPr>
    </w:p>
    <w:p w14:paraId="01421DC8" w14:textId="77777777" w:rsidR="00280D37" w:rsidRDefault="00280D37">
      <w:pPr>
        <w:rPr>
          <w:rFonts w:hint="eastAsia"/>
        </w:rPr>
      </w:pPr>
    </w:p>
    <w:p w14:paraId="3E71EAC4" w14:textId="77777777" w:rsidR="00280D37" w:rsidRDefault="00280D37">
      <w:pPr>
        <w:rPr>
          <w:rFonts w:hint="eastAsia"/>
        </w:rPr>
      </w:pPr>
    </w:p>
    <w:p w14:paraId="757841E1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粤语的学习资源</w:t>
      </w:r>
    </w:p>
    <w:p w14:paraId="6CCF9277" w14:textId="77777777" w:rsidR="00280D37" w:rsidRDefault="00280D37">
      <w:pPr>
        <w:rPr>
          <w:rFonts w:hint="eastAsia"/>
        </w:rPr>
      </w:pPr>
    </w:p>
    <w:p w14:paraId="226531A9" w14:textId="77777777" w:rsidR="00280D37" w:rsidRDefault="00280D37">
      <w:pPr>
        <w:rPr>
          <w:rFonts w:hint="eastAsia"/>
        </w:rPr>
      </w:pPr>
    </w:p>
    <w:p w14:paraId="64AACADA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对于想要学习粤语的人来说，现在有许多优质的资源可供选择。互联网上存在着大量免费或付费的教学视频、应用程序以及在线课程等，覆盖了从基础语法知识到高级听说能力培养各个方面。还有许多书籍专门针对非母语者编写，旨在帮助他们快速掌握这门语言。值得注意的是，尽管书面材料非常重要，但实践才是提高语言技能最有效的方式之一。因此，建议学习者尽可能多地寻找机会与说粤语的人进行实际对话练习。</w:t>
      </w:r>
    </w:p>
    <w:p w14:paraId="15A6BDE4" w14:textId="77777777" w:rsidR="00280D37" w:rsidRDefault="00280D37">
      <w:pPr>
        <w:rPr>
          <w:rFonts w:hint="eastAsia"/>
        </w:rPr>
      </w:pPr>
    </w:p>
    <w:p w14:paraId="0C920C7E" w14:textId="77777777" w:rsidR="00280D37" w:rsidRDefault="00280D37">
      <w:pPr>
        <w:rPr>
          <w:rFonts w:hint="eastAsia"/>
        </w:rPr>
      </w:pPr>
    </w:p>
    <w:p w14:paraId="4E6B10EF" w14:textId="77777777" w:rsidR="00280D37" w:rsidRDefault="00280D37">
      <w:pPr>
        <w:rPr>
          <w:rFonts w:hint="eastAsia"/>
        </w:rPr>
      </w:pPr>
    </w:p>
    <w:p w14:paraId="43768BD7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FBCC3D" w14:textId="77777777" w:rsidR="00280D37" w:rsidRDefault="00280D37">
      <w:pPr>
        <w:rPr>
          <w:rFonts w:hint="eastAsia"/>
        </w:rPr>
      </w:pPr>
    </w:p>
    <w:p w14:paraId="62AB8811" w14:textId="77777777" w:rsidR="00280D37" w:rsidRDefault="00280D37">
      <w:pPr>
        <w:rPr>
          <w:rFonts w:hint="eastAsia"/>
        </w:rPr>
      </w:pPr>
    </w:p>
    <w:p w14:paraId="7609EE26" w14:textId="77777777" w:rsidR="00280D37" w:rsidRDefault="00280D37">
      <w:pPr>
        <w:rPr>
          <w:rFonts w:hint="eastAsia"/>
        </w:rPr>
      </w:pPr>
      <w:r>
        <w:rPr>
          <w:rFonts w:hint="eastAsia"/>
        </w:rPr>
        <w:tab/>
        <w:t>虽然“曈粤语”并非正式定义下的语言名称，但它激发了我们对粤语及其背后丰富文化内涵的兴趣探索。无论出于何种目的去接触或学习粤语——无论是为了职业发展、个人兴趣还是增进跨文化交流——都将是一次充满乐趣并富有收获的经历。通过深入了解这一独特语言体系，我们不仅能开阔视野，更能加深对中国多元文化的认识和理解。</w:t>
      </w:r>
    </w:p>
    <w:p w14:paraId="4B330CFE" w14:textId="77777777" w:rsidR="00280D37" w:rsidRDefault="00280D37">
      <w:pPr>
        <w:rPr>
          <w:rFonts w:hint="eastAsia"/>
        </w:rPr>
      </w:pPr>
    </w:p>
    <w:p w14:paraId="3CEE792B" w14:textId="77777777" w:rsidR="00280D37" w:rsidRDefault="00280D37">
      <w:pPr>
        <w:rPr>
          <w:rFonts w:hint="eastAsia"/>
        </w:rPr>
      </w:pPr>
    </w:p>
    <w:p w14:paraId="7D057E4B" w14:textId="77777777" w:rsidR="00280D37" w:rsidRDefault="00280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976A4" w14:textId="23AB4868" w:rsidR="00E528E6" w:rsidRDefault="00E528E6"/>
    <w:sectPr w:rsidR="00E5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6"/>
    <w:rsid w:val="00280D37"/>
    <w:rsid w:val="008F70FE"/>
    <w:rsid w:val="00E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C7B9D-2A50-49D7-89C7-E65F71A1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