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学习有趣，记忆更深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都知道，学习不容易，尤其是在面临枯燥的知识时。然而，如果我们能让学习变得有趣，记忆自然会更加深刻。一种简单而有效的方式就是使用押韵的句子。押韵的句子既有趣又容易记住，从而帮助学生更好地掌握知识。例如，把数学公式用押韵的句子记住，就像“加法乘法都不难，公式掌握心中安。”这样的句子能让学习变成一种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押韵口诀，记忆不费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口诀是提高记忆的一种小技巧。我们可以把一些复杂的概念或规则，通过押韵的方式简化记忆。例如，在英语学习中，记住动词变化的规则时，可以使用“动词三态要搞清，过去分词随时见。”这样的口诀能让学生轻松记住难点，并在实际应用中帮助他们更快地回忆起相关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课堂互动，乐趣无穷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押韵融入课堂互动，不仅能提高学生的兴趣，还能让课堂气氛更加活跃。老师可以设计一些有趣的押韵问题或游戏，让学生们参与其中。例如，老师可以提出“把这句押韵的句子填空，你能做到吗？”这样的活动，不仅能激发学生的积极性，还能帮助他们在互动中巩固所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创造趣味，提升学习效果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趣味的学习方式是提升学习效果的重要手段。通过押韵的方式，学生能够在轻松愉快的环境中学习和记忆。无论是数学、语文还是英语，押韵的技巧都能让学习变得更加有趣和高效。让我们在学习的旅程中，充分利用这种技巧，让知识的海洋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结语：押韵乐趣，记忆长存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教育的乐趣不仅在于知识的传递，更在于如何让学习变得轻松和愉快。通过押韵的方式，我们能够让学习变得更加有趣，记忆也会更加深刻。希望大家在学习的过程中，都能找到属于自己的押韵诀窍，让知识的种子在心中生根发芽，成长为一片丰盛的知识森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2024-10-01T13:28:58Z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