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C10D9" w14:textId="77777777" w:rsidR="007A7EC4" w:rsidRDefault="007A7EC4">
      <w:pPr>
        <w:rPr>
          <w:rFonts w:hint="eastAsia"/>
        </w:rPr>
      </w:pPr>
      <w:r>
        <w:rPr>
          <w:rFonts w:hint="eastAsia"/>
        </w:rPr>
        <w:t>柠檬拼音怎么写：lemon pinyin在汉语拼音中，“柠檬”一词的正确拼写为“míng ménɡ”。不过，这里有一个小插曲，因为“柠檬”的拼音并非直接翻译自英语单词“lemon”，而是根据中文的实际发音来确定的。汉语拼音是中国人学习普通话的工具，也是外国人学习中文的重要途径之一。因此，了解“柠檬”的正确拼音对于掌握中文词汇和发音有着不可或缺的作用。</w:t>
      </w:r>
    </w:p>
    <w:p w14:paraId="04927F80" w14:textId="77777777" w:rsidR="007A7EC4" w:rsidRDefault="007A7EC4">
      <w:pPr>
        <w:rPr>
          <w:rFonts w:hint="eastAsia"/>
        </w:rPr>
      </w:pPr>
      <w:r>
        <w:rPr>
          <w:rFonts w:hint="eastAsia"/>
        </w:rPr>
        <w:t>汉语拼音的基本规则汉语拼音是一套用于拼写现代标准汉语（普通话）的拉丁字母系统，由中华人民共和国政府于1958年正式公布，并成为国际标准化组织的标准（ISO 7098）。它不仅帮助中国的孩子们学习汉字的正确发音，也成为了非母语者学习中文的基础。汉语拼音包含了声母、韵母以及声调三个部分，而“柠檬”这个词语则完美地体现了这三个方面的结合。</w:t>
      </w:r>
    </w:p>
    <w:p w14:paraId="7BEC6A15" w14:textId="77777777" w:rsidR="007A7EC4" w:rsidRDefault="007A7EC4">
      <w:pPr>
        <w:rPr>
          <w:rFonts w:hint="eastAsia"/>
        </w:rPr>
      </w:pPr>
      <w:r>
        <w:rPr>
          <w:rFonts w:hint="eastAsia"/>
        </w:rPr>
        <w:t>“柠檬”的拼音解析具体到“柠檬”这个词，我们可以将其拆分为两个部分：“柠”(níng) 和 “檬”(méng)。“柠”的声母是“n”，韵母是“ing”，声调为第二声；“檬”的声母同样是“m”，韵母为“eng”，同样带有第二声。在实际发音时，需要注意的是，这两个字都是轻声，即发音时力度较轻，音量较小。由于汉语是一种声调语言，正确的声调对于表达不同的意思至关重要，即使是轻微的声调变化也可能导致意义的完全不同。</w:t>
      </w:r>
    </w:p>
    <w:p w14:paraId="419791A4" w14:textId="77777777" w:rsidR="007A7EC4" w:rsidRDefault="007A7EC4">
      <w:pPr>
        <w:rPr>
          <w:rFonts w:hint="eastAsia"/>
        </w:rPr>
      </w:pPr>
      <w:r>
        <w:rPr>
          <w:rFonts w:hint="eastAsia"/>
        </w:rPr>
        <w:t>学习“柠檬”拼音的意义掌握“柠檬”的正确拼音不仅仅是为了能够准确地说出这个词，更重要的是通过这样一个具体的例子来理解汉语拼音的构造原理。汉语中有成千上万的词汇，每个词都有其独特的拼音组合，通过学习像“柠檬”这样的常用词，可以逐步积累对汉语拼音系统的认识，从而提高学习效率。这也为将来进一步学习更复杂的语法结构和表达方式打下了坚实的基础。</w:t>
      </w:r>
    </w:p>
    <w:p w14:paraId="5B4D3D23" w14:textId="77777777" w:rsidR="007A7EC4" w:rsidRDefault="007A7EC4">
      <w:pPr>
        <w:rPr>
          <w:rFonts w:hint="eastAsia"/>
        </w:rPr>
      </w:pPr>
      <w:r>
        <w:rPr>
          <w:rFonts w:hint="eastAsia"/>
        </w:rPr>
        <w:t>最后的总结“柠檬”的拼音是“míng ménɡ”，虽然在英语中对应的单词是“lemon”，但在中文环境中，我们更应该关注其基于汉语发音特点的正确拼读方式。汉语拼音作为连接汉字与发音的桥梁，对于每一位学习中文的人来说都至关重要。希望通过对“柠檬”拼音的学习，能够激发大家对中国语言文化的兴趣，开启一段美妙的语言学习之旅。</w:t>
      </w:r>
    </w:p>
    <w:p w14:paraId="580FA079" w14:textId="77777777" w:rsidR="007A7EC4" w:rsidRDefault="007A7EC4">
      <w:pPr>
        <w:rPr>
          <w:rFonts w:hint="eastAsia"/>
        </w:rPr>
      </w:pPr>
    </w:p>
    <w:p w14:paraId="08780C40" w14:textId="3D2F3BA3" w:rsidR="00E64897" w:rsidRDefault="00E64897"/>
    <w:sectPr w:rsidR="00E64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97"/>
    <w:rsid w:val="00332454"/>
    <w:rsid w:val="007A7EC4"/>
    <w:rsid w:val="00E64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20188-572E-428C-85DD-65A5A11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897"/>
    <w:rPr>
      <w:rFonts w:cstheme="majorBidi"/>
      <w:color w:val="2F5496" w:themeColor="accent1" w:themeShade="BF"/>
      <w:sz w:val="28"/>
      <w:szCs w:val="28"/>
    </w:rPr>
  </w:style>
  <w:style w:type="character" w:customStyle="1" w:styleId="50">
    <w:name w:val="标题 5 字符"/>
    <w:basedOn w:val="a0"/>
    <w:link w:val="5"/>
    <w:uiPriority w:val="9"/>
    <w:semiHidden/>
    <w:rsid w:val="00E64897"/>
    <w:rPr>
      <w:rFonts w:cstheme="majorBidi"/>
      <w:color w:val="2F5496" w:themeColor="accent1" w:themeShade="BF"/>
      <w:sz w:val="24"/>
    </w:rPr>
  </w:style>
  <w:style w:type="character" w:customStyle="1" w:styleId="60">
    <w:name w:val="标题 6 字符"/>
    <w:basedOn w:val="a0"/>
    <w:link w:val="6"/>
    <w:uiPriority w:val="9"/>
    <w:semiHidden/>
    <w:rsid w:val="00E64897"/>
    <w:rPr>
      <w:rFonts w:cstheme="majorBidi"/>
      <w:b/>
      <w:bCs/>
      <w:color w:val="2F5496" w:themeColor="accent1" w:themeShade="BF"/>
    </w:rPr>
  </w:style>
  <w:style w:type="character" w:customStyle="1" w:styleId="70">
    <w:name w:val="标题 7 字符"/>
    <w:basedOn w:val="a0"/>
    <w:link w:val="7"/>
    <w:uiPriority w:val="9"/>
    <w:semiHidden/>
    <w:rsid w:val="00E64897"/>
    <w:rPr>
      <w:rFonts w:cstheme="majorBidi"/>
      <w:b/>
      <w:bCs/>
      <w:color w:val="595959" w:themeColor="text1" w:themeTint="A6"/>
    </w:rPr>
  </w:style>
  <w:style w:type="character" w:customStyle="1" w:styleId="80">
    <w:name w:val="标题 8 字符"/>
    <w:basedOn w:val="a0"/>
    <w:link w:val="8"/>
    <w:uiPriority w:val="9"/>
    <w:semiHidden/>
    <w:rsid w:val="00E64897"/>
    <w:rPr>
      <w:rFonts w:cstheme="majorBidi"/>
      <w:color w:val="595959" w:themeColor="text1" w:themeTint="A6"/>
    </w:rPr>
  </w:style>
  <w:style w:type="character" w:customStyle="1" w:styleId="90">
    <w:name w:val="标题 9 字符"/>
    <w:basedOn w:val="a0"/>
    <w:link w:val="9"/>
    <w:uiPriority w:val="9"/>
    <w:semiHidden/>
    <w:rsid w:val="00E64897"/>
    <w:rPr>
      <w:rFonts w:eastAsiaTheme="majorEastAsia" w:cstheme="majorBidi"/>
      <w:color w:val="595959" w:themeColor="text1" w:themeTint="A6"/>
    </w:rPr>
  </w:style>
  <w:style w:type="paragraph" w:styleId="a3">
    <w:name w:val="Title"/>
    <w:basedOn w:val="a"/>
    <w:next w:val="a"/>
    <w:link w:val="a4"/>
    <w:uiPriority w:val="10"/>
    <w:qFormat/>
    <w:rsid w:val="00E64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897"/>
    <w:pPr>
      <w:spacing w:before="160"/>
      <w:jc w:val="center"/>
    </w:pPr>
    <w:rPr>
      <w:i/>
      <w:iCs/>
      <w:color w:val="404040" w:themeColor="text1" w:themeTint="BF"/>
    </w:rPr>
  </w:style>
  <w:style w:type="character" w:customStyle="1" w:styleId="a8">
    <w:name w:val="引用 字符"/>
    <w:basedOn w:val="a0"/>
    <w:link w:val="a7"/>
    <w:uiPriority w:val="29"/>
    <w:rsid w:val="00E64897"/>
    <w:rPr>
      <w:i/>
      <w:iCs/>
      <w:color w:val="404040" w:themeColor="text1" w:themeTint="BF"/>
    </w:rPr>
  </w:style>
  <w:style w:type="paragraph" w:styleId="a9">
    <w:name w:val="List Paragraph"/>
    <w:basedOn w:val="a"/>
    <w:uiPriority w:val="34"/>
    <w:qFormat/>
    <w:rsid w:val="00E64897"/>
    <w:pPr>
      <w:ind w:left="720"/>
      <w:contextualSpacing/>
    </w:pPr>
  </w:style>
  <w:style w:type="character" w:styleId="aa">
    <w:name w:val="Intense Emphasis"/>
    <w:basedOn w:val="a0"/>
    <w:uiPriority w:val="21"/>
    <w:qFormat/>
    <w:rsid w:val="00E64897"/>
    <w:rPr>
      <w:i/>
      <w:iCs/>
      <w:color w:val="2F5496" w:themeColor="accent1" w:themeShade="BF"/>
    </w:rPr>
  </w:style>
  <w:style w:type="paragraph" w:styleId="ab">
    <w:name w:val="Intense Quote"/>
    <w:basedOn w:val="a"/>
    <w:next w:val="a"/>
    <w:link w:val="ac"/>
    <w:uiPriority w:val="30"/>
    <w:qFormat/>
    <w:rsid w:val="00E64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897"/>
    <w:rPr>
      <w:i/>
      <w:iCs/>
      <w:color w:val="2F5496" w:themeColor="accent1" w:themeShade="BF"/>
    </w:rPr>
  </w:style>
  <w:style w:type="character" w:styleId="ad">
    <w:name w:val="Intense Reference"/>
    <w:basedOn w:val="a0"/>
    <w:uiPriority w:val="32"/>
    <w:qFormat/>
    <w:rsid w:val="00E64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2025-01-12T12:58:00Z</dcterms:created>
  <dcterms:modified xsi:type="dcterms:W3CDTF">2025-01-12T12:58:00Z</dcterms:modified>
</cp:coreProperties>
</file>