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6BC6" w14:textId="77777777" w:rsidR="00BB166B" w:rsidRDefault="00BB166B">
      <w:pPr>
        <w:rPr>
          <w:rFonts w:hint="eastAsia"/>
        </w:rPr>
      </w:pPr>
      <w:r>
        <w:rPr>
          <w:rFonts w:hint="eastAsia"/>
        </w:rPr>
        <w:t>Zhuōzi：中国家庭的中心</w:t>
      </w:r>
    </w:p>
    <w:p w14:paraId="7FA93934" w14:textId="77777777" w:rsidR="00BB166B" w:rsidRDefault="00BB166B">
      <w:pPr>
        <w:rPr>
          <w:rFonts w:hint="eastAsia"/>
        </w:rPr>
      </w:pPr>
      <w:r>
        <w:rPr>
          <w:rFonts w:hint="eastAsia"/>
        </w:rPr>
        <w:t>在中国的传统家庭中，桌子（zhuōzi）扮演着不可或缺的角色。它不仅仅是一件家具，更是家庭生活的心脏地带。无论是每日三餐还是节日聚会，桌子都是家人团聚的地方。它的设计和用途随着时代的变迁而变化，从古代的八仙桌到现代风格的餐桌，每一种形式都承载着不同的文化和历史背景。</w:t>
      </w:r>
    </w:p>
    <w:p w14:paraId="375745A0" w14:textId="77777777" w:rsidR="00BB166B" w:rsidRDefault="00BB166B">
      <w:pPr>
        <w:rPr>
          <w:rFonts w:hint="eastAsia"/>
        </w:rPr>
      </w:pPr>
    </w:p>
    <w:p w14:paraId="49CB1B61" w14:textId="77777777" w:rsidR="00BB166B" w:rsidRDefault="00BB166B">
      <w:pPr>
        <w:rPr>
          <w:rFonts w:hint="eastAsia"/>
        </w:rPr>
      </w:pPr>
      <w:r>
        <w:rPr>
          <w:rFonts w:hint="eastAsia"/>
        </w:rPr>
        <w:t>一桌多用：功能性的体现</w:t>
      </w:r>
    </w:p>
    <w:p w14:paraId="5C2FAD0F" w14:textId="77777777" w:rsidR="00BB166B" w:rsidRDefault="00BB166B">
      <w:pPr>
        <w:rPr>
          <w:rFonts w:hint="eastAsia"/>
        </w:rPr>
      </w:pPr>
      <w:r>
        <w:rPr>
          <w:rFonts w:hint="eastAsia"/>
        </w:rPr>
        <w:t>在空间有限的家庭里，一张好的桌子可以有多种用途。白天它是孩子们做功课的地方，晚上则变成家人们共进晚餐的场所。对于一些小型公寓来说，可折叠或多功能的桌子是理想的选择，它们能够在不使用时节省空间。书桌、茶几、电脑桌等不同类型的桌子满足了人们在工作、休闲、娱乐等方面的需求。</w:t>
      </w:r>
    </w:p>
    <w:p w14:paraId="5626BEE5" w14:textId="77777777" w:rsidR="00BB166B" w:rsidRDefault="00BB166B">
      <w:pPr>
        <w:rPr>
          <w:rFonts w:hint="eastAsia"/>
        </w:rPr>
      </w:pPr>
      <w:r>
        <w:rPr>
          <w:rFonts w:hint="eastAsia"/>
        </w:rPr>
        <w:t>材料与工艺：传统与现代的融合</w:t>
      </w:r>
    </w:p>
    <w:p w14:paraId="000F65DF" w14:textId="77777777" w:rsidR="00BB166B" w:rsidRDefault="00BB166B">
      <w:pPr>
        <w:rPr>
          <w:rFonts w:hint="eastAsia"/>
        </w:rPr>
      </w:pPr>
      <w:r>
        <w:rPr>
          <w:rFonts w:hint="eastAsia"/>
        </w:rPr>
        <w:t>制作桌子所使用的材料丰富多样，从坚固耐用的实木到轻便且易于维护的人造板材，每种材料都有其独特的质感和特性。传统的木工技艺如榫卯结构至今仍被广泛应用，这不仅保证了桌子的稳定性，也体现了工匠精神。现代技术的发展带来了新的表面处理方式，例如UV漆面和金属镀层，既美观又实用。</w:t>
      </w:r>
    </w:p>
    <w:p w14:paraId="1624554C" w14:textId="77777777" w:rsidR="00BB166B" w:rsidRDefault="00BB166B">
      <w:pPr>
        <w:rPr>
          <w:rFonts w:hint="eastAsia"/>
        </w:rPr>
      </w:pPr>
    </w:p>
    <w:p w14:paraId="2648B841" w14:textId="77777777" w:rsidR="00BB166B" w:rsidRDefault="00BB166B">
      <w:pPr>
        <w:rPr>
          <w:rFonts w:hint="eastAsia"/>
        </w:rPr>
      </w:pPr>
      <w:r>
        <w:rPr>
          <w:rFonts w:hint="eastAsia"/>
        </w:rPr>
        <w:t>美学价值：艺术与生活的交汇点</w:t>
      </w:r>
    </w:p>
    <w:p w14:paraId="5D86DF47" w14:textId="77777777" w:rsidR="00BB166B" w:rsidRDefault="00BB166B">
      <w:pPr>
        <w:rPr>
          <w:rFonts w:hint="eastAsia"/>
        </w:rPr>
      </w:pPr>
      <w:r>
        <w:rPr>
          <w:rFonts w:hint="eastAsia"/>
        </w:rPr>
        <w:t>桌子的设计往往反映了主人的品味和生活方式。简约线条搭配自然木材纹理的北欧风，或是华丽雕饰展现古典韵味的新中式风格，每一种风格都能为家居增添一抹亮色。设计师们通过创新的形式和色彩组合，让桌子成为一件艺术品，同时也保留了其实用性。</w:t>
      </w:r>
    </w:p>
    <w:p w14:paraId="53F41F4E" w14:textId="77777777" w:rsidR="00BB166B" w:rsidRDefault="00BB166B">
      <w:pPr>
        <w:rPr>
          <w:rFonts w:hint="eastAsia"/>
        </w:rPr>
      </w:pPr>
    </w:p>
    <w:p w14:paraId="5E45664D" w14:textId="77777777" w:rsidR="00BB166B" w:rsidRDefault="00BB166B">
      <w:pPr>
        <w:rPr>
          <w:rFonts w:hint="eastAsia"/>
        </w:rPr>
      </w:pPr>
      <w:r>
        <w:rPr>
          <w:rFonts w:hint="eastAsia"/>
        </w:rPr>
        <w:t>文化象征：传承与交流的平台</w:t>
      </w:r>
    </w:p>
    <w:p w14:paraId="70BAF9BC" w14:textId="77777777" w:rsidR="00BB166B" w:rsidRDefault="00BB166B">
      <w:pPr>
        <w:rPr>
          <w:rFonts w:hint="eastAsia"/>
        </w:rPr>
      </w:pPr>
      <w:r>
        <w:rPr>
          <w:rFonts w:hint="eastAsia"/>
        </w:rPr>
        <w:t>在中国文化里，桌子具有深厚的象征意义。比如，在春节这样的重要节日，全家人围坐在一起吃年夜饭，象征着团圆和睦；而在商务宴请中，主宾之间的座位安排也有讲究，体现了礼仪之道。随着全球化进程加快，西方的餐桌文化也逐渐影响着中国的年轻人，促进了文化的交流与融合。</w:t>
      </w:r>
    </w:p>
    <w:p w14:paraId="678D70B3" w14:textId="77777777" w:rsidR="00BB166B" w:rsidRDefault="00BB166B">
      <w:pPr>
        <w:rPr>
          <w:rFonts w:hint="eastAsia"/>
        </w:rPr>
      </w:pPr>
    </w:p>
    <w:p w14:paraId="2710147C" w14:textId="77777777" w:rsidR="00BB166B" w:rsidRDefault="00BB166B">
      <w:pPr>
        <w:rPr>
          <w:rFonts w:hint="eastAsia"/>
        </w:rPr>
      </w:pPr>
      <w:r>
        <w:rPr>
          <w:rFonts w:hint="eastAsia"/>
        </w:rPr>
        <w:t>未来趋势：智能科技赋予新生命</w:t>
      </w:r>
    </w:p>
    <w:p w14:paraId="3E70766C" w14:textId="77777777" w:rsidR="00BB166B" w:rsidRDefault="00BB166B">
      <w:pPr>
        <w:rPr>
          <w:rFonts w:hint="eastAsia"/>
        </w:rPr>
      </w:pPr>
      <w:r>
        <w:rPr>
          <w:rFonts w:hint="eastAsia"/>
        </w:rPr>
        <w:t>随着智能家居概念的普及，未来的桌子可能会集成更多智能化元素。想象一下，能够自动调节高度以适应不同身高的人群，或者内置无线充电装置方便放置电子设备。科技的进步将使我们的日常生活更加便捷舒适，同时也为传统家具注入了新的活力。</w:t>
      </w:r>
    </w:p>
    <w:p w14:paraId="5C53CA73" w14:textId="77777777" w:rsidR="00BB166B" w:rsidRDefault="00BB166B">
      <w:pPr>
        <w:rPr>
          <w:rFonts w:hint="eastAsia"/>
        </w:rPr>
      </w:pPr>
    </w:p>
    <w:p w14:paraId="006B886A" w14:textId="77777777" w:rsidR="00BB166B" w:rsidRDefault="00BB166B">
      <w:pPr>
        <w:rPr>
          <w:rFonts w:hint="eastAsia"/>
        </w:rPr>
      </w:pPr>
      <w:r>
        <w:rPr>
          <w:rFonts w:hint="eastAsia"/>
        </w:rPr>
        <w:t>最后的总结：从古至今，桌子的故事仍在继续</w:t>
      </w:r>
    </w:p>
    <w:p w14:paraId="61074F8C" w14:textId="77777777" w:rsidR="00BB166B" w:rsidRDefault="00BB166B">
      <w:pPr>
        <w:rPr>
          <w:rFonts w:hint="eastAsia"/>
        </w:rPr>
      </w:pPr>
      <w:r>
        <w:rPr>
          <w:rFonts w:hint="eastAsia"/>
        </w:rPr>
        <w:t>从古老的华夏文明到现代社会，桌子见证了无数个家庭的喜怒哀乐，它是连接过去与现在的桥梁，也是我们生活中不可或缺的一部分。无论时代如何变迁，桌子始终保持着那份温暖人心的力量，继续书写着属于它的故事。</w:t>
      </w:r>
    </w:p>
    <w:p w14:paraId="04E4E292" w14:textId="77777777" w:rsidR="00BB166B" w:rsidRDefault="00BB166B">
      <w:pPr>
        <w:rPr>
          <w:rFonts w:hint="eastAsia"/>
        </w:rPr>
      </w:pPr>
    </w:p>
    <w:p w14:paraId="0657F0BC" w14:textId="77777777" w:rsidR="00BB166B" w:rsidRDefault="00BB1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819A0" w14:textId="5BD49B55" w:rsidR="00A26EBF" w:rsidRDefault="00A26EBF"/>
    <w:sectPr w:rsidR="00A2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BF"/>
    <w:rsid w:val="00230453"/>
    <w:rsid w:val="00A26EBF"/>
    <w:rsid w:val="00B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EDEA5-9781-476A-9F38-AD02F309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