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F284" w14:textId="77777777" w:rsidR="00CA4A27" w:rsidRDefault="00CA4A27">
      <w:pPr>
        <w:rPr>
          <w:rFonts w:hint="eastAsia"/>
        </w:rPr>
      </w:pPr>
    </w:p>
    <w:p w14:paraId="2A16146B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梁朝的拼音怎么写</w:t>
      </w:r>
    </w:p>
    <w:p w14:paraId="7F6EE6C3" w14:textId="77777777" w:rsidR="00CA4A27" w:rsidRDefault="00CA4A27">
      <w:pPr>
        <w:rPr>
          <w:rFonts w:hint="eastAsia"/>
        </w:rPr>
      </w:pPr>
    </w:p>
    <w:p w14:paraId="47EC4999" w14:textId="77777777" w:rsidR="00CA4A27" w:rsidRDefault="00CA4A27">
      <w:pPr>
        <w:rPr>
          <w:rFonts w:hint="eastAsia"/>
        </w:rPr>
      </w:pPr>
    </w:p>
    <w:p w14:paraId="2A63A223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梁朝（公元502年—557年），是中国南北朝时期南朝的第三个朝代，由萧衍建立，定都建康（今南京）。在汉语拼音中，“梁”字的拼音写作“liáng”。这个读音反映了汉字“梁”的现代普通话发音，它是一个第一声（阴平）的音节，其中“l”代表声母，“iáng”代表韵母部分。</w:t>
      </w:r>
    </w:p>
    <w:p w14:paraId="53ABF3AE" w14:textId="77777777" w:rsidR="00CA4A27" w:rsidRDefault="00CA4A27">
      <w:pPr>
        <w:rPr>
          <w:rFonts w:hint="eastAsia"/>
        </w:rPr>
      </w:pPr>
    </w:p>
    <w:p w14:paraId="346A1EA0" w14:textId="77777777" w:rsidR="00CA4A27" w:rsidRDefault="00CA4A27">
      <w:pPr>
        <w:rPr>
          <w:rFonts w:hint="eastAsia"/>
        </w:rPr>
      </w:pPr>
    </w:p>
    <w:p w14:paraId="4C489959" w14:textId="77777777" w:rsidR="00CA4A27" w:rsidRDefault="00CA4A27">
      <w:pPr>
        <w:rPr>
          <w:rFonts w:hint="eastAsia"/>
        </w:rPr>
      </w:pPr>
    </w:p>
    <w:p w14:paraId="7B921BD1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梁朝的拼音与历史背景</w:t>
      </w:r>
    </w:p>
    <w:p w14:paraId="16BBA3A3" w14:textId="77777777" w:rsidR="00CA4A27" w:rsidRDefault="00CA4A27">
      <w:pPr>
        <w:rPr>
          <w:rFonts w:hint="eastAsia"/>
        </w:rPr>
      </w:pPr>
    </w:p>
    <w:p w14:paraId="7AB17494" w14:textId="77777777" w:rsidR="00CA4A27" w:rsidRDefault="00CA4A27">
      <w:pPr>
        <w:rPr>
          <w:rFonts w:hint="eastAsia"/>
        </w:rPr>
      </w:pPr>
    </w:p>
    <w:p w14:paraId="777AD0EA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了解梁朝的拼音不仅有助于学习中文，也能够帮助我们更好地理解中国历史上这一重要时期的背景。梁朝建立于刘宋末年的动乱之中，其创始人萧衍原为齐朝将领，后通过政变建立了梁朝。梁朝在中国历史上占有重要的地位，尤其是在文化、艺术方面有着显著的成就。例如，著名的《昭明文选》就是在梁朝时期编纂的，对后世文学产生了深远的影响。</w:t>
      </w:r>
    </w:p>
    <w:p w14:paraId="45B5CCE7" w14:textId="77777777" w:rsidR="00CA4A27" w:rsidRDefault="00CA4A27">
      <w:pPr>
        <w:rPr>
          <w:rFonts w:hint="eastAsia"/>
        </w:rPr>
      </w:pPr>
    </w:p>
    <w:p w14:paraId="2F769F1F" w14:textId="77777777" w:rsidR="00CA4A27" w:rsidRDefault="00CA4A27">
      <w:pPr>
        <w:rPr>
          <w:rFonts w:hint="eastAsia"/>
        </w:rPr>
      </w:pPr>
    </w:p>
    <w:p w14:paraId="01C8D140" w14:textId="77777777" w:rsidR="00CA4A27" w:rsidRDefault="00CA4A27">
      <w:pPr>
        <w:rPr>
          <w:rFonts w:hint="eastAsia"/>
        </w:rPr>
      </w:pPr>
    </w:p>
    <w:p w14:paraId="59C665C7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梁朝的拼音与文化影响</w:t>
      </w:r>
    </w:p>
    <w:p w14:paraId="20AFC4AC" w14:textId="77777777" w:rsidR="00CA4A27" w:rsidRDefault="00CA4A27">
      <w:pPr>
        <w:rPr>
          <w:rFonts w:hint="eastAsia"/>
        </w:rPr>
      </w:pPr>
    </w:p>
    <w:p w14:paraId="583563C5" w14:textId="77777777" w:rsidR="00CA4A27" w:rsidRDefault="00CA4A27">
      <w:pPr>
        <w:rPr>
          <w:rFonts w:hint="eastAsia"/>
        </w:rPr>
      </w:pPr>
    </w:p>
    <w:p w14:paraId="4F292818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“liáng”这个简单的拼音背后，承载着丰富的历史文化信息。梁朝时期，佛教得到了极大的发展，许多佛经被翻译成汉文，促进了中印文化交流。同时，梁朝也是书法艺术的一个高峰期，出现了多位著名的书法家，如王羲之的儿子王献之等。这些文化成就不仅丰富了梁朝的历史内涵，也为后来的文化发展奠定了基础。</w:t>
      </w:r>
    </w:p>
    <w:p w14:paraId="465849A9" w14:textId="77777777" w:rsidR="00CA4A27" w:rsidRDefault="00CA4A27">
      <w:pPr>
        <w:rPr>
          <w:rFonts w:hint="eastAsia"/>
        </w:rPr>
      </w:pPr>
    </w:p>
    <w:p w14:paraId="01AD86EC" w14:textId="77777777" w:rsidR="00CA4A27" w:rsidRDefault="00CA4A27">
      <w:pPr>
        <w:rPr>
          <w:rFonts w:hint="eastAsia"/>
        </w:rPr>
      </w:pPr>
    </w:p>
    <w:p w14:paraId="062901B1" w14:textId="77777777" w:rsidR="00CA4A27" w:rsidRDefault="00CA4A27">
      <w:pPr>
        <w:rPr>
          <w:rFonts w:hint="eastAsia"/>
        </w:rPr>
      </w:pPr>
    </w:p>
    <w:p w14:paraId="248D3074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如何正确书写梁朝的拼音</w:t>
      </w:r>
    </w:p>
    <w:p w14:paraId="2B9D4E85" w14:textId="77777777" w:rsidR="00CA4A27" w:rsidRDefault="00CA4A27">
      <w:pPr>
        <w:rPr>
          <w:rFonts w:hint="eastAsia"/>
        </w:rPr>
      </w:pPr>
    </w:p>
    <w:p w14:paraId="65090A1E" w14:textId="77777777" w:rsidR="00CA4A27" w:rsidRDefault="00CA4A27">
      <w:pPr>
        <w:rPr>
          <w:rFonts w:hint="eastAsia"/>
        </w:rPr>
      </w:pPr>
    </w:p>
    <w:p w14:paraId="3CC77687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正确书写“梁朝”的拼音对于学习中文或研究中国历史的人来说是非常重要的。完整的拼音应该是：“liáng cháo”。这里，“liáng”代表“梁”，而“cháo”则代表“朝”。注意，在正式的书写中，声调符号是必不可少的，它们可以帮助读者准确地发音。当提到具体的历史事件或者人物时，正确的拼音使用还能帮助避免误解和混淆。</w:t>
      </w:r>
    </w:p>
    <w:p w14:paraId="65EFC23C" w14:textId="77777777" w:rsidR="00CA4A27" w:rsidRDefault="00CA4A27">
      <w:pPr>
        <w:rPr>
          <w:rFonts w:hint="eastAsia"/>
        </w:rPr>
      </w:pPr>
    </w:p>
    <w:p w14:paraId="7BFB8EEA" w14:textId="77777777" w:rsidR="00CA4A27" w:rsidRDefault="00CA4A27">
      <w:pPr>
        <w:rPr>
          <w:rFonts w:hint="eastAsia"/>
        </w:rPr>
      </w:pPr>
    </w:p>
    <w:p w14:paraId="1FFC5948" w14:textId="77777777" w:rsidR="00CA4A27" w:rsidRDefault="00CA4A27">
      <w:pPr>
        <w:rPr>
          <w:rFonts w:hint="eastAsia"/>
        </w:rPr>
      </w:pPr>
    </w:p>
    <w:p w14:paraId="428811B6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梁朝拼音的教育意义</w:t>
      </w:r>
    </w:p>
    <w:p w14:paraId="4DE3A320" w14:textId="77777777" w:rsidR="00CA4A27" w:rsidRDefault="00CA4A27">
      <w:pPr>
        <w:rPr>
          <w:rFonts w:hint="eastAsia"/>
        </w:rPr>
      </w:pPr>
    </w:p>
    <w:p w14:paraId="6162A68F" w14:textId="77777777" w:rsidR="00CA4A27" w:rsidRDefault="00CA4A27">
      <w:pPr>
        <w:rPr>
          <w:rFonts w:hint="eastAsia"/>
        </w:rPr>
      </w:pPr>
    </w:p>
    <w:p w14:paraId="07A14CC4" w14:textId="77777777" w:rsidR="00CA4A27" w:rsidRDefault="00CA4A27">
      <w:pPr>
        <w:rPr>
          <w:rFonts w:hint="eastAsia"/>
        </w:rPr>
      </w:pPr>
      <w:r>
        <w:rPr>
          <w:rFonts w:hint="eastAsia"/>
        </w:rPr>
        <w:tab/>
        <w:t>学习如何正确书写和发音“梁朝”的拼音，对于学生来说具有特别的意义。它不仅是掌握中文语言的一部分，也是了解中国悠久历史文化的窗口。通过学习历史上的重要朝代及其相关知识，可以激发学生对中国传统文化的兴趣，培养他们对祖国历史的自豪感和归属感。同时，这样的学习也有助于提高学生的跨文化交际能力，使他们在日益全球化的世界中更加自信地表达自己。</w:t>
      </w:r>
    </w:p>
    <w:p w14:paraId="00772865" w14:textId="77777777" w:rsidR="00CA4A27" w:rsidRDefault="00CA4A27">
      <w:pPr>
        <w:rPr>
          <w:rFonts w:hint="eastAsia"/>
        </w:rPr>
      </w:pPr>
    </w:p>
    <w:p w14:paraId="41E561FF" w14:textId="77777777" w:rsidR="00CA4A27" w:rsidRDefault="00CA4A27">
      <w:pPr>
        <w:rPr>
          <w:rFonts w:hint="eastAsia"/>
        </w:rPr>
      </w:pPr>
    </w:p>
    <w:p w14:paraId="04A85FAC" w14:textId="77777777" w:rsidR="00CA4A27" w:rsidRDefault="00CA4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FE7C3" w14:textId="17ED4623" w:rsidR="0097322F" w:rsidRDefault="0097322F"/>
    <w:sectPr w:rsidR="0097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2F"/>
    <w:rsid w:val="0097322F"/>
    <w:rsid w:val="00CA4A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CB805-0AD3-4396-A406-CEA13C8C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