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12E4" w14:textId="77777777" w:rsidR="00E36777" w:rsidRDefault="00E36777">
      <w:pPr>
        <w:rPr>
          <w:rFonts w:hint="eastAsia"/>
        </w:rPr>
      </w:pPr>
    </w:p>
    <w:p w14:paraId="12C2768E" w14:textId="77777777" w:rsidR="00E36777" w:rsidRDefault="00E36777">
      <w:pPr>
        <w:rPr>
          <w:rFonts w:hint="eastAsia"/>
        </w:rPr>
      </w:pPr>
      <w:r>
        <w:rPr>
          <w:rFonts w:hint="eastAsia"/>
        </w:rPr>
        <w:tab/>
        <w:t>楚 chǔ - 穿越时空的华夏古音</w:t>
      </w:r>
    </w:p>
    <w:p w14:paraId="59CED174" w14:textId="77777777" w:rsidR="00E36777" w:rsidRDefault="00E36777">
      <w:pPr>
        <w:rPr>
          <w:rFonts w:hint="eastAsia"/>
        </w:rPr>
      </w:pPr>
    </w:p>
    <w:p w14:paraId="17B5734B" w14:textId="77777777" w:rsidR="00E36777" w:rsidRDefault="00E36777">
      <w:pPr>
        <w:rPr>
          <w:rFonts w:hint="eastAsia"/>
        </w:rPr>
      </w:pPr>
    </w:p>
    <w:p w14:paraId="636E2822" w14:textId="77777777" w:rsidR="00E36777" w:rsidRDefault="00E36777">
      <w:pPr>
        <w:rPr>
          <w:rFonts w:hint="eastAsia"/>
        </w:rPr>
      </w:pPr>
      <w:r>
        <w:rPr>
          <w:rFonts w:hint="eastAsia"/>
        </w:rPr>
        <w:tab/>
        <w:t>在汉语拼音系统中，“楚”字被标注为“chǔ”，这个简单的符号组合，背后承载着厚重的历史文化。楚，作为古代中国的一个重要诸侯国，其影响力不仅仅局限于当时的地域和政治版图，更深入到文学、艺术、哲学等各个领域，成为中国文明长河中一颗璀璨的明珠。楚地的文化特色鲜明，与中原文化既有交流融合，又保持了自身独特的风格，这种独特性也反映在楚文字的独特魅力上。</w:t>
      </w:r>
    </w:p>
    <w:p w14:paraId="592868D9" w14:textId="77777777" w:rsidR="00E36777" w:rsidRDefault="00E36777">
      <w:pPr>
        <w:rPr>
          <w:rFonts w:hint="eastAsia"/>
        </w:rPr>
      </w:pPr>
    </w:p>
    <w:p w14:paraId="271403C2" w14:textId="77777777" w:rsidR="00E36777" w:rsidRDefault="00E36777">
      <w:pPr>
        <w:rPr>
          <w:rFonts w:hint="eastAsia"/>
        </w:rPr>
      </w:pPr>
    </w:p>
    <w:p w14:paraId="60EAB2E5" w14:textId="77777777" w:rsidR="00E36777" w:rsidRDefault="00E36777">
      <w:pPr>
        <w:rPr>
          <w:rFonts w:hint="eastAsia"/>
        </w:rPr>
      </w:pPr>
    </w:p>
    <w:p w14:paraId="287E975B" w14:textId="77777777" w:rsidR="00E36777" w:rsidRDefault="00E36777">
      <w:pPr>
        <w:rPr>
          <w:rFonts w:hint="eastAsia"/>
        </w:rPr>
      </w:pPr>
      <w:r>
        <w:rPr>
          <w:rFonts w:hint="eastAsia"/>
        </w:rPr>
        <w:tab/>
        <w:t>从荆棘之地到南方霸主</w:t>
      </w:r>
    </w:p>
    <w:p w14:paraId="47531B10" w14:textId="77777777" w:rsidR="00E36777" w:rsidRDefault="00E36777">
      <w:pPr>
        <w:rPr>
          <w:rFonts w:hint="eastAsia"/>
        </w:rPr>
      </w:pPr>
    </w:p>
    <w:p w14:paraId="308CCD1F" w14:textId="77777777" w:rsidR="00E36777" w:rsidRDefault="00E36777">
      <w:pPr>
        <w:rPr>
          <w:rFonts w:hint="eastAsia"/>
        </w:rPr>
      </w:pPr>
    </w:p>
    <w:p w14:paraId="0AFF3C38" w14:textId="77777777" w:rsidR="00E36777" w:rsidRDefault="00E36777">
      <w:pPr>
        <w:rPr>
          <w:rFonts w:hint="eastAsia"/>
        </w:rPr>
      </w:pPr>
      <w:r>
        <w:rPr>
          <w:rFonts w:hint="eastAsia"/>
        </w:rPr>
        <w:tab/>
        <w:t>楚国起源于荆山一带，最初是周朝分封给芈姓族人的一个小国，但随着岁月流转，楚人逐渐发展成为长江流域最强大的势力之一。楚庄王时期，楚国达到了鼎盛，不仅疆域辽阔，而且经济繁荣，文化昌盛。楚人以其勇敢和智慧，在这片土地上创造出了辉煌灿烂的文明。他们擅长青铜铸造、丝织刺绣、漆器制作等手工艺，这些技艺代表了当时世界领先水平。楚国还是诗歌创作的重要发源地之一，《楚辞》便是这一时期最具代表性的文学作品。</w:t>
      </w:r>
    </w:p>
    <w:p w14:paraId="6BA681CB" w14:textId="77777777" w:rsidR="00E36777" w:rsidRDefault="00E36777">
      <w:pPr>
        <w:rPr>
          <w:rFonts w:hint="eastAsia"/>
        </w:rPr>
      </w:pPr>
    </w:p>
    <w:p w14:paraId="18A71F84" w14:textId="77777777" w:rsidR="00E36777" w:rsidRDefault="00E36777">
      <w:pPr>
        <w:rPr>
          <w:rFonts w:hint="eastAsia"/>
        </w:rPr>
      </w:pPr>
    </w:p>
    <w:p w14:paraId="29A4ACD6" w14:textId="77777777" w:rsidR="00E36777" w:rsidRDefault="00E36777">
      <w:pPr>
        <w:rPr>
          <w:rFonts w:hint="eastAsia"/>
        </w:rPr>
      </w:pPr>
    </w:p>
    <w:p w14:paraId="3D3EE094" w14:textId="77777777" w:rsidR="00E36777" w:rsidRDefault="00E36777">
      <w:pPr>
        <w:rPr>
          <w:rFonts w:hint="eastAsia"/>
        </w:rPr>
      </w:pPr>
      <w:r>
        <w:rPr>
          <w:rFonts w:hint="eastAsia"/>
        </w:rPr>
        <w:tab/>
        <w:t>楚辞：浪漫主义文学的巅峰之作</w:t>
      </w:r>
    </w:p>
    <w:p w14:paraId="4C2F70C6" w14:textId="77777777" w:rsidR="00E36777" w:rsidRDefault="00E36777">
      <w:pPr>
        <w:rPr>
          <w:rFonts w:hint="eastAsia"/>
        </w:rPr>
      </w:pPr>
    </w:p>
    <w:p w14:paraId="2F52635D" w14:textId="77777777" w:rsidR="00E36777" w:rsidRDefault="00E36777">
      <w:pPr>
        <w:rPr>
          <w:rFonts w:hint="eastAsia"/>
        </w:rPr>
      </w:pPr>
    </w:p>
    <w:p w14:paraId="41201DCC" w14:textId="77777777" w:rsidR="00E36777" w:rsidRDefault="00E36777">
      <w:pPr>
        <w:rPr>
          <w:rFonts w:hint="eastAsia"/>
        </w:rPr>
      </w:pPr>
      <w:r>
        <w:rPr>
          <w:rFonts w:hint="eastAsia"/>
        </w:rPr>
        <w:tab/>
        <w:t>提到楚文化，不得不说到《楚辞》。它是中国最早的诗歌总集之一，也是先秦两汉间最著名的文集之一。《楚辞》以屈原的作品为主，包括《离骚》《九歌》《天问》等篇章。这些诗篇充满了对理想世界的追求以及对现实社会不满的情感表达。诗人通过丰富的想象力和优美的语言描绘了一个个奇幻美妙的世界，展现了人类内心深处对于美好事物向往之情。《楚辞》不仅在中国文学史上占有重要地位，而且对后世诗歌创作产生了深远影响。</w:t>
      </w:r>
    </w:p>
    <w:p w14:paraId="657ECB33" w14:textId="77777777" w:rsidR="00E36777" w:rsidRDefault="00E36777">
      <w:pPr>
        <w:rPr>
          <w:rFonts w:hint="eastAsia"/>
        </w:rPr>
      </w:pPr>
    </w:p>
    <w:p w14:paraId="3F989AB5" w14:textId="77777777" w:rsidR="00E36777" w:rsidRDefault="00E36777">
      <w:pPr>
        <w:rPr>
          <w:rFonts w:hint="eastAsia"/>
        </w:rPr>
      </w:pPr>
    </w:p>
    <w:p w14:paraId="63F1711B" w14:textId="77777777" w:rsidR="00E36777" w:rsidRDefault="00E36777">
      <w:pPr>
        <w:rPr>
          <w:rFonts w:hint="eastAsia"/>
        </w:rPr>
      </w:pPr>
    </w:p>
    <w:p w14:paraId="7FA67E07" w14:textId="77777777" w:rsidR="00E36777" w:rsidRDefault="00E36777">
      <w:pPr>
        <w:rPr>
          <w:rFonts w:hint="eastAsia"/>
        </w:rPr>
      </w:pPr>
      <w:r>
        <w:rPr>
          <w:rFonts w:hint="eastAsia"/>
        </w:rPr>
        <w:tab/>
        <w:t>楚文化的传承与发展</w:t>
      </w:r>
    </w:p>
    <w:p w14:paraId="291BB9F8" w14:textId="77777777" w:rsidR="00E36777" w:rsidRDefault="00E36777">
      <w:pPr>
        <w:rPr>
          <w:rFonts w:hint="eastAsia"/>
        </w:rPr>
      </w:pPr>
    </w:p>
    <w:p w14:paraId="2C35B0DF" w14:textId="77777777" w:rsidR="00E36777" w:rsidRDefault="00E36777">
      <w:pPr>
        <w:rPr>
          <w:rFonts w:hint="eastAsia"/>
        </w:rPr>
      </w:pPr>
    </w:p>
    <w:p w14:paraId="7EF367FB" w14:textId="77777777" w:rsidR="00E36777" w:rsidRDefault="00E36777">
      <w:pPr>
        <w:rPr>
          <w:rFonts w:hint="eastAsia"/>
        </w:rPr>
      </w:pPr>
      <w:r>
        <w:rPr>
          <w:rFonts w:hint="eastAsia"/>
        </w:rPr>
        <w:tab/>
        <w:t>尽管楚国最终在历史的长河中消失，但它所留下的文化遗产却永远流传了下来。楚文化的影响不仅仅局限于古代，即使到了今天，我们依然可以在许多方面感受到它的存在。例如，湖北省武汉市黄鹤楼上的楹联就引用了《楚辞》中的诗句；湖南汨罗江畔每年端午节都会举行纪念屈原的活动；还有那遍布各地带有楚风特色的建筑、雕塑、绘画等等。这些都是楚文化留给我们的宝贵财富，它们见证了中华民族悠久而灿烂的历史。</w:t>
      </w:r>
    </w:p>
    <w:p w14:paraId="366FACAE" w14:textId="77777777" w:rsidR="00E36777" w:rsidRDefault="00E36777">
      <w:pPr>
        <w:rPr>
          <w:rFonts w:hint="eastAsia"/>
        </w:rPr>
      </w:pPr>
    </w:p>
    <w:p w14:paraId="4460FA01" w14:textId="77777777" w:rsidR="00E36777" w:rsidRDefault="00E36777">
      <w:pPr>
        <w:rPr>
          <w:rFonts w:hint="eastAsia"/>
        </w:rPr>
      </w:pPr>
    </w:p>
    <w:p w14:paraId="2CB498DB" w14:textId="77777777" w:rsidR="00E36777" w:rsidRDefault="00E36777">
      <w:pPr>
        <w:rPr>
          <w:rFonts w:hint="eastAsia"/>
        </w:rPr>
      </w:pPr>
    </w:p>
    <w:p w14:paraId="15CE2C1D" w14:textId="77777777" w:rsidR="00E36777" w:rsidRDefault="00E367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D3733B" w14:textId="77777777" w:rsidR="00E36777" w:rsidRDefault="00E36777">
      <w:pPr>
        <w:rPr>
          <w:rFonts w:hint="eastAsia"/>
        </w:rPr>
      </w:pPr>
    </w:p>
    <w:p w14:paraId="557C1185" w14:textId="77777777" w:rsidR="00E36777" w:rsidRDefault="00E36777">
      <w:pPr>
        <w:rPr>
          <w:rFonts w:hint="eastAsia"/>
        </w:rPr>
      </w:pPr>
    </w:p>
    <w:p w14:paraId="07CB8C9A" w14:textId="77777777" w:rsidR="00E36777" w:rsidRDefault="00E36777">
      <w:pPr>
        <w:rPr>
          <w:rFonts w:hint="eastAsia"/>
        </w:rPr>
      </w:pPr>
      <w:r>
        <w:rPr>
          <w:rFonts w:hint="eastAsia"/>
        </w:rPr>
        <w:tab/>
        <w:t>“楚”字虽然只是一个简单的汉字，但它所蕴含的意义却是无比丰富。“chǔ”这个读音背后，有着一段段波澜壮阔的历史故事，有无数仁人志士为了国家民族的兴衰荣辱而奋斗的身影。当我们吟诵起“路漫漫其修远兮，吾将上下而求索”的时候，仿佛能够穿越时空，与古人对话，感受到那份执着追求真理的精神力量。楚文化作为中华文化宝库中不可或缺的一部分，将继续激励着一代又一代中华儿女不断探索未知，创造更加美好的未来。</w:t>
      </w:r>
    </w:p>
    <w:p w14:paraId="1ED92329" w14:textId="77777777" w:rsidR="00E36777" w:rsidRDefault="00E36777">
      <w:pPr>
        <w:rPr>
          <w:rFonts w:hint="eastAsia"/>
        </w:rPr>
      </w:pPr>
    </w:p>
    <w:p w14:paraId="63428B11" w14:textId="77777777" w:rsidR="00E36777" w:rsidRDefault="00E36777">
      <w:pPr>
        <w:rPr>
          <w:rFonts w:hint="eastAsia"/>
        </w:rPr>
      </w:pPr>
    </w:p>
    <w:p w14:paraId="0136D322" w14:textId="77777777" w:rsidR="00E36777" w:rsidRDefault="00E367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4801F" w14:textId="0ADDFCC5" w:rsidR="00BB365A" w:rsidRDefault="00BB365A"/>
    <w:sectPr w:rsidR="00BB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5A"/>
    <w:rsid w:val="005B05E0"/>
    <w:rsid w:val="00BB365A"/>
    <w:rsid w:val="00E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F24DE-DD78-4BA0-9F30-C7406454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