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15BBC" w14:textId="77777777" w:rsidR="000A37DF" w:rsidRDefault="000A37DF">
      <w:pPr>
        <w:rPr>
          <w:rFonts w:hint="eastAsia"/>
        </w:rPr>
      </w:pPr>
      <w:r>
        <w:rPr>
          <w:rFonts w:hint="eastAsia"/>
        </w:rPr>
        <w:t>泰罗奥特曼的拼音：Tairou Aoteman</w:t>
      </w:r>
    </w:p>
    <w:p w14:paraId="17379989" w14:textId="77777777" w:rsidR="000A37DF" w:rsidRDefault="000A37DF">
      <w:pPr>
        <w:rPr>
          <w:rFonts w:hint="eastAsia"/>
        </w:rPr>
      </w:pPr>
      <w:r>
        <w:rPr>
          <w:rFonts w:hint="eastAsia"/>
        </w:rPr>
        <w:t>在遥远的M78星云，光之国是宇宙和平的守护者。而其中有一位战士，他的名字被无数的孩子铭记于心，那就是泰罗奥特曼。泰罗奥特曼，日语写作「テロップ?オータマン」，按照汉语拼音则为“Tairou Aoteman”。他是光之国警备队的一员，以其勇敢无畏和正义感著称。</w:t>
      </w:r>
    </w:p>
    <w:p w14:paraId="56DF4082" w14:textId="77777777" w:rsidR="000A37DF" w:rsidRDefault="000A37DF">
      <w:pPr>
        <w:rPr>
          <w:rFonts w:hint="eastAsia"/>
        </w:rPr>
      </w:pPr>
    </w:p>
    <w:p w14:paraId="0C59C34E" w14:textId="77777777" w:rsidR="000A37DF" w:rsidRDefault="000A37DF">
      <w:pPr>
        <w:rPr>
          <w:rFonts w:hint="eastAsia"/>
        </w:rPr>
      </w:pPr>
      <w:r>
        <w:rPr>
          <w:rFonts w:hint="eastAsia"/>
        </w:rPr>
        <w:t>来自光之国的英雄</w:t>
      </w:r>
    </w:p>
    <w:p w14:paraId="6E150A2C" w14:textId="77777777" w:rsidR="000A37DF" w:rsidRDefault="000A37DF">
      <w:pPr>
        <w:rPr>
          <w:rFonts w:hint="eastAsia"/>
        </w:rPr>
      </w:pPr>
      <w:r>
        <w:rPr>
          <w:rFonts w:hint="eastAsia"/>
        </w:rPr>
        <w:t>泰罗是赛文和雪莉的儿子，继承了父母优秀的基因，自幼就展现出了卓越的战斗才能。作为光之国警备队的队长，泰罗肩负着保护宇宙免受邪恶势力侵害的重任。他不仅拥有强壮的身体和出色的格斗技巧，还配备了多种强大的光线技能，如斯特利姆光线、斯派修姆光线等，这些武器使他在面对各种敌人时都能从容应对。</w:t>
      </w:r>
    </w:p>
    <w:p w14:paraId="424247E1" w14:textId="77777777" w:rsidR="000A37DF" w:rsidRDefault="000A37DF">
      <w:pPr>
        <w:rPr>
          <w:rFonts w:hint="eastAsia"/>
        </w:rPr>
      </w:pPr>
    </w:p>
    <w:p w14:paraId="53A378F1" w14:textId="77777777" w:rsidR="000A37DF" w:rsidRDefault="000A37DF">
      <w:pPr>
        <w:rPr>
          <w:rFonts w:hint="eastAsia"/>
        </w:rPr>
      </w:pPr>
      <w:r>
        <w:rPr>
          <w:rFonts w:hint="eastAsia"/>
        </w:rPr>
        <w:t>地球上的冒险</w:t>
      </w:r>
    </w:p>
    <w:p w14:paraId="271B777D" w14:textId="77777777" w:rsidR="000A37DF" w:rsidRDefault="000A37DF">
      <w:pPr>
        <w:rPr>
          <w:rFonts w:hint="eastAsia"/>
        </w:rPr>
      </w:pPr>
      <w:r>
        <w:rPr>
          <w:rFonts w:hint="eastAsia"/>
        </w:rPr>
        <w:t>为了更好地了解并保护人类，泰罗选择来到地球，并与人类共同生活和战斗。在这里，他化身为一个名叫诸星团的年轻人，加入了一个专门对抗怪兽威胁的组织——MAC（Monster Attack Crew）。在地球上，泰罗结识了许多朋友，也遇到了不少挑战。每一次危机都是对他勇气和智慧的一次考验，但泰罗从未退缩，总是能够找到解决问题的方法。</w:t>
      </w:r>
    </w:p>
    <w:p w14:paraId="6741B9A4" w14:textId="77777777" w:rsidR="000A37DF" w:rsidRDefault="000A37DF">
      <w:pPr>
        <w:rPr>
          <w:rFonts w:hint="eastAsia"/>
        </w:rPr>
      </w:pPr>
    </w:p>
    <w:p w14:paraId="2607098D" w14:textId="77777777" w:rsidR="000A37DF" w:rsidRDefault="000A37DF">
      <w:pPr>
        <w:rPr>
          <w:rFonts w:hint="eastAsia"/>
        </w:rPr>
      </w:pPr>
      <w:r>
        <w:rPr>
          <w:rFonts w:hint="eastAsia"/>
        </w:rPr>
        <w:t>传承与成长</w:t>
      </w:r>
    </w:p>
    <w:p w14:paraId="10E4777F" w14:textId="77777777" w:rsidR="000A37DF" w:rsidRDefault="000A37DF">
      <w:pPr>
        <w:rPr>
          <w:rFonts w:hint="eastAsia"/>
        </w:rPr>
      </w:pPr>
      <w:r>
        <w:rPr>
          <w:rFonts w:hint="eastAsia"/>
        </w:rPr>
        <w:t>随着时间的推移，泰罗从最初的莽撞少年逐渐成长为一位成熟的领袖。他学会了如何平衡力量与责任，懂得了团队合作的重要性。更重要的是，通过与人类之间的互动交流，泰罗深刻理解到了爱与和平的意义。这使得他在处理问题时更加人性化，不再仅仅依赖武力解决问题，而是尝试寻找更温和有效的途径。</w:t>
      </w:r>
    </w:p>
    <w:p w14:paraId="649E0BB6" w14:textId="77777777" w:rsidR="000A37DF" w:rsidRDefault="000A37DF">
      <w:pPr>
        <w:rPr>
          <w:rFonts w:hint="eastAsia"/>
        </w:rPr>
      </w:pPr>
    </w:p>
    <w:p w14:paraId="558255E7" w14:textId="77777777" w:rsidR="000A37DF" w:rsidRDefault="000A37DF">
      <w:pPr>
        <w:rPr>
          <w:rFonts w:hint="eastAsia"/>
        </w:rPr>
      </w:pPr>
      <w:r>
        <w:rPr>
          <w:rFonts w:hint="eastAsia"/>
        </w:rPr>
        <w:t>经典战役回顾</w:t>
      </w:r>
    </w:p>
    <w:p w14:paraId="70477AB4" w14:textId="77777777" w:rsidR="000A37DF" w:rsidRDefault="000A37DF">
      <w:pPr>
        <w:rPr>
          <w:rFonts w:hint="eastAsia"/>
        </w:rPr>
      </w:pPr>
      <w:r>
        <w:rPr>
          <w:rFonts w:hint="eastAsia"/>
        </w:rPr>
        <w:t>泰罗奥特曼参与过许多经典的战役，其中最令人难忘的当属与黑暗四天王之一的金刚 battles。在这场激战中，泰罗展现了非凡的战斗力以及不屈不挠的精神。尽管遭遇重重困难，但他始终没有放弃希望，在最后一刻凭借着坚定信念和伙伴们的支持成功击败了对手。这场胜利不仅证明了泰罗的实力，也为后来者树立了一个光辉典范。</w:t>
      </w:r>
    </w:p>
    <w:p w14:paraId="59EFA20D" w14:textId="77777777" w:rsidR="000A37DF" w:rsidRDefault="000A37DF">
      <w:pPr>
        <w:rPr>
          <w:rFonts w:hint="eastAsia"/>
        </w:rPr>
      </w:pPr>
    </w:p>
    <w:p w14:paraId="0AB27B1D" w14:textId="77777777" w:rsidR="000A37DF" w:rsidRDefault="000A37DF">
      <w:pPr>
        <w:rPr>
          <w:rFonts w:hint="eastAsia"/>
        </w:rPr>
      </w:pPr>
      <w:r>
        <w:rPr>
          <w:rFonts w:hint="eastAsia"/>
        </w:rPr>
        <w:t>未来之路</w:t>
      </w:r>
    </w:p>
    <w:p w14:paraId="65A24EA9" w14:textId="77777777" w:rsidR="000A37DF" w:rsidRDefault="000A37DF">
      <w:pPr>
        <w:rPr>
          <w:rFonts w:hint="eastAsia"/>
        </w:rPr>
      </w:pPr>
      <w:r>
        <w:rPr>
          <w:rFonts w:hint="eastAsia"/>
        </w:rPr>
        <w:t>泰罗依然活跃在保卫宇宙和平的第一线。虽然他已经成为了传说般的人物，但他的故事仍在继续书写。对于新一代的奥特战士而言，泰罗不仅是他们的前辈，更是他们学习的榜样。而对于广大观众来说，泰罗所代表的那种永不言败、勇往直前的精神永远不会过时。无论何时何地，只要心中怀揣着正义与勇气，每个人都可以成为自己生活中的“泰罗奥特曼”。</w:t>
      </w:r>
    </w:p>
    <w:p w14:paraId="7695D039" w14:textId="77777777" w:rsidR="000A37DF" w:rsidRDefault="000A37DF">
      <w:pPr>
        <w:rPr>
          <w:rFonts w:hint="eastAsia"/>
        </w:rPr>
      </w:pPr>
    </w:p>
    <w:p w14:paraId="07E08EBA" w14:textId="77777777" w:rsidR="000A37DF" w:rsidRDefault="000A37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45B3B1" w14:textId="6C62082D" w:rsidR="0060182D" w:rsidRDefault="0060182D"/>
    <w:sectPr w:rsidR="00601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82D"/>
    <w:rsid w:val="000A37DF"/>
    <w:rsid w:val="0060182D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AD496-8778-4CAD-BB95-E76BE522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8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8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8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8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8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8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8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8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8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8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8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8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8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8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8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8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8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8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8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8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