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23A0" w14:textId="77777777" w:rsidR="00DA69A5" w:rsidRDefault="00DA69A5">
      <w:pPr>
        <w:rPr>
          <w:rFonts w:hint="eastAsia"/>
        </w:rPr>
      </w:pPr>
      <w:r>
        <w:rPr>
          <w:rFonts w:hint="eastAsia"/>
        </w:rPr>
        <w:t>潇洒拼音是什么样的潇洒，是一个充满魅力与自由感的词汇，在中文里用来形容一种随性自在、不拘小节的生活态度或行为方式。当我们将“潇洒”这个词转化为拼音时，它被写作“xiāo sǎ”。这个拼音由两个音节组成，每个音节都有其特定的声母和韵母构成。“xiāo”中的“x-”是声母，“iāo”则代表了该字的韵母部分；同样地，“sǎ”的“s-”作为声母，而“ǎ”则是对应的韵母。在汉语拼音系统中，这样的组合不仅帮助非母语者学习正确的发音，同时也让文字以另一种形式展现出来，促进了跨文化的理解和交流。</w:t>
      </w:r>
    </w:p>
    <w:p w14:paraId="6B9ACBA3" w14:textId="77777777" w:rsidR="00DA69A5" w:rsidRDefault="00DA69A5">
      <w:pPr>
        <w:rPr>
          <w:rFonts w:hint="eastAsia"/>
        </w:rPr>
      </w:pPr>
      <w:r>
        <w:rPr>
          <w:rFonts w:hint="eastAsia"/>
        </w:rPr>
        <w:t>拼音结构解析从语言学角度来看，“xiāo sǎ”这一组拼音遵循着汉语拼音的基本规则。其中，“xiāo”的声调标记位于字母上方的小数字4，表示这是一个第四声（降声），意味着声音要从高到低迅速下降；至于“sǎ”，上面标注的3表明该字读作第三声（半三声），即先降低再升高。通过这种精确的声音变化来表达不同意义是中国语言的一大特色之一。这两个音节各自所含有的元音也十分关键：“iāo”属于复元音类别，发音响亮且持续时间较长；相比之下，“ǎ”则较为短促但清晰可辨。正是这些细微差别共同作用，使得“潇洒”二字能够准确传达出那种轻松自如、无拘无束的感觉。</w:t>
      </w:r>
    </w:p>
    <w:p w14:paraId="7302AB29" w14:textId="77777777" w:rsidR="00DA69A5" w:rsidRDefault="00DA69A5">
      <w:pPr>
        <w:rPr>
          <w:rFonts w:hint="eastAsia"/>
        </w:rPr>
      </w:pPr>
      <w:r>
        <w:rPr>
          <w:rFonts w:hint="eastAsia"/>
        </w:rPr>
        <w:t>文化背景下的潇洒在中国传统文化及现代生活中，“潇洒”不仅仅是一种外在表现形式，更深层次地反映了一种精神追求。历史上许多文人墨客都曾用诗文赞美过这样一种生活哲学——无论面对何种境遇都能保持内心平静淡泊、处事从容不迫的态度。例如，唐代诗人王维在其作品《山居秋暝》中就曾描绘过一幅远离尘嚣、寄情山水间怡然自得的画面，这正体现了“潇洒”的真谛。到了今天，随着社会快速发展以及人们价值观多元化趋势日益明显，“潇洒”一词也被赋予了更加丰富多元的内涵：它可以指代追求个人梦想而不受世俗眼光束缚的决心；也可以是对简单生活状态的一种向往……无论时代如何变迁，“潇洒”始终代表着中国人对于美好生活方式不懈探索的精神追求。</w:t>
      </w:r>
    </w:p>
    <w:p w14:paraId="22DA44D5" w14:textId="77777777" w:rsidR="00DA69A5" w:rsidRDefault="00DA69A5">
      <w:pPr>
        <w:rPr>
          <w:rFonts w:hint="eastAsia"/>
        </w:rPr>
      </w:pPr>
      <w:r>
        <w:rPr>
          <w:rFonts w:hint="eastAsia"/>
        </w:rPr>
        <w:t>最后的总结通过对“潇洒”及其拼音“xiāo sǎ”的探讨，我们不仅了解到了汉语拼音系统中一些基础知识点，更重要的是感受到了蕴含于这个词语背后深厚的文化底蕴。它提醒着每一个个体，在忙碌纷扰的现实世界里寻找属于自己那份独特而宝贵的“潇洒”，勇敢地活出自我风采。无论是过去还是现在，“潇洒”都是连接着古今中外无数心灵的一座桥梁，让我们能够在平凡的日子里发现更多不平凡的意义所在。</w:t>
      </w:r>
    </w:p>
    <w:p w14:paraId="586481FA" w14:textId="77777777" w:rsidR="00DA69A5" w:rsidRDefault="00DA69A5">
      <w:pPr>
        <w:rPr>
          <w:rFonts w:hint="eastAsia"/>
        </w:rPr>
      </w:pPr>
    </w:p>
    <w:p w14:paraId="1B364199" w14:textId="77777777" w:rsidR="00DA69A5" w:rsidRDefault="00DA69A5">
      <w:pPr>
        <w:rPr>
          <w:rFonts w:hint="eastAsia"/>
        </w:rPr>
      </w:pPr>
      <w:r>
        <w:rPr>
          <w:rFonts w:hint="eastAsia"/>
        </w:rPr>
        <w:t>本文是由每日作文网(2345lzwz.com)为大家创作</w:t>
      </w:r>
    </w:p>
    <w:p w14:paraId="0A397028" w14:textId="51253384" w:rsidR="00F8645A" w:rsidRDefault="00F8645A"/>
    <w:sectPr w:rsidR="00F86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5A"/>
    <w:rsid w:val="00B55424"/>
    <w:rsid w:val="00DA69A5"/>
    <w:rsid w:val="00F8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1DBEA-CDC6-4544-AF17-E3197F79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45A"/>
    <w:rPr>
      <w:rFonts w:cstheme="majorBidi"/>
      <w:color w:val="2F5496" w:themeColor="accent1" w:themeShade="BF"/>
      <w:sz w:val="28"/>
      <w:szCs w:val="28"/>
    </w:rPr>
  </w:style>
  <w:style w:type="character" w:customStyle="1" w:styleId="50">
    <w:name w:val="标题 5 字符"/>
    <w:basedOn w:val="a0"/>
    <w:link w:val="5"/>
    <w:uiPriority w:val="9"/>
    <w:semiHidden/>
    <w:rsid w:val="00F8645A"/>
    <w:rPr>
      <w:rFonts w:cstheme="majorBidi"/>
      <w:color w:val="2F5496" w:themeColor="accent1" w:themeShade="BF"/>
      <w:sz w:val="24"/>
    </w:rPr>
  </w:style>
  <w:style w:type="character" w:customStyle="1" w:styleId="60">
    <w:name w:val="标题 6 字符"/>
    <w:basedOn w:val="a0"/>
    <w:link w:val="6"/>
    <w:uiPriority w:val="9"/>
    <w:semiHidden/>
    <w:rsid w:val="00F8645A"/>
    <w:rPr>
      <w:rFonts w:cstheme="majorBidi"/>
      <w:b/>
      <w:bCs/>
      <w:color w:val="2F5496" w:themeColor="accent1" w:themeShade="BF"/>
    </w:rPr>
  </w:style>
  <w:style w:type="character" w:customStyle="1" w:styleId="70">
    <w:name w:val="标题 7 字符"/>
    <w:basedOn w:val="a0"/>
    <w:link w:val="7"/>
    <w:uiPriority w:val="9"/>
    <w:semiHidden/>
    <w:rsid w:val="00F8645A"/>
    <w:rPr>
      <w:rFonts w:cstheme="majorBidi"/>
      <w:b/>
      <w:bCs/>
      <w:color w:val="595959" w:themeColor="text1" w:themeTint="A6"/>
    </w:rPr>
  </w:style>
  <w:style w:type="character" w:customStyle="1" w:styleId="80">
    <w:name w:val="标题 8 字符"/>
    <w:basedOn w:val="a0"/>
    <w:link w:val="8"/>
    <w:uiPriority w:val="9"/>
    <w:semiHidden/>
    <w:rsid w:val="00F8645A"/>
    <w:rPr>
      <w:rFonts w:cstheme="majorBidi"/>
      <w:color w:val="595959" w:themeColor="text1" w:themeTint="A6"/>
    </w:rPr>
  </w:style>
  <w:style w:type="character" w:customStyle="1" w:styleId="90">
    <w:name w:val="标题 9 字符"/>
    <w:basedOn w:val="a0"/>
    <w:link w:val="9"/>
    <w:uiPriority w:val="9"/>
    <w:semiHidden/>
    <w:rsid w:val="00F8645A"/>
    <w:rPr>
      <w:rFonts w:eastAsiaTheme="majorEastAsia" w:cstheme="majorBidi"/>
      <w:color w:val="595959" w:themeColor="text1" w:themeTint="A6"/>
    </w:rPr>
  </w:style>
  <w:style w:type="paragraph" w:styleId="a3">
    <w:name w:val="Title"/>
    <w:basedOn w:val="a"/>
    <w:next w:val="a"/>
    <w:link w:val="a4"/>
    <w:uiPriority w:val="10"/>
    <w:qFormat/>
    <w:rsid w:val="00F86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45A"/>
    <w:pPr>
      <w:spacing w:before="160"/>
      <w:jc w:val="center"/>
    </w:pPr>
    <w:rPr>
      <w:i/>
      <w:iCs/>
      <w:color w:val="404040" w:themeColor="text1" w:themeTint="BF"/>
    </w:rPr>
  </w:style>
  <w:style w:type="character" w:customStyle="1" w:styleId="a8">
    <w:name w:val="引用 字符"/>
    <w:basedOn w:val="a0"/>
    <w:link w:val="a7"/>
    <w:uiPriority w:val="29"/>
    <w:rsid w:val="00F8645A"/>
    <w:rPr>
      <w:i/>
      <w:iCs/>
      <w:color w:val="404040" w:themeColor="text1" w:themeTint="BF"/>
    </w:rPr>
  </w:style>
  <w:style w:type="paragraph" w:styleId="a9">
    <w:name w:val="List Paragraph"/>
    <w:basedOn w:val="a"/>
    <w:uiPriority w:val="34"/>
    <w:qFormat/>
    <w:rsid w:val="00F8645A"/>
    <w:pPr>
      <w:ind w:left="720"/>
      <w:contextualSpacing/>
    </w:pPr>
  </w:style>
  <w:style w:type="character" w:styleId="aa">
    <w:name w:val="Intense Emphasis"/>
    <w:basedOn w:val="a0"/>
    <w:uiPriority w:val="21"/>
    <w:qFormat/>
    <w:rsid w:val="00F8645A"/>
    <w:rPr>
      <w:i/>
      <w:iCs/>
      <w:color w:val="2F5496" w:themeColor="accent1" w:themeShade="BF"/>
    </w:rPr>
  </w:style>
  <w:style w:type="paragraph" w:styleId="ab">
    <w:name w:val="Intense Quote"/>
    <w:basedOn w:val="a"/>
    <w:next w:val="a"/>
    <w:link w:val="ac"/>
    <w:uiPriority w:val="30"/>
    <w:qFormat/>
    <w:rsid w:val="00F86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45A"/>
    <w:rPr>
      <w:i/>
      <w:iCs/>
      <w:color w:val="2F5496" w:themeColor="accent1" w:themeShade="BF"/>
    </w:rPr>
  </w:style>
  <w:style w:type="character" w:styleId="ad">
    <w:name w:val="Intense Reference"/>
    <w:basedOn w:val="a0"/>
    <w:uiPriority w:val="32"/>
    <w:qFormat/>
    <w:rsid w:val="00F86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