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爆火的友谊句（致友谊最简单的句子）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友谊是一种无私的情感，它超越了时间和空间的限制。真正的朋友不仅在你快乐时与您分享笑声，更在您困难时给予支持。友谊的本质在于彼此的理解与信任，这种情感让我们在生活中感到不再孤单。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在这个快节奏的时代，朋友的存在显得尤为珍贵。每一次真诚的交流，都是对友谊的升华。有人说，朋友是心灵的镜子。通过朋友，我们能看到自己的优点与缺陷，从而不断成长。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友谊的简洁句子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有些友谊句子简短却深刻，能够瞬间打动人心。例如：“朋友就是在你失落时愿意陪你哭的人。”这些简单的句子提醒我们，友谊的力量在于陪伴与理解，而不是华丽的辞藻。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如何维系友谊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维系友谊并不复杂，常常只需要一份真诚与关心。定期问候、分享生活中的点滴，都是增进友谊的有效方式。真诚的倾听与理解也是维护友谊的重要基石。让彼此的情感在交流中不断升温。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友谊的力量是巨大的，它能够激励我们面对生活中的挑战。一个支持你的朋友，会让你更有勇气去追求自己的梦想。友谊不仅是生活的调味品，更是我们战胜困难的重要助力。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通过友谊，我们学会了爱与包容。每一次友谊的碰撞，都能带来新的启示。或许一句简单的“我在这里”就足以让人感到温暖，友谊教会我们如何去关心和珍惜他人。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友谊是生活中最美好的财富，它无形中给予我们力量和勇气。让我们用简洁的友谊句子表达心意，珍惜每一段友情。无论生活多么忙碌，记得在心中留一片属于朋友的天地。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