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9C16" w14:textId="77777777" w:rsidR="00634CE0" w:rsidRDefault="00634CE0">
      <w:pPr>
        <w:rPr>
          <w:rFonts w:hint="eastAsia"/>
        </w:rPr>
      </w:pPr>
    </w:p>
    <w:p w14:paraId="6E944ED5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狍的读音是什么</w:t>
      </w:r>
    </w:p>
    <w:p w14:paraId="27272543" w14:textId="77777777" w:rsidR="00634CE0" w:rsidRDefault="00634CE0">
      <w:pPr>
        <w:rPr>
          <w:rFonts w:hint="eastAsia"/>
        </w:rPr>
      </w:pPr>
    </w:p>
    <w:p w14:paraId="11B4F7A9" w14:textId="77777777" w:rsidR="00634CE0" w:rsidRDefault="00634CE0">
      <w:pPr>
        <w:rPr>
          <w:rFonts w:hint="eastAsia"/>
        </w:rPr>
      </w:pPr>
    </w:p>
    <w:p w14:paraId="697E20B9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狍（páo），是一种小型鹿科动物，广泛分布于亚洲东部的森林和山地地区。在中文中，“狍”字的读音为“páo”，属于汉语拼音中的第二声。这个读音对于很多初学者来说可能稍显陌生，因为“狍”并不是一个日常生活中经常使用的汉字。在古代文献中，关于狍的记载并不少见，其形象也常出现在古代的诗词和绘画作品中。</w:t>
      </w:r>
    </w:p>
    <w:p w14:paraId="51BDB417" w14:textId="77777777" w:rsidR="00634CE0" w:rsidRDefault="00634CE0">
      <w:pPr>
        <w:rPr>
          <w:rFonts w:hint="eastAsia"/>
        </w:rPr>
      </w:pPr>
    </w:p>
    <w:p w14:paraId="62A2A565" w14:textId="77777777" w:rsidR="00634CE0" w:rsidRDefault="00634CE0">
      <w:pPr>
        <w:rPr>
          <w:rFonts w:hint="eastAsia"/>
        </w:rPr>
      </w:pPr>
    </w:p>
    <w:p w14:paraId="3FB923BB" w14:textId="77777777" w:rsidR="00634CE0" w:rsidRDefault="00634CE0">
      <w:pPr>
        <w:rPr>
          <w:rFonts w:hint="eastAsia"/>
        </w:rPr>
      </w:pPr>
    </w:p>
    <w:p w14:paraId="5B48DE85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狍的生物学特征</w:t>
      </w:r>
    </w:p>
    <w:p w14:paraId="6DBC46B8" w14:textId="77777777" w:rsidR="00634CE0" w:rsidRDefault="00634CE0">
      <w:pPr>
        <w:rPr>
          <w:rFonts w:hint="eastAsia"/>
        </w:rPr>
      </w:pPr>
    </w:p>
    <w:p w14:paraId="5DC661A5" w14:textId="77777777" w:rsidR="00634CE0" w:rsidRDefault="00634CE0">
      <w:pPr>
        <w:rPr>
          <w:rFonts w:hint="eastAsia"/>
        </w:rPr>
      </w:pPr>
    </w:p>
    <w:p w14:paraId="502B03A0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从生物学的角度来看，狍是一种体型较小、行动敏捷的哺乳动物。成年狍的体长一般在1米左右，体重通常不超过30公斤。它们拥有着一对直立的耳朵，能够灵敏地捕捉周围环境的声音；而那双大眼睛则帮助它们在夜间或昏暗环境中寻找食物。狍的皮毛颜色多为棕黄色，这使得它们在自然环境中具有很好的隐蔽性。雄性狍还会长出一对短小的角，这些角每年都会脱落再重新生长。</w:t>
      </w:r>
    </w:p>
    <w:p w14:paraId="626A65AA" w14:textId="77777777" w:rsidR="00634CE0" w:rsidRDefault="00634CE0">
      <w:pPr>
        <w:rPr>
          <w:rFonts w:hint="eastAsia"/>
        </w:rPr>
      </w:pPr>
    </w:p>
    <w:p w14:paraId="5ABD76BA" w14:textId="77777777" w:rsidR="00634CE0" w:rsidRDefault="00634CE0">
      <w:pPr>
        <w:rPr>
          <w:rFonts w:hint="eastAsia"/>
        </w:rPr>
      </w:pPr>
    </w:p>
    <w:p w14:paraId="3159797C" w14:textId="77777777" w:rsidR="00634CE0" w:rsidRDefault="00634CE0">
      <w:pPr>
        <w:rPr>
          <w:rFonts w:hint="eastAsia"/>
        </w:rPr>
      </w:pPr>
    </w:p>
    <w:p w14:paraId="329FE2DD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狍的生活习性和分布范围</w:t>
      </w:r>
    </w:p>
    <w:p w14:paraId="352AE4F8" w14:textId="77777777" w:rsidR="00634CE0" w:rsidRDefault="00634CE0">
      <w:pPr>
        <w:rPr>
          <w:rFonts w:hint="eastAsia"/>
        </w:rPr>
      </w:pPr>
    </w:p>
    <w:p w14:paraId="6E1F39DF" w14:textId="77777777" w:rsidR="00634CE0" w:rsidRDefault="00634CE0">
      <w:pPr>
        <w:rPr>
          <w:rFonts w:hint="eastAsia"/>
        </w:rPr>
      </w:pPr>
    </w:p>
    <w:p w14:paraId="3ADE3006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狍主要生活在森林边缘、灌木丛以及山地草甸等环境中，这些地方提供了丰富的食物来源和适宜的栖息条件。它们是典型的植食性动物，以树叶、嫩枝、果实等为食。狍具有较强的适应能力，能够在多种生态环境下生存，因此其分布范围相当广泛，从东北亚的寒冷森林到中国南方的温带森林都有它们的身影。在中国，狍几乎遍布全国各地，但在不同的地区，由于生态环境的不同，狍的数量和种类也会有所差异。</w:t>
      </w:r>
    </w:p>
    <w:p w14:paraId="0884A31E" w14:textId="77777777" w:rsidR="00634CE0" w:rsidRDefault="00634CE0">
      <w:pPr>
        <w:rPr>
          <w:rFonts w:hint="eastAsia"/>
        </w:rPr>
      </w:pPr>
    </w:p>
    <w:p w14:paraId="36CE5EB9" w14:textId="77777777" w:rsidR="00634CE0" w:rsidRDefault="00634CE0">
      <w:pPr>
        <w:rPr>
          <w:rFonts w:hint="eastAsia"/>
        </w:rPr>
      </w:pPr>
    </w:p>
    <w:p w14:paraId="7FEFC25C" w14:textId="77777777" w:rsidR="00634CE0" w:rsidRDefault="00634CE0">
      <w:pPr>
        <w:rPr>
          <w:rFonts w:hint="eastAsia"/>
        </w:rPr>
      </w:pPr>
    </w:p>
    <w:p w14:paraId="22EF8EB3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人类与狍的关系</w:t>
      </w:r>
    </w:p>
    <w:p w14:paraId="14AAD740" w14:textId="77777777" w:rsidR="00634CE0" w:rsidRDefault="00634CE0">
      <w:pPr>
        <w:rPr>
          <w:rFonts w:hint="eastAsia"/>
        </w:rPr>
      </w:pPr>
    </w:p>
    <w:p w14:paraId="06F5ACE8" w14:textId="77777777" w:rsidR="00634CE0" w:rsidRDefault="00634CE0">
      <w:pPr>
        <w:rPr>
          <w:rFonts w:hint="eastAsia"/>
        </w:rPr>
      </w:pPr>
    </w:p>
    <w:p w14:paraId="33791990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历史上，狍曾是许多民族重要的狩猎对象之一，不仅为人们提供了肉食资源，其皮毛也被用来制作衣物。然而，随着社会的发展和法律意识的提高，现在大多数国家和地区都对狍等野生动物采取了保护措施，禁止非法猎杀。同时，狍作为一种生态价值较高的物种，在维持生态系统平衡方面发挥着重要作用。通过科学研究，人们更加深入地了解了狍的生活习性及其在自然界中的地位，这对于制定合理的野生动物保护政策具有重要意义。</w:t>
      </w:r>
    </w:p>
    <w:p w14:paraId="07E029F8" w14:textId="77777777" w:rsidR="00634CE0" w:rsidRDefault="00634CE0">
      <w:pPr>
        <w:rPr>
          <w:rFonts w:hint="eastAsia"/>
        </w:rPr>
      </w:pPr>
    </w:p>
    <w:p w14:paraId="282DA2E2" w14:textId="77777777" w:rsidR="00634CE0" w:rsidRDefault="00634CE0">
      <w:pPr>
        <w:rPr>
          <w:rFonts w:hint="eastAsia"/>
        </w:rPr>
      </w:pPr>
    </w:p>
    <w:p w14:paraId="03BEE7DE" w14:textId="77777777" w:rsidR="00634CE0" w:rsidRDefault="00634CE0">
      <w:pPr>
        <w:rPr>
          <w:rFonts w:hint="eastAsia"/>
        </w:rPr>
      </w:pPr>
    </w:p>
    <w:p w14:paraId="28C5B43E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C8AE2" w14:textId="77777777" w:rsidR="00634CE0" w:rsidRDefault="00634CE0">
      <w:pPr>
        <w:rPr>
          <w:rFonts w:hint="eastAsia"/>
        </w:rPr>
      </w:pPr>
    </w:p>
    <w:p w14:paraId="2F381B30" w14:textId="77777777" w:rsidR="00634CE0" w:rsidRDefault="00634CE0">
      <w:pPr>
        <w:rPr>
          <w:rFonts w:hint="eastAsia"/>
        </w:rPr>
      </w:pPr>
    </w:p>
    <w:p w14:paraId="0EA76B59" w14:textId="77777777" w:rsidR="00634CE0" w:rsidRDefault="00634CE0">
      <w:pPr>
        <w:rPr>
          <w:rFonts w:hint="eastAsia"/>
        </w:rPr>
      </w:pPr>
      <w:r>
        <w:rPr>
          <w:rFonts w:hint="eastAsia"/>
        </w:rPr>
        <w:tab/>
        <w:t>“狍”的读音为“páo”，这种动物以其独特的外观和生活习性吸引了众多研究者的注意。随着人类对自然环境的认识不断加深，我们有责任也有义务保护好包括狍在内的所有野生动植物，共同维护地球上的生物多样性。</w:t>
      </w:r>
    </w:p>
    <w:p w14:paraId="429F90E7" w14:textId="77777777" w:rsidR="00634CE0" w:rsidRDefault="00634CE0">
      <w:pPr>
        <w:rPr>
          <w:rFonts w:hint="eastAsia"/>
        </w:rPr>
      </w:pPr>
    </w:p>
    <w:p w14:paraId="15E3558B" w14:textId="77777777" w:rsidR="00634CE0" w:rsidRDefault="00634CE0">
      <w:pPr>
        <w:rPr>
          <w:rFonts w:hint="eastAsia"/>
        </w:rPr>
      </w:pPr>
    </w:p>
    <w:p w14:paraId="64CABA89" w14:textId="77777777" w:rsidR="00634CE0" w:rsidRDefault="00634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6944D" w14:textId="4D55848C" w:rsidR="006978FE" w:rsidRDefault="006978FE"/>
    <w:sectPr w:rsidR="0069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FE"/>
    <w:rsid w:val="00634CE0"/>
    <w:rsid w:val="006978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97F7-2AB9-438C-A9DB-77A4117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