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A0A0E" w14:textId="77777777" w:rsidR="00DC2151" w:rsidRDefault="00DC2151">
      <w:pPr>
        <w:rPr>
          <w:rFonts w:hint="eastAsia"/>
        </w:rPr>
      </w:pPr>
    </w:p>
    <w:p w14:paraId="347D6DA1" w14:textId="77777777" w:rsidR="00DC2151" w:rsidRDefault="00DC2151">
      <w:pPr>
        <w:rPr>
          <w:rFonts w:hint="eastAsia"/>
        </w:rPr>
      </w:pPr>
      <w:r>
        <w:rPr>
          <w:rFonts w:hint="eastAsia"/>
        </w:rPr>
        <w:tab/>
        <w:t>猝然而至的拼音：定义与背景</w:t>
      </w:r>
    </w:p>
    <w:p w14:paraId="17F98ACB" w14:textId="77777777" w:rsidR="00DC2151" w:rsidRDefault="00DC2151">
      <w:pPr>
        <w:rPr>
          <w:rFonts w:hint="eastAsia"/>
        </w:rPr>
      </w:pPr>
    </w:p>
    <w:p w14:paraId="66176322" w14:textId="77777777" w:rsidR="00DC2151" w:rsidRDefault="00DC2151">
      <w:pPr>
        <w:rPr>
          <w:rFonts w:hint="eastAsia"/>
        </w:rPr>
      </w:pPr>
    </w:p>
    <w:p w14:paraId="66E9EC96" w14:textId="77777777" w:rsidR="00DC2151" w:rsidRDefault="00DC2151">
      <w:pPr>
        <w:rPr>
          <w:rFonts w:hint="eastAsia"/>
        </w:rPr>
      </w:pPr>
      <w:r>
        <w:rPr>
          <w:rFonts w:hint="eastAsia"/>
        </w:rPr>
        <w:tab/>
        <w:t>“猝然而至”这四个汉字的拼音是 cù rán ér zhì，它描述了一种突然发生的情况或事件。在汉语中，“猝然”意味着突然、意外地，“而至”则是到来的意思。整个词语用来形容事情的发生没有预兆，让人措手不及。这种表达方式在中国古典文学及日常口语中都较为常见，能够准确地传达出一种急促、紧张的氛围。</w:t>
      </w:r>
    </w:p>
    <w:p w14:paraId="4F2726AE" w14:textId="77777777" w:rsidR="00DC2151" w:rsidRDefault="00DC2151">
      <w:pPr>
        <w:rPr>
          <w:rFonts w:hint="eastAsia"/>
        </w:rPr>
      </w:pPr>
    </w:p>
    <w:p w14:paraId="29844CDB" w14:textId="77777777" w:rsidR="00DC2151" w:rsidRDefault="00DC2151">
      <w:pPr>
        <w:rPr>
          <w:rFonts w:hint="eastAsia"/>
        </w:rPr>
      </w:pPr>
    </w:p>
    <w:p w14:paraId="3AEE6747" w14:textId="77777777" w:rsidR="00DC2151" w:rsidRDefault="00DC2151">
      <w:pPr>
        <w:rPr>
          <w:rFonts w:hint="eastAsia"/>
        </w:rPr>
      </w:pPr>
    </w:p>
    <w:p w14:paraId="110D8E2A" w14:textId="77777777" w:rsidR="00DC2151" w:rsidRDefault="00DC2151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18B6D38F" w14:textId="77777777" w:rsidR="00DC2151" w:rsidRDefault="00DC2151">
      <w:pPr>
        <w:rPr>
          <w:rFonts w:hint="eastAsia"/>
        </w:rPr>
      </w:pPr>
    </w:p>
    <w:p w14:paraId="592B67B2" w14:textId="77777777" w:rsidR="00DC2151" w:rsidRDefault="00DC2151">
      <w:pPr>
        <w:rPr>
          <w:rFonts w:hint="eastAsia"/>
        </w:rPr>
      </w:pPr>
    </w:p>
    <w:p w14:paraId="193B39C0" w14:textId="77777777" w:rsidR="00DC2151" w:rsidRDefault="00DC2151">
      <w:pPr>
        <w:rPr>
          <w:rFonts w:hint="eastAsia"/>
        </w:rPr>
      </w:pPr>
      <w:r>
        <w:rPr>
          <w:rFonts w:hint="eastAsia"/>
        </w:rPr>
        <w:tab/>
        <w:t>拼音是现代汉语的标准音标系统，正式名称为《汉语拼音方案》。这一系统由中华人民共和国政府于1958年公布，并自1979年起成为国际标准ISO 7098（中文罗马字母拼写法）。汉语拼音不仅用于教育领域帮助学习者掌握汉字读音，同时也是中文信息处理技术的基础之一。通过使用拉丁字母来表示汉字的发音，拼音使得非母语使用者更容易学习和理解中文，促进了文化的交流与传播。</w:t>
      </w:r>
    </w:p>
    <w:p w14:paraId="3468ADF0" w14:textId="77777777" w:rsidR="00DC2151" w:rsidRDefault="00DC2151">
      <w:pPr>
        <w:rPr>
          <w:rFonts w:hint="eastAsia"/>
        </w:rPr>
      </w:pPr>
    </w:p>
    <w:p w14:paraId="387425D9" w14:textId="77777777" w:rsidR="00DC2151" w:rsidRDefault="00DC2151">
      <w:pPr>
        <w:rPr>
          <w:rFonts w:hint="eastAsia"/>
        </w:rPr>
      </w:pPr>
    </w:p>
    <w:p w14:paraId="6584DABB" w14:textId="77777777" w:rsidR="00DC2151" w:rsidRDefault="00DC2151">
      <w:pPr>
        <w:rPr>
          <w:rFonts w:hint="eastAsia"/>
        </w:rPr>
      </w:pPr>
    </w:p>
    <w:p w14:paraId="7C5B73B5" w14:textId="77777777" w:rsidR="00DC2151" w:rsidRDefault="00DC2151">
      <w:pPr>
        <w:rPr>
          <w:rFonts w:hint="eastAsia"/>
        </w:rPr>
      </w:pPr>
      <w:r>
        <w:rPr>
          <w:rFonts w:hint="eastAsia"/>
        </w:rPr>
        <w:tab/>
        <w:t>“猝然而至”的应用场景</w:t>
      </w:r>
    </w:p>
    <w:p w14:paraId="61EDB881" w14:textId="77777777" w:rsidR="00DC2151" w:rsidRDefault="00DC2151">
      <w:pPr>
        <w:rPr>
          <w:rFonts w:hint="eastAsia"/>
        </w:rPr>
      </w:pPr>
    </w:p>
    <w:p w14:paraId="6D76E787" w14:textId="77777777" w:rsidR="00DC2151" w:rsidRDefault="00DC2151">
      <w:pPr>
        <w:rPr>
          <w:rFonts w:hint="eastAsia"/>
        </w:rPr>
      </w:pPr>
    </w:p>
    <w:p w14:paraId="6E03B3BC" w14:textId="77777777" w:rsidR="00DC2151" w:rsidRDefault="00DC2151">
      <w:pPr>
        <w:rPr>
          <w:rFonts w:hint="eastAsia"/>
        </w:rPr>
      </w:pPr>
      <w:r>
        <w:rPr>
          <w:rFonts w:hint="eastAsia"/>
        </w:rPr>
        <w:tab/>
        <w:t>“猝然而至”这个成语适用于多种情境之中，比如自然灾害的突然来袭、生活中意想不到的变化等。在文学作品中，作者常会运用此词来营造紧张的情节转折点，增加故事的戏剧性。例如，在描写一场突如其来的暴雨时，可以说：“夏日午后，天空原本晴朗无云，却在瞬间乌云密布，一场大雨猝然而至。”这样的描述不仅生动形象，还能让读者感受到环境变化带来的紧迫感。</w:t>
      </w:r>
    </w:p>
    <w:p w14:paraId="3DAE92A1" w14:textId="77777777" w:rsidR="00DC2151" w:rsidRDefault="00DC2151">
      <w:pPr>
        <w:rPr>
          <w:rFonts w:hint="eastAsia"/>
        </w:rPr>
      </w:pPr>
    </w:p>
    <w:p w14:paraId="30541526" w14:textId="77777777" w:rsidR="00DC2151" w:rsidRDefault="00DC2151">
      <w:pPr>
        <w:rPr>
          <w:rFonts w:hint="eastAsia"/>
        </w:rPr>
      </w:pPr>
    </w:p>
    <w:p w14:paraId="607159FA" w14:textId="77777777" w:rsidR="00DC2151" w:rsidRDefault="00DC2151">
      <w:pPr>
        <w:rPr>
          <w:rFonts w:hint="eastAsia"/>
        </w:rPr>
      </w:pPr>
    </w:p>
    <w:p w14:paraId="44658608" w14:textId="77777777" w:rsidR="00DC2151" w:rsidRDefault="00DC2151">
      <w:pPr>
        <w:rPr>
          <w:rFonts w:hint="eastAsia"/>
        </w:rPr>
      </w:pPr>
      <w:r>
        <w:rPr>
          <w:rFonts w:hint="eastAsia"/>
        </w:rPr>
        <w:tab/>
        <w:t>如何正确使用“猝然而至”的拼音</w:t>
      </w:r>
    </w:p>
    <w:p w14:paraId="24CD18CA" w14:textId="77777777" w:rsidR="00DC2151" w:rsidRDefault="00DC2151">
      <w:pPr>
        <w:rPr>
          <w:rFonts w:hint="eastAsia"/>
        </w:rPr>
      </w:pPr>
    </w:p>
    <w:p w14:paraId="128D7745" w14:textId="77777777" w:rsidR="00DC2151" w:rsidRDefault="00DC2151">
      <w:pPr>
        <w:rPr>
          <w:rFonts w:hint="eastAsia"/>
        </w:rPr>
      </w:pPr>
    </w:p>
    <w:p w14:paraId="293A338C" w14:textId="77777777" w:rsidR="00DC2151" w:rsidRDefault="00DC2151">
      <w:pPr>
        <w:rPr>
          <w:rFonts w:hint="eastAsia"/>
        </w:rPr>
      </w:pPr>
      <w:r>
        <w:rPr>
          <w:rFonts w:hint="eastAsia"/>
        </w:rPr>
        <w:tab/>
        <w:t>对于初学者而言，正确掌握“猝然而至”的拼音有助于提高中文水平。cù rán ér zhì 中的每个字都有其特定的声母和韵母组合：</w:t>
      </w:r>
    </w:p>
    <w:p w14:paraId="5F25F4FE" w14:textId="77777777" w:rsidR="00DC2151" w:rsidRDefault="00DC2151">
      <w:pPr>
        <w:rPr>
          <w:rFonts w:hint="eastAsia"/>
        </w:rPr>
      </w:pPr>
    </w:p>
    <w:p w14:paraId="5198BC11" w14:textId="77777777" w:rsidR="00DC2151" w:rsidRDefault="00DC2151">
      <w:pPr>
        <w:rPr>
          <w:rFonts w:hint="eastAsia"/>
        </w:rPr>
      </w:pPr>
      <w:r>
        <w:rPr>
          <w:rFonts w:hint="eastAsia"/>
        </w:rPr>
        <w:t>- “猝”(cù) 的声母是 c，韵母是 u；</w:t>
      </w:r>
    </w:p>
    <w:p w14:paraId="53ABB0A7" w14:textId="77777777" w:rsidR="00DC2151" w:rsidRDefault="00DC2151">
      <w:pPr>
        <w:rPr>
          <w:rFonts w:hint="eastAsia"/>
        </w:rPr>
      </w:pPr>
    </w:p>
    <w:p w14:paraId="5DDF2EDB" w14:textId="77777777" w:rsidR="00DC2151" w:rsidRDefault="00DC2151">
      <w:pPr>
        <w:rPr>
          <w:rFonts w:hint="eastAsia"/>
        </w:rPr>
      </w:pPr>
      <w:r>
        <w:rPr>
          <w:rFonts w:hint="eastAsia"/>
        </w:rPr>
        <w:t>- “然”(rán) 的声母是 r，韵母是 an；</w:t>
      </w:r>
    </w:p>
    <w:p w14:paraId="11962612" w14:textId="77777777" w:rsidR="00DC2151" w:rsidRDefault="00DC2151">
      <w:pPr>
        <w:rPr>
          <w:rFonts w:hint="eastAsia"/>
        </w:rPr>
      </w:pPr>
    </w:p>
    <w:p w14:paraId="3A3A2075" w14:textId="77777777" w:rsidR="00DC2151" w:rsidRDefault="00DC2151">
      <w:pPr>
        <w:rPr>
          <w:rFonts w:hint="eastAsia"/>
        </w:rPr>
      </w:pPr>
      <w:r>
        <w:rPr>
          <w:rFonts w:hint="eastAsia"/>
        </w:rPr>
        <w:t>- “而”(ér) 的声母是 e，韵母是 r；</w:t>
      </w:r>
    </w:p>
    <w:p w14:paraId="75666481" w14:textId="77777777" w:rsidR="00DC2151" w:rsidRDefault="00DC2151">
      <w:pPr>
        <w:rPr>
          <w:rFonts w:hint="eastAsia"/>
        </w:rPr>
      </w:pPr>
    </w:p>
    <w:p w14:paraId="23430752" w14:textId="77777777" w:rsidR="00DC2151" w:rsidRDefault="00DC2151">
      <w:pPr>
        <w:rPr>
          <w:rFonts w:hint="eastAsia"/>
        </w:rPr>
      </w:pPr>
      <w:r>
        <w:rPr>
          <w:rFonts w:hint="eastAsia"/>
        </w:rPr>
        <w:t>- “至”(zhì) 的声母是 zh，韵母是 i。</w:t>
      </w:r>
    </w:p>
    <w:p w14:paraId="124173CD" w14:textId="77777777" w:rsidR="00DC2151" w:rsidRDefault="00DC2151">
      <w:pPr>
        <w:rPr>
          <w:rFonts w:hint="eastAsia"/>
        </w:rPr>
      </w:pPr>
    </w:p>
    <w:p w14:paraId="0575F015" w14:textId="77777777" w:rsidR="00DC2151" w:rsidRDefault="00DC2151">
      <w:pPr>
        <w:rPr>
          <w:rFonts w:hint="eastAsia"/>
        </w:rPr>
      </w:pPr>
      <w:r>
        <w:rPr>
          <w:rFonts w:hint="eastAsia"/>
        </w:rPr>
        <w:t>学习者需要注意的是，汉语拼音中的声调也非常重要，不同的声调可以改变一个词的意义。在这个短语中，“猝”、“然”、“而”、“至”分别带有第四声、第二声、轻声、第四声，正确的声调能够确保发音准确无误。</w:t>
      </w:r>
    </w:p>
    <w:p w14:paraId="37C92BD9" w14:textId="77777777" w:rsidR="00DC2151" w:rsidRDefault="00DC2151">
      <w:pPr>
        <w:rPr>
          <w:rFonts w:hint="eastAsia"/>
        </w:rPr>
      </w:pPr>
    </w:p>
    <w:p w14:paraId="1E5E549D" w14:textId="77777777" w:rsidR="00DC2151" w:rsidRDefault="00DC2151">
      <w:pPr>
        <w:rPr>
          <w:rFonts w:hint="eastAsia"/>
        </w:rPr>
      </w:pPr>
    </w:p>
    <w:p w14:paraId="033DF3A2" w14:textId="77777777" w:rsidR="00DC2151" w:rsidRDefault="00DC2151">
      <w:pPr>
        <w:rPr>
          <w:rFonts w:hint="eastAsia"/>
        </w:rPr>
      </w:pPr>
    </w:p>
    <w:p w14:paraId="081F772B" w14:textId="77777777" w:rsidR="00DC2151" w:rsidRDefault="00DC21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0F0E5B" w14:textId="77777777" w:rsidR="00DC2151" w:rsidRDefault="00DC2151">
      <w:pPr>
        <w:rPr>
          <w:rFonts w:hint="eastAsia"/>
        </w:rPr>
      </w:pPr>
    </w:p>
    <w:p w14:paraId="29FFFA07" w14:textId="77777777" w:rsidR="00DC2151" w:rsidRDefault="00DC2151">
      <w:pPr>
        <w:rPr>
          <w:rFonts w:hint="eastAsia"/>
        </w:rPr>
      </w:pPr>
    </w:p>
    <w:p w14:paraId="7655CD42" w14:textId="77777777" w:rsidR="00DC2151" w:rsidRDefault="00DC2151">
      <w:pPr>
        <w:rPr>
          <w:rFonts w:hint="eastAsia"/>
        </w:rPr>
      </w:pPr>
      <w:r>
        <w:rPr>
          <w:rFonts w:hint="eastAsia"/>
        </w:rPr>
        <w:tab/>
        <w:t>通过了解“猝然而至”的拼音及其背后的文化含义，我们不仅能更好地掌握这个成语的使用方法，还可以更深入地体会到汉语的魅力所在。无论是书面语还是口语交流，“猝然而至”都是一个非常实用且富有表现力的词汇，值得每一位汉语学习者加以重视并灵活运用。</w:t>
      </w:r>
    </w:p>
    <w:p w14:paraId="0DF07415" w14:textId="77777777" w:rsidR="00DC2151" w:rsidRDefault="00DC2151">
      <w:pPr>
        <w:rPr>
          <w:rFonts w:hint="eastAsia"/>
        </w:rPr>
      </w:pPr>
    </w:p>
    <w:p w14:paraId="4BD6F93B" w14:textId="77777777" w:rsidR="00DC2151" w:rsidRDefault="00DC2151">
      <w:pPr>
        <w:rPr>
          <w:rFonts w:hint="eastAsia"/>
        </w:rPr>
      </w:pPr>
    </w:p>
    <w:p w14:paraId="361BD7BA" w14:textId="77777777" w:rsidR="00DC2151" w:rsidRDefault="00DC21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36EC0" w14:textId="11243BEE" w:rsidR="00253BA5" w:rsidRDefault="00253BA5"/>
    <w:sectPr w:rsidR="00253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A5"/>
    <w:rsid w:val="00253BA5"/>
    <w:rsid w:val="005120DD"/>
    <w:rsid w:val="00DC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1FCAB-3BEA-4ACF-9ACE-E987EAFA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