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E429" w14:textId="77777777" w:rsidR="000F5B09" w:rsidRDefault="000F5B09">
      <w:pPr>
        <w:rPr>
          <w:rFonts w:hint="eastAsia"/>
        </w:rPr>
      </w:pPr>
    </w:p>
    <w:p w14:paraId="29A9A973" w14:textId="77777777" w:rsidR="000F5B09" w:rsidRDefault="000F5B09">
      <w:pPr>
        <w:rPr>
          <w:rFonts w:hint="eastAsia"/>
        </w:rPr>
      </w:pPr>
      <w:r>
        <w:rPr>
          <w:rFonts w:hint="eastAsia"/>
        </w:rPr>
        <w:tab/>
        <w:t>皱的拼音部首组词</w:t>
      </w:r>
    </w:p>
    <w:p w14:paraId="7914291F" w14:textId="77777777" w:rsidR="000F5B09" w:rsidRDefault="000F5B09">
      <w:pPr>
        <w:rPr>
          <w:rFonts w:hint="eastAsia"/>
        </w:rPr>
      </w:pPr>
    </w:p>
    <w:p w14:paraId="18F0CB0D" w14:textId="77777777" w:rsidR="000F5B09" w:rsidRDefault="000F5B09">
      <w:pPr>
        <w:rPr>
          <w:rFonts w:hint="eastAsia"/>
        </w:rPr>
      </w:pPr>
    </w:p>
    <w:p w14:paraId="6B554E92" w14:textId="77777777" w:rsidR="000F5B09" w:rsidRDefault="000F5B09">
      <w:pPr>
        <w:rPr>
          <w:rFonts w:hint="eastAsia"/>
        </w:rPr>
      </w:pPr>
      <w:r>
        <w:rPr>
          <w:rFonts w:hint="eastAsia"/>
        </w:rPr>
        <w:tab/>
        <w:t>汉字作为中华文化的瑰宝，承载着千年的智慧和历史。每一个字都有其独特的构造和发音规则，而“皱”字也不例外。它不仅是一个描述物体表面不平整状态的词汇，而且在汉语拼音中也有其特定的发音，即 zòu。然而，需要注意的是，“皱”的正确拼音应该是 zhòu，而不是 zòu。接下来，我们将探讨与“皱”相关的拼音、部首及其组成的词语。</w:t>
      </w:r>
    </w:p>
    <w:p w14:paraId="119C320B" w14:textId="77777777" w:rsidR="000F5B09" w:rsidRDefault="000F5B09">
      <w:pPr>
        <w:rPr>
          <w:rFonts w:hint="eastAsia"/>
        </w:rPr>
      </w:pPr>
    </w:p>
    <w:p w14:paraId="0252338E" w14:textId="77777777" w:rsidR="000F5B09" w:rsidRDefault="000F5B09">
      <w:pPr>
        <w:rPr>
          <w:rFonts w:hint="eastAsia"/>
        </w:rPr>
      </w:pPr>
    </w:p>
    <w:p w14:paraId="1327B6FA" w14:textId="77777777" w:rsidR="000F5B09" w:rsidRDefault="000F5B09">
      <w:pPr>
        <w:rPr>
          <w:rFonts w:hint="eastAsia"/>
        </w:rPr>
      </w:pPr>
    </w:p>
    <w:p w14:paraId="175AF7C8" w14:textId="77777777" w:rsidR="000F5B09" w:rsidRDefault="000F5B09">
      <w:pPr>
        <w:rPr>
          <w:rFonts w:hint="eastAsia"/>
        </w:rPr>
      </w:pPr>
      <w:r>
        <w:rPr>
          <w:rFonts w:hint="eastAsia"/>
        </w:rPr>
        <w:tab/>
        <w:t>拼音：zhòu</w:t>
      </w:r>
    </w:p>
    <w:p w14:paraId="15EFDFE4" w14:textId="77777777" w:rsidR="000F5B09" w:rsidRDefault="000F5B09">
      <w:pPr>
        <w:rPr>
          <w:rFonts w:hint="eastAsia"/>
        </w:rPr>
      </w:pPr>
    </w:p>
    <w:p w14:paraId="221D7E3C" w14:textId="77777777" w:rsidR="000F5B09" w:rsidRDefault="000F5B09">
      <w:pPr>
        <w:rPr>
          <w:rFonts w:hint="eastAsia"/>
        </w:rPr>
      </w:pPr>
    </w:p>
    <w:p w14:paraId="1E63AD98" w14:textId="77777777" w:rsidR="000F5B09" w:rsidRDefault="000F5B09">
      <w:pPr>
        <w:rPr>
          <w:rFonts w:hint="eastAsia"/>
        </w:rPr>
      </w:pPr>
      <w:r>
        <w:rPr>
          <w:rFonts w:hint="eastAsia"/>
        </w:rPr>
        <w:tab/>
        <w:t>“皱”字的拼音是 zhòu，声调为第四声，表示一种下降然后上升的语调。在汉语拼音系统中，这个音节由声母 z 和韵母 òu 组成。当我们在日常交流或写作中使用这个字时，正确的发音对于准确传达信息至关重要。了解拼音有助于学习者更好地掌握汉字的读音规则，尤其是在汉语作为第二语言教学的过程中。</w:t>
      </w:r>
    </w:p>
    <w:p w14:paraId="4386E9CA" w14:textId="77777777" w:rsidR="000F5B09" w:rsidRDefault="000F5B09">
      <w:pPr>
        <w:rPr>
          <w:rFonts w:hint="eastAsia"/>
        </w:rPr>
      </w:pPr>
    </w:p>
    <w:p w14:paraId="56EC8923" w14:textId="77777777" w:rsidR="000F5B09" w:rsidRDefault="000F5B09">
      <w:pPr>
        <w:rPr>
          <w:rFonts w:hint="eastAsia"/>
        </w:rPr>
      </w:pPr>
    </w:p>
    <w:p w14:paraId="37F92412" w14:textId="77777777" w:rsidR="000F5B09" w:rsidRDefault="000F5B09">
      <w:pPr>
        <w:rPr>
          <w:rFonts w:hint="eastAsia"/>
        </w:rPr>
      </w:pPr>
    </w:p>
    <w:p w14:paraId="79CF1C88" w14:textId="77777777" w:rsidR="000F5B09" w:rsidRDefault="000F5B09">
      <w:pPr>
        <w:rPr>
          <w:rFonts w:hint="eastAsia"/>
        </w:rPr>
      </w:pPr>
      <w:r>
        <w:rPr>
          <w:rFonts w:hint="eastAsia"/>
        </w:rPr>
        <w:tab/>
        <w:t>部首：皮</w:t>
      </w:r>
    </w:p>
    <w:p w14:paraId="59807097" w14:textId="77777777" w:rsidR="000F5B09" w:rsidRDefault="000F5B09">
      <w:pPr>
        <w:rPr>
          <w:rFonts w:hint="eastAsia"/>
        </w:rPr>
      </w:pPr>
    </w:p>
    <w:p w14:paraId="665DC16D" w14:textId="77777777" w:rsidR="000F5B09" w:rsidRDefault="000F5B09">
      <w:pPr>
        <w:rPr>
          <w:rFonts w:hint="eastAsia"/>
        </w:rPr>
      </w:pPr>
    </w:p>
    <w:p w14:paraId="619A0189" w14:textId="77777777" w:rsidR="000F5B09" w:rsidRDefault="000F5B09">
      <w:pPr>
        <w:rPr>
          <w:rFonts w:hint="eastAsia"/>
        </w:rPr>
      </w:pPr>
      <w:r>
        <w:rPr>
          <w:rFonts w:hint="eastAsia"/>
        </w:rPr>
        <w:tab/>
        <w:t>从字形上看，“皱”字属于“皮”部。部首是汉字的重要组成部分，它不仅反映了字的意义类别，还帮助我们理解字的演变过程。带有“皮”部的字往往与皮肤、皮革或者类似的柔软且可能有纹理的材料有关。“皱”字的本义是指皮肤或其他类似物质上的褶痕或皱纹，因此归于“皮”部是非常合理的。</w:t>
      </w:r>
    </w:p>
    <w:p w14:paraId="024EAA70" w14:textId="77777777" w:rsidR="000F5B09" w:rsidRDefault="000F5B09">
      <w:pPr>
        <w:rPr>
          <w:rFonts w:hint="eastAsia"/>
        </w:rPr>
      </w:pPr>
    </w:p>
    <w:p w14:paraId="0DA1EC81" w14:textId="77777777" w:rsidR="000F5B09" w:rsidRDefault="000F5B09">
      <w:pPr>
        <w:rPr>
          <w:rFonts w:hint="eastAsia"/>
        </w:rPr>
      </w:pPr>
    </w:p>
    <w:p w14:paraId="0D618BB7" w14:textId="77777777" w:rsidR="000F5B09" w:rsidRDefault="000F5B09">
      <w:pPr>
        <w:rPr>
          <w:rFonts w:hint="eastAsia"/>
        </w:rPr>
      </w:pPr>
    </w:p>
    <w:p w14:paraId="2A263110" w14:textId="77777777" w:rsidR="000F5B09" w:rsidRDefault="000F5B09">
      <w:pPr>
        <w:rPr>
          <w:rFonts w:hint="eastAsia"/>
        </w:rPr>
      </w:pPr>
      <w:r>
        <w:rPr>
          <w:rFonts w:hint="eastAsia"/>
        </w:rPr>
        <w:tab/>
        <w:t>组词举例</w:t>
      </w:r>
    </w:p>
    <w:p w14:paraId="08B25CB1" w14:textId="77777777" w:rsidR="000F5B09" w:rsidRDefault="000F5B09">
      <w:pPr>
        <w:rPr>
          <w:rFonts w:hint="eastAsia"/>
        </w:rPr>
      </w:pPr>
    </w:p>
    <w:p w14:paraId="73BC3399" w14:textId="77777777" w:rsidR="000F5B09" w:rsidRDefault="000F5B09">
      <w:pPr>
        <w:rPr>
          <w:rFonts w:hint="eastAsia"/>
        </w:rPr>
      </w:pPr>
    </w:p>
    <w:p w14:paraId="16C4A43D" w14:textId="77777777" w:rsidR="000F5B09" w:rsidRDefault="000F5B09">
      <w:pPr>
        <w:rPr>
          <w:rFonts w:hint="eastAsia"/>
        </w:rPr>
      </w:pPr>
      <w:r>
        <w:rPr>
          <w:rFonts w:hint="eastAsia"/>
        </w:rPr>
        <w:tab/>
        <w:t>“皱”字可以组成许多富有表现力的词语。</w:t>
      </w:r>
    </w:p>
    <w:p w14:paraId="1937E0BC" w14:textId="77777777" w:rsidR="000F5B09" w:rsidRDefault="000F5B09">
      <w:pPr>
        <w:rPr>
          <w:rFonts w:hint="eastAsia"/>
        </w:rPr>
      </w:pPr>
    </w:p>
    <w:p w14:paraId="3961C953" w14:textId="77777777" w:rsidR="000F5B09" w:rsidRDefault="000F5B09">
      <w:pPr>
        <w:rPr>
          <w:rFonts w:hint="eastAsia"/>
        </w:rPr>
      </w:pPr>
      <w:r>
        <w:rPr>
          <w:rFonts w:hint="eastAsia"/>
        </w:rPr>
        <w:t>例如：皱纹，指的是人的脸部或者其他部位出现的自然褶痕，这往往是岁月留下的痕迹，也是人们表达情感如忧愁、思考时的一种生理反应。</w:t>
      </w:r>
    </w:p>
    <w:p w14:paraId="68648EF7" w14:textId="77777777" w:rsidR="000F5B09" w:rsidRDefault="000F5B09">
      <w:pPr>
        <w:rPr>
          <w:rFonts w:hint="eastAsia"/>
        </w:rPr>
      </w:pPr>
    </w:p>
    <w:p w14:paraId="09787279" w14:textId="77777777" w:rsidR="000F5B09" w:rsidRDefault="000F5B09">
      <w:pPr>
        <w:rPr>
          <w:rFonts w:hint="eastAsia"/>
        </w:rPr>
      </w:pPr>
      <w:r>
        <w:rPr>
          <w:rFonts w:hint="eastAsia"/>
        </w:rPr>
        <w:t>皱眉则是指因不满、困惑或集中注意力时眉毛之间的肌肉收缩形成的状态。</w:t>
      </w:r>
    </w:p>
    <w:p w14:paraId="7287D88C" w14:textId="77777777" w:rsidR="000F5B09" w:rsidRDefault="000F5B09">
      <w:pPr>
        <w:rPr>
          <w:rFonts w:hint="eastAsia"/>
        </w:rPr>
      </w:pPr>
    </w:p>
    <w:p w14:paraId="5CA82E26" w14:textId="77777777" w:rsidR="000F5B09" w:rsidRDefault="000F5B09">
      <w:pPr>
        <w:rPr>
          <w:rFonts w:hint="eastAsia"/>
        </w:rPr>
      </w:pPr>
      <w:r>
        <w:rPr>
          <w:rFonts w:hint="eastAsia"/>
        </w:rPr>
        <w:t>皱巴巴用来形容物体因为挤压或干燥而不平整的样子，比如一件被揉成一团的衣服。</w:t>
      </w:r>
    </w:p>
    <w:p w14:paraId="718E1A2F" w14:textId="77777777" w:rsidR="000F5B09" w:rsidRDefault="000F5B09">
      <w:pPr>
        <w:rPr>
          <w:rFonts w:hint="eastAsia"/>
        </w:rPr>
      </w:pPr>
    </w:p>
    <w:p w14:paraId="5F75E49D" w14:textId="77777777" w:rsidR="000F5B09" w:rsidRDefault="000F5B09">
      <w:pPr>
        <w:rPr>
          <w:rFonts w:hint="eastAsia"/>
        </w:rPr>
      </w:pPr>
      <w:r>
        <w:rPr>
          <w:rFonts w:hint="eastAsia"/>
        </w:rPr>
        <w:t>皱纸是指那些质地较薄、容易起皱的纸张，常用于包装或艺术创作。</w:t>
      </w:r>
    </w:p>
    <w:p w14:paraId="7A719A0A" w14:textId="77777777" w:rsidR="000F5B09" w:rsidRDefault="000F5B09">
      <w:pPr>
        <w:rPr>
          <w:rFonts w:hint="eastAsia"/>
        </w:rPr>
      </w:pPr>
    </w:p>
    <w:p w14:paraId="7BEA4A9C" w14:textId="77777777" w:rsidR="000F5B09" w:rsidRDefault="000F5B09">
      <w:pPr>
        <w:rPr>
          <w:rFonts w:hint="eastAsia"/>
        </w:rPr>
      </w:pPr>
      <w:r>
        <w:rPr>
          <w:rFonts w:hint="eastAsia"/>
        </w:rPr>
        <w:t>皱胃是兽医术语，特指反刍动物的四个胃之一，也叫重瓣胃。</w:t>
      </w:r>
    </w:p>
    <w:p w14:paraId="567DA5A8" w14:textId="77777777" w:rsidR="000F5B09" w:rsidRDefault="000F5B09">
      <w:pPr>
        <w:rPr>
          <w:rFonts w:hint="eastAsia"/>
        </w:rPr>
      </w:pPr>
    </w:p>
    <w:p w14:paraId="64D8467B" w14:textId="77777777" w:rsidR="000F5B09" w:rsidRDefault="000F5B09">
      <w:pPr>
        <w:rPr>
          <w:rFonts w:hint="eastAsia"/>
        </w:rPr>
      </w:pPr>
    </w:p>
    <w:p w14:paraId="31B2F5ED" w14:textId="77777777" w:rsidR="000F5B09" w:rsidRDefault="000F5B09">
      <w:pPr>
        <w:rPr>
          <w:rFonts w:hint="eastAsia"/>
        </w:rPr>
      </w:pPr>
    </w:p>
    <w:p w14:paraId="15A3F503" w14:textId="77777777" w:rsidR="000F5B09" w:rsidRDefault="000F5B09">
      <w:pPr>
        <w:rPr>
          <w:rFonts w:hint="eastAsia"/>
        </w:rPr>
      </w:pPr>
      <w:r>
        <w:rPr>
          <w:rFonts w:hint="eastAsia"/>
        </w:rPr>
        <w:tab/>
        <w:t>文化含义</w:t>
      </w:r>
    </w:p>
    <w:p w14:paraId="3B0F2A79" w14:textId="77777777" w:rsidR="000F5B09" w:rsidRDefault="000F5B09">
      <w:pPr>
        <w:rPr>
          <w:rFonts w:hint="eastAsia"/>
        </w:rPr>
      </w:pPr>
    </w:p>
    <w:p w14:paraId="73F1FFCA" w14:textId="77777777" w:rsidR="000F5B09" w:rsidRDefault="000F5B09">
      <w:pPr>
        <w:rPr>
          <w:rFonts w:hint="eastAsia"/>
        </w:rPr>
      </w:pPr>
    </w:p>
    <w:p w14:paraId="48FAEABE" w14:textId="77777777" w:rsidR="000F5B09" w:rsidRDefault="000F5B09">
      <w:pPr>
        <w:rPr>
          <w:rFonts w:hint="eastAsia"/>
        </w:rPr>
      </w:pPr>
      <w:r>
        <w:rPr>
          <w:rFonts w:hint="eastAsia"/>
        </w:rPr>
        <w:tab/>
        <w:t>在中国传统文化里，“皱”不仅仅是一个简单的描述性词汇，它还蕴含了丰富的象征意义。古往今来，诗人们常用“皱”来形容山水画中的岩石纹理或是湖面上波光粼粼的涟漪，以此来寄托对自然美景的喜爱之情。在文学作品中，作者也会利用“皱”字描绘人物表情，借以揭示内心世界的变化。通过细腻的文字，读者仿佛可以看到那微微蹙起的眉头，感受到那份深藏不露的情感。</w:t>
      </w:r>
    </w:p>
    <w:p w14:paraId="3F4E1ADE" w14:textId="77777777" w:rsidR="000F5B09" w:rsidRDefault="000F5B09">
      <w:pPr>
        <w:rPr>
          <w:rFonts w:hint="eastAsia"/>
        </w:rPr>
      </w:pPr>
    </w:p>
    <w:p w14:paraId="17B35342" w14:textId="77777777" w:rsidR="000F5B09" w:rsidRDefault="000F5B09">
      <w:pPr>
        <w:rPr>
          <w:rFonts w:hint="eastAsia"/>
        </w:rPr>
      </w:pPr>
    </w:p>
    <w:p w14:paraId="38CD8574" w14:textId="77777777" w:rsidR="000F5B09" w:rsidRDefault="000F5B09">
      <w:pPr>
        <w:rPr>
          <w:rFonts w:hint="eastAsia"/>
        </w:rPr>
      </w:pPr>
    </w:p>
    <w:p w14:paraId="7F84619D" w14:textId="77777777" w:rsidR="000F5B09" w:rsidRDefault="000F5B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56F0E5" w14:textId="77777777" w:rsidR="000F5B09" w:rsidRDefault="000F5B09">
      <w:pPr>
        <w:rPr>
          <w:rFonts w:hint="eastAsia"/>
        </w:rPr>
      </w:pPr>
    </w:p>
    <w:p w14:paraId="751A37BB" w14:textId="77777777" w:rsidR="000F5B09" w:rsidRDefault="000F5B09">
      <w:pPr>
        <w:rPr>
          <w:rFonts w:hint="eastAsia"/>
        </w:rPr>
      </w:pPr>
    </w:p>
    <w:p w14:paraId="00CD3C84" w14:textId="77777777" w:rsidR="000F5B09" w:rsidRDefault="000F5B09">
      <w:pPr>
        <w:rPr>
          <w:rFonts w:hint="eastAsia"/>
        </w:rPr>
      </w:pPr>
      <w:r>
        <w:rPr>
          <w:rFonts w:hint="eastAsia"/>
        </w:rPr>
        <w:tab/>
        <w:t>“皱”字不仅是汉语中一个生动形象的词汇，更是中华文化的一部分。通过对它的拼音、部首以及相关词语的学习，我们可以更深入地了解汉字的魅力，并且体会到古人造字时所蕴含的智慧。无论是日常生活还是文学创作，“皱”字都扮演着不可或缺的角色，继续传承和发展着中华民族的语言文化。</w:t>
      </w:r>
    </w:p>
    <w:p w14:paraId="2F9F7B09" w14:textId="77777777" w:rsidR="000F5B09" w:rsidRDefault="000F5B09">
      <w:pPr>
        <w:rPr>
          <w:rFonts w:hint="eastAsia"/>
        </w:rPr>
      </w:pPr>
    </w:p>
    <w:p w14:paraId="71060706" w14:textId="77777777" w:rsidR="000F5B09" w:rsidRDefault="000F5B09">
      <w:pPr>
        <w:rPr>
          <w:rFonts w:hint="eastAsia"/>
        </w:rPr>
      </w:pPr>
    </w:p>
    <w:p w14:paraId="66FC47E6" w14:textId="77777777" w:rsidR="000F5B09" w:rsidRDefault="000F5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D05B0" w14:textId="0F4862A0" w:rsidR="00991AFB" w:rsidRDefault="00991AFB"/>
    <w:sectPr w:rsidR="0099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FB"/>
    <w:rsid w:val="000F5B09"/>
    <w:rsid w:val="00991AF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EF43F-D258-430A-A941-688301CC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