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0295" w14:textId="77777777" w:rsidR="00061698" w:rsidRDefault="00061698">
      <w:pPr>
        <w:rPr>
          <w:rFonts w:hint="eastAsia"/>
        </w:rPr>
      </w:pPr>
      <w:r>
        <w:rPr>
          <w:rFonts w:hint="eastAsia"/>
        </w:rPr>
        <w:t>石壁的拼音：shí bì</w:t>
      </w:r>
    </w:p>
    <w:p w14:paraId="7879D030" w14:textId="77777777" w:rsidR="00061698" w:rsidRDefault="00061698">
      <w:pPr>
        <w:rPr>
          <w:rFonts w:hint="eastAsia"/>
        </w:rPr>
      </w:pPr>
      <w:r>
        <w:rPr>
          <w:rFonts w:hint="eastAsia"/>
        </w:rPr>
        <w:t>在汉语中，“石壁”一词由两个汉字组成，分别是“石”和“壁”，其拼音为“shí bì”。这个词描绘了一种自然景观或建筑结构中的坚硬垂直面。它通常指的是悬崖峭壁或是人工建造的坚固墙壁，由石头构成。石壁不仅是自然界壮丽景色的一部分，也是人类历史上防御工事的重要元素。</w:t>
      </w:r>
    </w:p>
    <w:p w14:paraId="23ED653F" w14:textId="77777777" w:rsidR="00061698" w:rsidRDefault="00061698">
      <w:pPr>
        <w:rPr>
          <w:rFonts w:hint="eastAsia"/>
        </w:rPr>
      </w:pPr>
    </w:p>
    <w:p w14:paraId="1075D6D2" w14:textId="77777777" w:rsidR="00061698" w:rsidRDefault="00061698">
      <w:pPr>
        <w:rPr>
          <w:rFonts w:hint="eastAsia"/>
        </w:rPr>
      </w:pPr>
      <w:r>
        <w:rPr>
          <w:rFonts w:hint="eastAsia"/>
        </w:rPr>
        <w:t>石壁在自然环境中的角色</w:t>
      </w:r>
    </w:p>
    <w:p w14:paraId="2BA7A1D6" w14:textId="77777777" w:rsidR="00061698" w:rsidRDefault="00061698">
      <w:pPr>
        <w:rPr>
          <w:rFonts w:hint="eastAsia"/>
        </w:rPr>
      </w:pPr>
      <w:r>
        <w:rPr>
          <w:rFonts w:hint="eastAsia"/>
        </w:rPr>
        <w:t>在大自然中，石壁是地球表面形态的一种重要表现形式。它们往往是山脉、峡谷或者海岸线等地形特征的一部分。这些天然形成的石壁，有的高达数百米，如中国张家界的石英砂岩峰林，有的则以奇特的形状和色彩吸引着游客的目光。石壁的存在不仅塑造了当地的地貌，也影响了气候、水流等自然因素，同时为野生动植物提供了栖息地。例如，许多鸟类喜欢在陡峭的石壁上筑巢，因为那里可以提供安全的避难所免受地面捕食者的侵扰。</w:t>
      </w:r>
    </w:p>
    <w:p w14:paraId="48C8FC3B" w14:textId="77777777" w:rsidR="00061698" w:rsidRDefault="00061698">
      <w:pPr>
        <w:rPr>
          <w:rFonts w:hint="eastAsia"/>
        </w:rPr>
      </w:pPr>
    </w:p>
    <w:p w14:paraId="338635B8" w14:textId="77777777" w:rsidR="00061698" w:rsidRDefault="00061698">
      <w:pPr>
        <w:rPr>
          <w:rFonts w:hint="eastAsia"/>
        </w:rPr>
      </w:pPr>
      <w:r>
        <w:rPr>
          <w:rFonts w:hint="eastAsia"/>
        </w:rPr>
        <w:t>历史上的石壁</w:t>
      </w:r>
    </w:p>
    <w:p w14:paraId="285DD759" w14:textId="77777777" w:rsidR="00061698" w:rsidRDefault="00061698">
      <w:pPr>
        <w:rPr>
          <w:rFonts w:hint="eastAsia"/>
        </w:rPr>
      </w:pPr>
      <w:r>
        <w:rPr>
          <w:rFonts w:hint="eastAsia"/>
        </w:rPr>
        <w:t>从历史上看，石壁同样扮演着不可或缺的角色。古代文明中，人们利用石材来构筑城墙、堡垒以及其他防御设施，以此抵御外敌入侵。在中国，万里长城就是最著名的例子之一，它绵延数千里，大部分路段建于山岭之上，依靠险峻的石壁作为天然屏障。欧洲中世纪城堡周围的石墙也是这种理念的应用，坚固的石壁成为保护城市居民安全的最后一道防线。</w:t>
      </w:r>
    </w:p>
    <w:p w14:paraId="370900B6" w14:textId="77777777" w:rsidR="00061698" w:rsidRDefault="00061698">
      <w:pPr>
        <w:rPr>
          <w:rFonts w:hint="eastAsia"/>
        </w:rPr>
      </w:pPr>
    </w:p>
    <w:p w14:paraId="4841CDBF" w14:textId="77777777" w:rsidR="00061698" w:rsidRDefault="00061698">
      <w:pPr>
        <w:rPr>
          <w:rFonts w:hint="eastAsia"/>
        </w:rPr>
      </w:pPr>
      <w:r>
        <w:rPr>
          <w:rFonts w:hint="eastAsia"/>
        </w:rPr>
        <w:t>石壁的文化意义</w:t>
      </w:r>
    </w:p>
    <w:p w14:paraId="6275FFE1" w14:textId="77777777" w:rsidR="00061698" w:rsidRDefault="00061698">
      <w:pPr>
        <w:rPr>
          <w:rFonts w:hint="eastAsia"/>
        </w:rPr>
      </w:pPr>
      <w:r>
        <w:rPr>
          <w:rFonts w:hint="eastAsia"/>
        </w:rPr>
        <w:t>除了物理特性之外，石壁还承载着深厚的文化内涵。在中国传统文化里，石壁经常出现在诗歌、绘画等艺术作品之中，象征着坚毅不拔的精神品质。诗人常常将个人情感寄托于对石壁的描写之上，通过赞颂它的雄伟与永恒，表达自己对于理想境界的追求。画家们则用画笔捕捉石壁的独特风貌，将其融入山水画卷，创造出一种超凡脱俗的艺术氛围。</w:t>
      </w:r>
    </w:p>
    <w:p w14:paraId="1694E8BA" w14:textId="77777777" w:rsidR="00061698" w:rsidRDefault="00061698">
      <w:pPr>
        <w:rPr>
          <w:rFonts w:hint="eastAsia"/>
        </w:rPr>
      </w:pPr>
    </w:p>
    <w:p w14:paraId="42121E8C" w14:textId="77777777" w:rsidR="00061698" w:rsidRDefault="00061698">
      <w:pPr>
        <w:rPr>
          <w:rFonts w:hint="eastAsia"/>
        </w:rPr>
      </w:pPr>
      <w:r>
        <w:rPr>
          <w:rFonts w:hint="eastAsia"/>
        </w:rPr>
        <w:t>现代视角下的石壁</w:t>
      </w:r>
    </w:p>
    <w:p w14:paraId="7FB730D2" w14:textId="77777777" w:rsidR="00061698" w:rsidRDefault="00061698">
      <w:pPr>
        <w:rPr>
          <w:rFonts w:hint="eastAsia"/>
        </w:rPr>
      </w:pPr>
      <w:r>
        <w:rPr>
          <w:rFonts w:hint="eastAsia"/>
        </w:rPr>
        <w:t>进入现代社会后，石壁依旧保持着它独特的魅力。无论是户外运动爱好者攀登高山时所面对的巨大挑战，还是地质学家研究岩石层理变化的专业领域，石壁都扮演着重要的角色。随着旅游业的发展，越来越多的人开始关注并欣赏这些大自然赋予我们的宝贵财富。今天，当我们站在石壁之前，不仅能感受到自然力量的伟大，也能体会到古人智慧结晶背后的故事。</w:t>
      </w:r>
    </w:p>
    <w:p w14:paraId="66623DDD" w14:textId="77777777" w:rsidR="00061698" w:rsidRDefault="00061698">
      <w:pPr>
        <w:rPr>
          <w:rFonts w:hint="eastAsia"/>
        </w:rPr>
      </w:pPr>
    </w:p>
    <w:p w14:paraId="3F74041C" w14:textId="77777777" w:rsidR="00061698" w:rsidRDefault="00061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B1F91" w14:textId="61EC4084" w:rsidR="006B734A" w:rsidRDefault="006B734A"/>
    <w:sectPr w:rsidR="006B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4A"/>
    <w:rsid w:val="00061698"/>
    <w:rsid w:val="006B734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6ACC9-A78F-40A7-93E7-016731E6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