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2B4E" w14:textId="77777777" w:rsidR="00D54AB0" w:rsidRDefault="00D54AB0">
      <w:pPr>
        <w:rPr>
          <w:rFonts w:hint="eastAsia"/>
        </w:rPr>
      </w:pPr>
      <w:r>
        <w:rPr>
          <w:rFonts w:hint="eastAsia"/>
        </w:rPr>
        <w:t>She Hui: 汉语拼音中的社会</w:t>
      </w:r>
    </w:p>
    <w:p w14:paraId="32DEE31F" w14:textId="77777777" w:rsidR="00D54AB0" w:rsidRDefault="00D54AB0">
      <w:pPr>
        <w:rPr>
          <w:rFonts w:hint="eastAsia"/>
        </w:rPr>
      </w:pPr>
      <w:r>
        <w:rPr>
          <w:rFonts w:hint="eastAsia"/>
        </w:rPr>
        <w:t>在汉语拼音的世界里，“She Hui”代表着社会，这是一个既复杂又充满活力的概念。社会不仅仅是由人们组成的群体，它是一个由共同习俗、文化、法律和经济体系交织而成的网络。在中国，社会结构有着悠久的历史渊源，从古代的封建制度到现代的社会主义市场经济，经历了深刻的变迁。</w:t>
      </w:r>
    </w:p>
    <w:p w14:paraId="639843BB" w14:textId="77777777" w:rsidR="00D54AB0" w:rsidRDefault="00D54AB0">
      <w:pPr>
        <w:rPr>
          <w:rFonts w:hint="eastAsia"/>
        </w:rPr>
      </w:pPr>
    </w:p>
    <w:p w14:paraId="23DBF333" w14:textId="77777777" w:rsidR="00D54AB0" w:rsidRDefault="00D54AB0">
      <w:pPr>
        <w:rPr>
          <w:rFonts w:hint="eastAsia"/>
        </w:rPr>
      </w:pPr>
      <w:r>
        <w:rPr>
          <w:rFonts w:hint="eastAsia"/>
        </w:rPr>
        <w:t>语言与社会的关系</w:t>
      </w:r>
    </w:p>
    <w:p w14:paraId="687C5F54" w14:textId="77777777" w:rsidR="00D54AB0" w:rsidRDefault="00D54AB0">
      <w:pPr>
        <w:rPr>
          <w:rFonts w:hint="eastAsia"/>
        </w:rPr>
      </w:pPr>
      <w:r>
        <w:rPr>
          <w:rFonts w:hint="eastAsia"/>
        </w:rPr>
        <w:t>语言是社会的一面镜子，它反映了社会的价值观、信仰以及人民的生活方式。汉语作为世界上最古老的语言之一，承载着丰富的历史和文化底蕴。汉语拼音，作为帮助学习汉字发音的一种工具，不仅促进了教育的发展，也增强了不同方言区人们的沟通。通过汉语拼音，孩子们更容易掌握标准普通话，这有助于缩小地域间的交流障碍。</w:t>
      </w:r>
    </w:p>
    <w:p w14:paraId="7AEF0B9E" w14:textId="77777777" w:rsidR="00D54AB0" w:rsidRDefault="00D54AB0">
      <w:pPr>
        <w:rPr>
          <w:rFonts w:hint="eastAsia"/>
        </w:rPr>
      </w:pPr>
    </w:p>
    <w:p w14:paraId="1F1B9FE2" w14:textId="77777777" w:rsidR="00D54AB0" w:rsidRDefault="00D54AB0">
      <w:pPr>
        <w:rPr>
          <w:rFonts w:hint="eastAsia"/>
        </w:rPr>
      </w:pPr>
      <w:r>
        <w:rPr>
          <w:rFonts w:hint="eastAsia"/>
        </w:rPr>
        <w:t>社会的多元性</w:t>
      </w:r>
    </w:p>
    <w:p w14:paraId="5A7AB756" w14:textId="77777777" w:rsidR="00D54AB0" w:rsidRDefault="00D54AB0">
      <w:pPr>
        <w:rPr>
          <w:rFonts w:hint="eastAsia"/>
        </w:rPr>
      </w:pPr>
      <w:r>
        <w:rPr>
          <w:rFonts w:hint="eastAsia"/>
        </w:rPr>
        <w:t>中国社会的多元性体现在其民族构成上，56个民族各具特色的文化和传统丰富了整个国家的社会风貌。随着城市化进程的加快，人口流动日益频繁，这种多样性在城市中尤为明显。大城市成为了各种文化的交汇点，为人们提供了更加包容和平等的机会去接触不同的思想和生活方式。</w:t>
      </w:r>
    </w:p>
    <w:p w14:paraId="73FA6EA2" w14:textId="77777777" w:rsidR="00D54AB0" w:rsidRDefault="00D54AB0">
      <w:pPr>
        <w:rPr>
          <w:rFonts w:hint="eastAsia"/>
        </w:rPr>
      </w:pPr>
    </w:p>
    <w:p w14:paraId="05840DA1" w14:textId="77777777" w:rsidR="00D54AB0" w:rsidRDefault="00D54AB0">
      <w:pPr>
        <w:rPr>
          <w:rFonts w:hint="eastAsia"/>
        </w:rPr>
      </w:pPr>
      <w:r>
        <w:rPr>
          <w:rFonts w:hint="eastAsia"/>
        </w:rPr>
        <w:t>社会变迁与挑战</w:t>
      </w:r>
    </w:p>
    <w:p w14:paraId="4F2E7B0B" w14:textId="77777777" w:rsidR="00D54AB0" w:rsidRDefault="00D54AB0">
      <w:pPr>
        <w:rPr>
          <w:rFonts w:hint="eastAsia"/>
        </w:rPr>
      </w:pPr>
      <w:r>
        <w:rPr>
          <w:rFonts w:hint="eastAsia"/>
        </w:rPr>
        <w:t>进入21世纪以来，中国经济迅速崛起，社会也随之发生了巨大变化。互联网和移动技术的普及改变了人们的生活模式，电子商务、社交媒体成为日常生活的一部分。然而，快速发展也带来了新的挑战，如城乡差距扩大、环境问题以及老龄化社会的到来。面对这些挑战，政府和社会各界正在共同努力寻求解决方案。</w:t>
      </w:r>
    </w:p>
    <w:p w14:paraId="563FA8EF" w14:textId="77777777" w:rsidR="00D54AB0" w:rsidRDefault="00D54AB0">
      <w:pPr>
        <w:rPr>
          <w:rFonts w:hint="eastAsia"/>
        </w:rPr>
      </w:pPr>
    </w:p>
    <w:p w14:paraId="4360BD73" w14:textId="77777777" w:rsidR="00D54AB0" w:rsidRDefault="00D54AB0">
      <w:pPr>
        <w:rPr>
          <w:rFonts w:hint="eastAsia"/>
        </w:rPr>
      </w:pPr>
      <w:r>
        <w:rPr>
          <w:rFonts w:hint="eastAsia"/>
        </w:rPr>
        <w:t>和谐社会的构建</w:t>
      </w:r>
    </w:p>
    <w:p w14:paraId="3FA81C59" w14:textId="77777777" w:rsidR="00D54AB0" w:rsidRDefault="00D54AB0">
      <w:pPr>
        <w:rPr>
          <w:rFonts w:hint="eastAsia"/>
        </w:rPr>
      </w:pPr>
      <w:r>
        <w:rPr>
          <w:rFonts w:hint="eastAsia"/>
        </w:rPr>
        <w:t>构建和谐社会是中国的一项重要国策，旨在创造一个公平正义、安定有序且充满活力的社会环境。为了实现这一目标，政府推行了一系列措施来改善民生，包括加强社会保障体系建设、提高公共服务水平以及推动可持续发展。鼓励公民积极参与社会治理，共同维护社会稳定和发展成果。</w:t>
      </w:r>
    </w:p>
    <w:p w14:paraId="5443BFEE" w14:textId="77777777" w:rsidR="00D54AB0" w:rsidRDefault="00D54AB0">
      <w:pPr>
        <w:rPr>
          <w:rFonts w:hint="eastAsia"/>
        </w:rPr>
      </w:pPr>
    </w:p>
    <w:p w14:paraId="5D2E0A86" w14:textId="77777777" w:rsidR="00D54AB0" w:rsidRDefault="00D54AB0">
      <w:pPr>
        <w:rPr>
          <w:rFonts w:hint="eastAsia"/>
        </w:rPr>
      </w:pPr>
      <w:r>
        <w:rPr>
          <w:rFonts w:hint="eastAsia"/>
        </w:rPr>
        <w:t>展望未来</w:t>
      </w:r>
    </w:p>
    <w:p w14:paraId="0E6DE27F" w14:textId="77777777" w:rsidR="00D54AB0" w:rsidRDefault="00D54AB0">
      <w:pPr>
        <w:rPr>
          <w:rFonts w:hint="eastAsia"/>
        </w:rPr>
      </w:pPr>
      <w:r>
        <w:rPr>
          <w:rFonts w:hint="eastAsia"/>
        </w:rPr>
        <w:t>未来的中国社会将继续沿着改革开放的道路前进，在全球化背景下不断深化国际合作。科技创新将引领新一轮经济增长，并为解决社会发展中的难题提供新思路。与此传承和弘扬中华优秀传统文化也将成为增强民族凝聚力的重要手段。“She Hui”所代表的社会正向着更加繁荣美好的方向迈进。</w:t>
      </w:r>
    </w:p>
    <w:p w14:paraId="3C238A01" w14:textId="77777777" w:rsidR="00D54AB0" w:rsidRDefault="00D54AB0">
      <w:pPr>
        <w:rPr>
          <w:rFonts w:hint="eastAsia"/>
        </w:rPr>
      </w:pPr>
    </w:p>
    <w:p w14:paraId="44D9961E" w14:textId="77777777" w:rsidR="00D54AB0" w:rsidRDefault="00D54AB0">
      <w:pPr>
        <w:rPr>
          <w:rFonts w:hint="eastAsia"/>
        </w:rPr>
      </w:pPr>
      <w:r>
        <w:rPr>
          <w:rFonts w:hint="eastAsia"/>
        </w:rPr>
        <w:t>本文是由每日作文网(2345lzwz.com)为大家创作</w:t>
      </w:r>
    </w:p>
    <w:p w14:paraId="7FEF5D27" w14:textId="3A720FEC" w:rsidR="00FD3456" w:rsidRDefault="00FD3456"/>
    <w:sectPr w:rsidR="00FD3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56"/>
    <w:rsid w:val="009442F6"/>
    <w:rsid w:val="00D54AB0"/>
    <w:rsid w:val="00FD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FEFBD-796F-4383-B1BB-C95C53BC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456"/>
    <w:rPr>
      <w:rFonts w:cstheme="majorBidi"/>
      <w:color w:val="2F5496" w:themeColor="accent1" w:themeShade="BF"/>
      <w:sz w:val="28"/>
      <w:szCs w:val="28"/>
    </w:rPr>
  </w:style>
  <w:style w:type="character" w:customStyle="1" w:styleId="50">
    <w:name w:val="标题 5 字符"/>
    <w:basedOn w:val="a0"/>
    <w:link w:val="5"/>
    <w:uiPriority w:val="9"/>
    <w:semiHidden/>
    <w:rsid w:val="00FD3456"/>
    <w:rPr>
      <w:rFonts w:cstheme="majorBidi"/>
      <w:color w:val="2F5496" w:themeColor="accent1" w:themeShade="BF"/>
      <w:sz w:val="24"/>
    </w:rPr>
  </w:style>
  <w:style w:type="character" w:customStyle="1" w:styleId="60">
    <w:name w:val="标题 6 字符"/>
    <w:basedOn w:val="a0"/>
    <w:link w:val="6"/>
    <w:uiPriority w:val="9"/>
    <w:semiHidden/>
    <w:rsid w:val="00FD3456"/>
    <w:rPr>
      <w:rFonts w:cstheme="majorBidi"/>
      <w:b/>
      <w:bCs/>
      <w:color w:val="2F5496" w:themeColor="accent1" w:themeShade="BF"/>
    </w:rPr>
  </w:style>
  <w:style w:type="character" w:customStyle="1" w:styleId="70">
    <w:name w:val="标题 7 字符"/>
    <w:basedOn w:val="a0"/>
    <w:link w:val="7"/>
    <w:uiPriority w:val="9"/>
    <w:semiHidden/>
    <w:rsid w:val="00FD3456"/>
    <w:rPr>
      <w:rFonts w:cstheme="majorBidi"/>
      <w:b/>
      <w:bCs/>
      <w:color w:val="595959" w:themeColor="text1" w:themeTint="A6"/>
    </w:rPr>
  </w:style>
  <w:style w:type="character" w:customStyle="1" w:styleId="80">
    <w:name w:val="标题 8 字符"/>
    <w:basedOn w:val="a0"/>
    <w:link w:val="8"/>
    <w:uiPriority w:val="9"/>
    <w:semiHidden/>
    <w:rsid w:val="00FD3456"/>
    <w:rPr>
      <w:rFonts w:cstheme="majorBidi"/>
      <w:color w:val="595959" w:themeColor="text1" w:themeTint="A6"/>
    </w:rPr>
  </w:style>
  <w:style w:type="character" w:customStyle="1" w:styleId="90">
    <w:name w:val="标题 9 字符"/>
    <w:basedOn w:val="a0"/>
    <w:link w:val="9"/>
    <w:uiPriority w:val="9"/>
    <w:semiHidden/>
    <w:rsid w:val="00FD3456"/>
    <w:rPr>
      <w:rFonts w:eastAsiaTheme="majorEastAsia" w:cstheme="majorBidi"/>
      <w:color w:val="595959" w:themeColor="text1" w:themeTint="A6"/>
    </w:rPr>
  </w:style>
  <w:style w:type="paragraph" w:styleId="a3">
    <w:name w:val="Title"/>
    <w:basedOn w:val="a"/>
    <w:next w:val="a"/>
    <w:link w:val="a4"/>
    <w:uiPriority w:val="10"/>
    <w:qFormat/>
    <w:rsid w:val="00FD3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456"/>
    <w:pPr>
      <w:spacing w:before="160"/>
      <w:jc w:val="center"/>
    </w:pPr>
    <w:rPr>
      <w:i/>
      <w:iCs/>
      <w:color w:val="404040" w:themeColor="text1" w:themeTint="BF"/>
    </w:rPr>
  </w:style>
  <w:style w:type="character" w:customStyle="1" w:styleId="a8">
    <w:name w:val="引用 字符"/>
    <w:basedOn w:val="a0"/>
    <w:link w:val="a7"/>
    <w:uiPriority w:val="29"/>
    <w:rsid w:val="00FD3456"/>
    <w:rPr>
      <w:i/>
      <w:iCs/>
      <w:color w:val="404040" w:themeColor="text1" w:themeTint="BF"/>
    </w:rPr>
  </w:style>
  <w:style w:type="paragraph" w:styleId="a9">
    <w:name w:val="List Paragraph"/>
    <w:basedOn w:val="a"/>
    <w:uiPriority w:val="34"/>
    <w:qFormat/>
    <w:rsid w:val="00FD3456"/>
    <w:pPr>
      <w:ind w:left="720"/>
      <w:contextualSpacing/>
    </w:pPr>
  </w:style>
  <w:style w:type="character" w:styleId="aa">
    <w:name w:val="Intense Emphasis"/>
    <w:basedOn w:val="a0"/>
    <w:uiPriority w:val="21"/>
    <w:qFormat/>
    <w:rsid w:val="00FD3456"/>
    <w:rPr>
      <w:i/>
      <w:iCs/>
      <w:color w:val="2F5496" w:themeColor="accent1" w:themeShade="BF"/>
    </w:rPr>
  </w:style>
  <w:style w:type="paragraph" w:styleId="ab">
    <w:name w:val="Intense Quote"/>
    <w:basedOn w:val="a"/>
    <w:next w:val="a"/>
    <w:link w:val="ac"/>
    <w:uiPriority w:val="30"/>
    <w:qFormat/>
    <w:rsid w:val="00FD3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456"/>
    <w:rPr>
      <w:i/>
      <w:iCs/>
      <w:color w:val="2F5496" w:themeColor="accent1" w:themeShade="BF"/>
    </w:rPr>
  </w:style>
  <w:style w:type="character" w:styleId="ad">
    <w:name w:val="Intense Reference"/>
    <w:basedOn w:val="a0"/>
    <w:uiPriority w:val="32"/>
    <w:qFormat/>
    <w:rsid w:val="00FD3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