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祝孩子未来前程的句子初衷简短（简短祝福语）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旅程中，父母和老师的祝福扮演着重要的角色。简短而真诚的祝福语不仅能激励孩子们，也能给他们带来温暖与希望。无论是日常的鼓励，还是在重要时刻的寄语，这些祝福都能在他们心中播下梦想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每个孩子都有自己的梦想和追求。在他们成长的过程中，简短的祝福语如“愿你勇敢追梦”或“希望你永远快乐”能激励他们不断前行。这些简洁的祝福能够帮助孩子们树立自信，勇敢面对生活中的挑战。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种多样，可以是简短的句子，也可以是小小的心愿卡片。在生日、毕业典礼或者考试前，父母和老师可以用简单的祝福语，如“祝你学业有成”或“愿你的未来光辉灿烂”，来传达他们的关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孩子们在成长的过程中，常常需要来自家庭和社会的支持。通过简单的祝福语，父母可以向孩子们传递爱和信任，告诉他们“你永远是我的骄傲”，这样的语句能够增强孩子们的归属感和自信心。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研究表明，正向的鼓励和祝福可以有效提高孩子的情绪和学习动力。简短的祝福语，如“保持好奇心”或“愿你在每一个挑战中成长”，不仅能激励他们，也能帮助他们更好地理解自己的价值和目标。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简短的祝福语承载着父母和老师的期望与爱。无论是生活中的小确幸，还是未来的梦想，简单而真诚的祝福都能让孩子们感受到温暖和支持，激励他们不断向前。让我们一同祝福孩子们，愿他们的未来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