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简短的高级祝福语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祝福是我们表达关心与美好期许的方式。无论是朋友的生日、婚礼，还是节日的问候，一句精致的祝福语能够传达出深厚的情感与祝愿。本文将为您推荐一些简短却富有质感的祝福语，让每一次祝福都显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简短的祝福语虽然字数不多，却能蕴含深刻的情感。它们像是一束光，照亮了生活中的点滴瞬间。在表达祝福时，选择优雅的语言能够让人感受到真挚的心意。每一句祝福，都能成为人与人之间心灵沟通的桥梁。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适用于不同场合的祝福语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祝福语。对于生日，我们可以说：“愿你的生命如繁星般璀璨。”而在婚礼上，可以祝福新人：“愿你们携手共度每一个春夏秋冬。”这些简短的句子不仅表达了美好的祝愿，更能让人感受到祝福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高级祝福的选择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高级的祝福语往往能够让人印象深刻。在新年之际，不妨使用：“愿新的一年如绽放的花朵，充满希望与美丽。”这样简练而富有诗意的句子，能够让收祝福的人感受到节日的温暖与喜悦。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祝福语的个性化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个性化的祝福语更能展现出与众不同的品味。例如，在升学祝福中可以说：“愿你的未来如星辰般耀眼，探索无尽的可能。”这样的表达不仅展现了祝福者的用心，也能让被祝福者倍感珍贵。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每一次的祝福都是情感的传递，一句高级的祝福语不仅能够拉近彼此的距离，更能让每个重要时刻变得更加难忘。希望这些简短而充满质感的祝福语，能够在您的生活中增添更多的温暖与欢愉。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2024-10-24T00:25:30Z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