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88B00" w14:textId="77777777" w:rsidR="00C53D10" w:rsidRDefault="00C53D10">
      <w:pPr>
        <w:rPr>
          <w:rFonts w:hint="eastAsia"/>
        </w:rPr>
      </w:pPr>
      <w:r>
        <w:rPr>
          <w:rFonts w:hint="eastAsia"/>
        </w:rPr>
        <w:t>约定的拼音怎么拼写：基本概念汉语拼音是中华人民共和国官方颁布的汉字注音拉丁化方案，由中华人民共和国国家语言文字工作委员会制定，并于1958年正式公布实施。汉语拼音不仅是学习普通话的基础工具，也是国际上广泛使用的中文拉丁字母转写系统。在汉语拼音中，音节是由声母、韵母和声调三部分组成，其中声母位于音节的开头，韵母跟随其后，而声调则标注在主要元音之上或之后。</w:t>
      </w:r>
    </w:p>
    <w:p w14:paraId="200D87A6" w14:textId="77777777" w:rsidR="00C53D10" w:rsidRDefault="00C53D10">
      <w:pPr>
        <w:rPr>
          <w:rFonts w:hint="eastAsia"/>
        </w:rPr>
      </w:pPr>
      <w:r>
        <w:rPr>
          <w:rFonts w:hint="eastAsia"/>
        </w:rPr>
        <w:t>声母与韵母的拼写规则汉语拼音中的声母共有23个，包括b、p、m、f、d、t、n、l、g、k、h、j、q、x、zh、ch、sh、r、z、c、s、y、w。这些声母在与不同的韵母组合时，遵循一定的拼写规则。例如，“i”作为韵母时，如果前面是“j”、“q”、“x”，则不需要加“i”，直接拼写为“ji”、“qi”、“xi”。韵母方面，汉语拼音中有单韵母、复韵母以及鼻韵母等，共计39个。复韵母和鼻韵母在与声母结合时，有时会省略某些字母，如“ui”前的声母为“j”、“q”、“x”时，实际拼写为“ju”、“qu”、“xu”。</w:t>
      </w:r>
    </w:p>
    <w:p w14:paraId="6B34EDCA" w14:textId="77777777" w:rsidR="00C53D10" w:rsidRDefault="00C53D10">
      <w:pPr>
        <w:rPr>
          <w:rFonts w:hint="eastAsia"/>
        </w:rPr>
      </w:pPr>
      <w:r>
        <w:rPr>
          <w:rFonts w:hint="eastAsia"/>
        </w:rPr>
        <w:t>声调符号的使用汉语是一种声调语言，同一个音节的不同声调可以表示完全不同的意义。汉语拼音采用四种声调符号来表示声调的变化，分别是一声（-）、二声（/）、三声（v）、四声（\）。在实际书写中，声调符号通常标注在音节的主要元音上。如果一个音节有多个元音，则根据元音的顺序规则来确定声调符号的位置。例如，在“ai”、“ei”、“ao”、“ou”等复韵母中，声调符号总是标在第二个元音上；而在“iao”、“uai”、“uen”等三合韵母中，声调符号则标在最后一个元音上。</w:t>
      </w:r>
    </w:p>
    <w:p w14:paraId="3E89A8BB" w14:textId="77777777" w:rsidR="00C53D10" w:rsidRDefault="00C53D10">
      <w:pPr>
        <w:rPr>
          <w:rFonts w:hint="eastAsia"/>
        </w:rPr>
      </w:pPr>
      <w:r>
        <w:rPr>
          <w:rFonts w:hint="eastAsia"/>
        </w:rPr>
        <w:t>特殊情况下的拼写规则除了上述基本规则外，汉语拼音还有一些特殊情形需要注意。例如，当“i”单独成音节时，前面要加上“y”，如“yi”；“u”单独成音节时，前面要加上“w”，如“wu”；“ü”单独成音节时，前面同样加“y”，同时省略上面的两点，如“yu”。当“ü”与“j”、“q”、“x”相拼时，上面的两点也要省略。轻声音节一般不标声调符号，但在教学材料中为了明确区分，有时也会标出。</w:t>
      </w:r>
    </w:p>
    <w:p w14:paraId="09E78B68" w14:textId="77777777" w:rsidR="00C53D10" w:rsidRDefault="00C53D10">
      <w:pPr>
        <w:rPr>
          <w:rFonts w:hint="eastAsia"/>
        </w:rPr>
      </w:pPr>
      <w:r>
        <w:rPr>
          <w:rFonts w:hint="eastAsia"/>
        </w:rPr>
        <w:t>最后的总结掌握汉语拼音的正确拼写对于学习普通话乃至深入理解中国文化都有着极其重要的作用。通过了解声母、韵母的基本构成，熟悉声调符号的正确使用，以及注意特殊情况下的拼写规则，可以帮助学习者更加准确地运用汉语拼音，提高语言交流的能力。随着全球化的发展，汉语拼音不仅成为了连接中国与世界的一座桥梁，也成为了推广中华文化的有力工具。</w:t>
      </w:r>
    </w:p>
    <w:p w14:paraId="165629DD" w14:textId="77777777" w:rsidR="00C53D10" w:rsidRDefault="00C53D10">
      <w:pPr>
        <w:rPr>
          <w:rFonts w:hint="eastAsia"/>
        </w:rPr>
      </w:pPr>
    </w:p>
    <w:p w14:paraId="07EDA3EB" w14:textId="77777777" w:rsidR="00C53D10" w:rsidRDefault="00C53D10">
      <w:pPr>
        <w:rPr>
          <w:rFonts w:hint="eastAsia"/>
        </w:rPr>
      </w:pPr>
      <w:r>
        <w:rPr>
          <w:rFonts w:hint="eastAsia"/>
        </w:rPr>
        <w:t>本文是由每日作文网(2345lzwz.com)为大家创作</w:t>
      </w:r>
    </w:p>
    <w:p w14:paraId="31EA1704" w14:textId="0290CBF8" w:rsidR="00AE17EE" w:rsidRDefault="00AE17EE"/>
    <w:sectPr w:rsidR="00AE17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7EE"/>
    <w:rsid w:val="00AE17EE"/>
    <w:rsid w:val="00B55424"/>
    <w:rsid w:val="00C53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E55963-D8DE-4372-B304-C3BC4D1FA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17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17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17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17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17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17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17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17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17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17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17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17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17EE"/>
    <w:rPr>
      <w:rFonts w:cstheme="majorBidi"/>
      <w:color w:val="2F5496" w:themeColor="accent1" w:themeShade="BF"/>
      <w:sz w:val="28"/>
      <w:szCs w:val="28"/>
    </w:rPr>
  </w:style>
  <w:style w:type="character" w:customStyle="1" w:styleId="50">
    <w:name w:val="标题 5 字符"/>
    <w:basedOn w:val="a0"/>
    <w:link w:val="5"/>
    <w:uiPriority w:val="9"/>
    <w:semiHidden/>
    <w:rsid w:val="00AE17EE"/>
    <w:rPr>
      <w:rFonts w:cstheme="majorBidi"/>
      <w:color w:val="2F5496" w:themeColor="accent1" w:themeShade="BF"/>
      <w:sz w:val="24"/>
    </w:rPr>
  </w:style>
  <w:style w:type="character" w:customStyle="1" w:styleId="60">
    <w:name w:val="标题 6 字符"/>
    <w:basedOn w:val="a0"/>
    <w:link w:val="6"/>
    <w:uiPriority w:val="9"/>
    <w:semiHidden/>
    <w:rsid w:val="00AE17EE"/>
    <w:rPr>
      <w:rFonts w:cstheme="majorBidi"/>
      <w:b/>
      <w:bCs/>
      <w:color w:val="2F5496" w:themeColor="accent1" w:themeShade="BF"/>
    </w:rPr>
  </w:style>
  <w:style w:type="character" w:customStyle="1" w:styleId="70">
    <w:name w:val="标题 7 字符"/>
    <w:basedOn w:val="a0"/>
    <w:link w:val="7"/>
    <w:uiPriority w:val="9"/>
    <w:semiHidden/>
    <w:rsid w:val="00AE17EE"/>
    <w:rPr>
      <w:rFonts w:cstheme="majorBidi"/>
      <w:b/>
      <w:bCs/>
      <w:color w:val="595959" w:themeColor="text1" w:themeTint="A6"/>
    </w:rPr>
  </w:style>
  <w:style w:type="character" w:customStyle="1" w:styleId="80">
    <w:name w:val="标题 8 字符"/>
    <w:basedOn w:val="a0"/>
    <w:link w:val="8"/>
    <w:uiPriority w:val="9"/>
    <w:semiHidden/>
    <w:rsid w:val="00AE17EE"/>
    <w:rPr>
      <w:rFonts w:cstheme="majorBidi"/>
      <w:color w:val="595959" w:themeColor="text1" w:themeTint="A6"/>
    </w:rPr>
  </w:style>
  <w:style w:type="character" w:customStyle="1" w:styleId="90">
    <w:name w:val="标题 9 字符"/>
    <w:basedOn w:val="a0"/>
    <w:link w:val="9"/>
    <w:uiPriority w:val="9"/>
    <w:semiHidden/>
    <w:rsid w:val="00AE17EE"/>
    <w:rPr>
      <w:rFonts w:eastAsiaTheme="majorEastAsia" w:cstheme="majorBidi"/>
      <w:color w:val="595959" w:themeColor="text1" w:themeTint="A6"/>
    </w:rPr>
  </w:style>
  <w:style w:type="paragraph" w:styleId="a3">
    <w:name w:val="Title"/>
    <w:basedOn w:val="a"/>
    <w:next w:val="a"/>
    <w:link w:val="a4"/>
    <w:uiPriority w:val="10"/>
    <w:qFormat/>
    <w:rsid w:val="00AE17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17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17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17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17EE"/>
    <w:pPr>
      <w:spacing w:before="160"/>
      <w:jc w:val="center"/>
    </w:pPr>
    <w:rPr>
      <w:i/>
      <w:iCs/>
      <w:color w:val="404040" w:themeColor="text1" w:themeTint="BF"/>
    </w:rPr>
  </w:style>
  <w:style w:type="character" w:customStyle="1" w:styleId="a8">
    <w:name w:val="引用 字符"/>
    <w:basedOn w:val="a0"/>
    <w:link w:val="a7"/>
    <w:uiPriority w:val="29"/>
    <w:rsid w:val="00AE17EE"/>
    <w:rPr>
      <w:i/>
      <w:iCs/>
      <w:color w:val="404040" w:themeColor="text1" w:themeTint="BF"/>
    </w:rPr>
  </w:style>
  <w:style w:type="paragraph" w:styleId="a9">
    <w:name w:val="List Paragraph"/>
    <w:basedOn w:val="a"/>
    <w:uiPriority w:val="34"/>
    <w:qFormat/>
    <w:rsid w:val="00AE17EE"/>
    <w:pPr>
      <w:ind w:left="720"/>
      <w:contextualSpacing/>
    </w:pPr>
  </w:style>
  <w:style w:type="character" w:styleId="aa">
    <w:name w:val="Intense Emphasis"/>
    <w:basedOn w:val="a0"/>
    <w:uiPriority w:val="21"/>
    <w:qFormat/>
    <w:rsid w:val="00AE17EE"/>
    <w:rPr>
      <w:i/>
      <w:iCs/>
      <w:color w:val="2F5496" w:themeColor="accent1" w:themeShade="BF"/>
    </w:rPr>
  </w:style>
  <w:style w:type="paragraph" w:styleId="ab">
    <w:name w:val="Intense Quote"/>
    <w:basedOn w:val="a"/>
    <w:next w:val="a"/>
    <w:link w:val="ac"/>
    <w:uiPriority w:val="30"/>
    <w:qFormat/>
    <w:rsid w:val="00AE17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17EE"/>
    <w:rPr>
      <w:i/>
      <w:iCs/>
      <w:color w:val="2F5496" w:themeColor="accent1" w:themeShade="BF"/>
    </w:rPr>
  </w:style>
  <w:style w:type="character" w:styleId="ad">
    <w:name w:val="Intense Reference"/>
    <w:basedOn w:val="a0"/>
    <w:uiPriority w:val="32"/>
    <w:qFormat/>
    <w:rsid w:val="00AE17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2025-01-18T03:26:00Z</dcterms:created>
  <dcterms:modified xsi:type="dcterms:W3CDTF">2025-01-18T03:26:00Z</dcterms:modified>
</cp:coreProperties>
</file>