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缎子的拼音是什么缎子，这种在中国文化中有着悠久历史和独特地位的织物，其名称在汉语拼音系统中的表示为“duàn zǐ”。作为一种高品质的丝织品，缎子以其光滑细腻、色泽鲜艳的特点而闻名。它的名字不仅体现了这种材料的特性，也承载着丰富的文化内涵。</w:t>
      </w:r>
    </w:p>
    <w:p>
      <w:pPr>
        <w:rPr>
          <w:rFonts w:hint="eastAsia"/>
          <w:lang w:eastAsia="zh-CN"/>
        </w:rPr>
      </w:pPr>
      <w:r>
        <w:rPr>
          <w:rFonts w:hint="eastAsia"/>
          <w:lang w:eastAsia="zh-CN"/>
        </w:rPr>
        <w:t>缎子的历史背景缎子的历史可以追溯到中国古代，它最早出现于宋朝，并逐渐发展成为中国丝绸艺术的一个重要组成部分。随着时间的发展，缎子制作技术不断进步，品种日益丰富。到了明清时期，缎子已经成为宫廷服饰及贵族生活中不可或缺的一部分，同时也开始流传至民间，成为人们喜爱的一种高档面料。缎子不仅仅是一种物质财富的象征，在某种程度上还反映了当时社会的文化水平和技术成就。</w:t>
      </w:r>
    </w:p>
    <w:p>
      <w:pPr>
        <w:rPr>
          <w:rFonts w:hint="eastAsia"/>
          <w:lang w:eastAsia="zh-CN"/>
        </w:rPr>
      </w:pPr>
      <w:r>
        <w:rPr>
          <w:rFonts w:hint="eastAsia"/>
          <w:lang w:eastAsia="zh-CN"/>
        </w:rPr>
        <w:t>缎子的特点与用途缎面平滑柔软是缎子最显著的特点之一。由于采用了特殊的编织方法——即经纱密度远高于纬纱密度——使得成品表面呈现出特有的光泽感。根据所用原料的不同（如纯桑蚕丝或合成纤维），以及加工工艺上的差异，市场上存在着多种类型的缎子产品，包括但不限于真丝缎、涤纶缎等。它们广泛应用于服装制造领域，从日常穿着到婚礼礼服；在家居装饰方面也有广泛应用，比如窗帘、沙发套等，能够增添几分奢华气息。</w:t>
      </w:r>
    </w:p>
    <w:p>
      <w:pPr>
        <w:rPr>
          <w:rFonts w:hint="eastAsia"/>
          <w:lang w:eastAsia="zh-CN"/>
        </w:rPr>
      </w:pPr>
      <w:r>
        <w:rPr>
          <w:rFonts w:hint="eastAsia"/>
          <w:lang w:eastAsia="zh-CN"/>
        </w:rPr>
        <w:t>缎子的文化意义在中国传统文化里，缎子往往被赋予吉祥如意的美好寓意。特别是在喜庆场合或是节日期间，使用红色或其他鲜艳色彩的缎料来制作衣物或饰品被视为带来好运的做法。由于其质地优良且美观大方，古代文人墨客也常将之作为书写绘画时的理想载体之一，留下了许多珍贵的艺术作品。可以说，通过一代又一代人的传承与发展，缎子已经深深地融入到了中国乃至世界各地人民的生活之中，成为了连接过去与未来的桥梁。</w:t>
      </w:r>
    </w:p>
    <w:p>
      <w:pPr>
        <w:rPr>
          <w:rFonts w:hint="eastAsia"/>
          <w:lang w:eastAsia="zh-CN"/>
        </w:rPr>
      </w:pPr>
      <w:r>
        <w:rPr>
          <w:rFonts w:hint="eastAsia"/>
          <w:lang w:eastAsia="zh-CN"/>
        </w:rPr>
        <w:t>最后的总结“duàn zǐ”不仅仅是一个简单的汉语词汇，它背后蕴含着深厚的历史文化底蕴以及精湛的传统手工艺。无论是对于追求时尚潮流的年轻人还是热爱传统美学的老一辈来说，了解并欣赏缎子之美都是非常有意义的事情。希望未来我们能够继续珍惜这份来自古老东方的礼物，让其独特的魅力得以长久地流传下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3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2024-09-28T05:41:25Z</dcterms:created>
  <cp:lastModifiedBy>Admin</cp:lastModifiedBy>
  <dcterms:modified xsi:type="dcterms:W3CDTF">2024-09-28T05:41:25Z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