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EBF45" w14:textId="77777777" w:rsidR="00E840F1" w:rsidRDefault="00E840F1">
      <w:pPr>
        <w:rPr>
          <w:rFonts w:hint="eastAsia"/>
        </w:rPr>
      </w:pPr>
      <w:r>
        <w:rPr>
          <w:rFonts w:hint="eastAsia"/>
        </w:rPr>
        <w:t>若的拼音是三的拼音节吗：探索汉语拼音系统的独特魅力</w:t>
      </w:r>
    </w:p>
    <w:p w14:paraId="02DB0FC9" w14:textId="77777777" w:rsidR="00E840F1" w:rsidRDefault="00E840F1">
      <w:pPr>
        <w:rPr>
          <w:rFonts w:hint="eastAsia"/>
        </w:rPr>
      </w:pPr>
      <w:r>
        <w:rPr>
          <w:rFonts w:hint="eastAsia"/>
        </w:rPr>
        <w:t>在汉语的世界里，每一个汉字都有其独特的发音规则，而拼音则是学习和掌握这些发音的重要工具。当我们提及“若”字的拼音是否为“三”的拼音节时，实际上是在探讨这两个汉字在汉语拼音系统中的发音特征。汉语拼音作为中华人民共和国国家标准（GB/T 16159-2012），不仅是汉语语音的标准书写形式，也是中文信息处理的基础。</w:t>
      </w:r>
    </w:p>
    <w:p w14:paraId="7F9277CC" w14:textId="77777777" w:rsidR="00E840F1" w:rsidRDefault="00E840F1">
      <w:pPr>
        <w:rPr>
          <w:rFonts w:hint="eastAsia"/>
        </w:rPr>
      </w:pPr>
    </w:p>
    <w:p w14:paraId="05485543" w14:textId="77777777" w:rsidR="00E840F1" w:rsidRDefault="00E840F1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26B5EED7" w14:textId="77777777" w:rsidR="00E840F1" w:rsidRDefault="00E840F1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通常由辅音担任；韵母则构成了音节的主要部分，可以由元音或元音加辅音最后的总结组成；声调赋予了每个音节不同的音高模式，从而区分意义。例如，“若”字的拼音是“ruò”，它包含了声母r、韵母uo以及第四声的声调；而“三”的拼音是“sān”，有声母s、韵母an以及第一声的声调。</w:t>
      </w:r>
    </w:p>
    <w:p w14:paraId="6F3A47E6" w14:textId="77777777" w:rsidR="00E840F1" w:rsidRDefault="00E840F1">
      <w:pPr>
        <w:rPr>
          <w:rFonts w:hint="eastAsia"/>
        </w:rPr>
      </w:pPr>
    </w:p>
    <w:p w14:paraId="5933B5C2" w14:textId="77777777" w:rsidR="00E840F1" w:rsidRDefault="00E840F1">
      <w:pPr>
        <w:rPr>
          <w:rFonts w:hint="eastAsia"/>
        </w:rPr>
      </w:pPr>
      <w:r>
        <w:rPr>
          <w:rFonts w:hint="eastAsia"/>
        </w:rPr>
        <w:t>“若”与“三”的发音差异</w:t>
      </w:r>
    </w:p>
    <w:p w14:paraId="77BA7E60" w14:textId="77777777" w:rsidR="00E840F1" w:rsidRDefault="00E840F1">
      <w:pPr>
        <w:rPr>
          <w:rFonts w:hint="eastAsia"/>
        </w:rPr>
      </w:pPr>
      <w:r>
        <w:rPr>
          <w:rFonts w:hint="eastAsia"/>
        </w:rPr>
        <w:t>通过对比“若”和“三”的拼音，我们可以清晰地看到两者之间的区别。“ruò”和“sān”的不同之处在于它们的声母、韵母以及声调均不相同。这说明尽管两个字可能在外形上看似有一定的相似性，但在发音上却各自独立，并且属于完全不同的音节。因此，“若”的拼音并不是“三”的拼音节。</w:t>
      </w:r>
    </w:p>
    <w:p w14:paraId="336A8127" w14:textId="77777777" w:rsidR="00E840F1" w:rsidRDefault="00E840F1">
      <w:pPr>
        <w:rPr>
          <w:rFonts w:hint="eastAsia"/>
        </w:rPr>
      </w:pPr>
    </w:p>
    <w:p w14:paraId="6A9C5E8E" w14:textId="77777777" w:rsidR="00E840F1" w:rsidRDefault="00E840F1">
      <w:pPr>
        <w:rPr>
          <w:rFonts w:hint="eastAsia"/>
        </w:rPr>
      </w:pPr>
      <w:r>
        <w:rPr>
          <w:rFonts w:hint="eastAsia"/>
        </w:rPr>
        <w:t>拼音在语言教学中的作用</w:t>
      </w:r>
    </w:p>
    <w:p w14:paraId="5160DD94" w14:textId="77777777" w:rsidR="00E840F1" w:rsidRDefault="00E840F1">
      <w:pPr>
        <w:rPr>
          <w:rFonts w:hint="eastAsia"/>
        </w:rPr>
      </w:pPr>
      <w:r>
        <w:rPr>
          <w:rFonts w:hint="eastAsia"/>
        </w:rPr>
        <w:t>汉语拼音不仅是中国人学习普通话的有效辅助工具，对于外语学习者来说也是进入中文世界的一把钥匙。通过正确理解和使用拼音，学习者能够更加准确地模仿标准发音，提高口语表达能力。在阅读方面，拼音可以帮助初学者快速识别生僻字，增强识字量。随着科技的发展，拼音输入法也成为人们日常生活中不可或缺的一部分，极大地提高了文字录入的速度和效率。</w:t>
      </w:r>
    </w:p>
    <w:p w14:paraId="73F8E92B" w14:textId="77777777" w:rsidR="00E840F1" w:rsidRDefault="00E840F1">
      <w:pPr>
        <w:rPr>
          <w:rFonts w:hint="eastAsia"/>
        </w:rPr>
      </w:pPr>
    </w:p>
    <w:p w14:paraId="7D25F204" w14:textId="77777777" w:rsidR="00E840F1" w:rsidRDefault="00E840F1">
      <w:pPr>
        <w:rPr>
          <w:rFonts w:hint="eastAsia"/>
        </w:rPr>
      </w:pPr>
      <w:r>
        <w:rPr>
          <w:rFonts w:hint="eastAsia"/>
        </w:rPr>
        <w:t>最后的总结</w:t>
      </w:r>
    </w:p>
    <w:p w14:paraId="4A265792" w14:textId="77777777" w:rsidR="00E840F1" w:rsidRDefault="00E840F1">
      <w:pPr>
        <w:rPr>
          <w:rFonts w:hint="eastAsia"/>
        </w:rPr>
      </w:pPr>
      <w:r>
        <w:rPr>
          <w:rFonts w:hint="eastAsia"/>
        </w:rPr>
        <w:t>“若”的拼音并非“三”的拼音节，两者在声母、韵母和声调上都存在明显差异。汉语拼音作为一个完整的语音符号体系，承载着丰富的文化内涵和教育价值。无论是对于本土学习者还是国际友人而言，深入理解汉语拼音的结构和规则都是学好中文的关键一步。在这个过程中，我们不仅能够更好地掌握语言本身，还能进一步领略到中华文化的博大精深。</w:t>
      </w:r>
    </w:p>
    <w:p w14:paraId="0FDF91D7" w14:textId="77777777" w:rsidR="00E840F1" w:rsidRDefault="00E840F1">
      <w:pPr>
        <w:rPr>
          <w:rFonts w:hint="eastAsia"/>
        </w:rPr>
      </w:pPr>
    </w:p>
    <w:p w14:paraId="5C3F3785" w14:textId="77777777" w:rsidR="00E840F1" w:rsidRDefault="00E840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89E376" w14:textId="0EEAAEC3" w:rsidR="006C628F" w:rsidRDefault="006C628F"/>
    <w:sectPr w:rsidR="006C6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8F"/>
    <w:rsid w:val="006C628F"/>
    <w:rsid w:val="00866415"/>
    <w:rsid w:val="00E8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AF63C-BFBB-465E-AED4-6B090C7A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2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2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2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2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2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2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2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2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2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2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2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2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2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2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2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2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2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2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2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2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2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2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2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