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9A959" w14:textId="77777777" w:rsidR="004321E7" w:rsidRDefault="004321E7">
      <w:pPr>
        <w:rPr>
          <w:rFonts w:hint="eastAsia"/>
        </w:rPr>
      </w:pPr>
      <w:r>
        <w:rPr>
          <w:rFonts w:hint="eastAsia"/>
        </w:rPr>
        <w:t>英姿飒爽 yīng zī sà shuǎng：形容军人的风采</w:t>
      </w:r>
    </w:p>
    <w:p w14:paraId="748A0B0F" w14:textId="77777777" w:rsidR="004321E7" w:rsidRDefault="004321E7">
      <w:pPr>
        <w:rPr>
          <w:rFonts w:hint="eastAsia"/>
        </w:rPr>
      </w:pPr>
      <w:r>
        <w:rPr>
          <w:rFonts w:hint="eastAsia"/>
        </w:rPr>
        <w:t>“英姿飒爽”是一个充满活力与力量感的成语，用来描述人的精神面貌和体态特征。这个词语特别适合形容那些拥有矫健身手、坚定意志的人们，尤其是军事人员或运动员在展现他们最佳状态时所散发出来的独特魅力。它不仅仅是一种外貌上的描写，更深层次地反映了一个人的精神气质，一种能够鼓舞人心的力量。</w:t>
      </w:r>
    </w:p>
    <w:p w14:paraId="4F94808E" w14:textId="77777777" w:rsidR="004321E7" w:rsidRDefault="004321E7">
      <w:pPr>
        <w:rPr>
          <w:rFonts w:hint="eastAsia"/>
        </w:rPr>
      </w:pPr>
    </w:p>
    <w:p w14:paraId="288F8118" w14:textId="77777777" w:rsidR="004321E7" w:rsidRDefault="004321E7">
      <w:pPr>
        <w:rPr>
          <w:rFonts w:hint="eastAsia"/>
        </w:rPr>
      </w:pPr>
      <w:r>
        <w:rPr>
          <w:rFonts w:hint="eastAsia"/>
        </w:rPr>
        <w:t>历史渊源</w:t>
      </w:r>
    </w:p>
    <w:p w14:paraId="6423C80D" w14:textId="77777777" w:rsidR="004321E7" w:rsidRDefault="004321E7">
      <w:pPr>
        <w:rPr>
          <w:rFonts w:hint="eastAsia"/>
        </w:rPr>
      </w:pPr>
      <w:r>
        <w:rPr>
          <w:rFonts w:hint="eastAsia"/>
        </w:rPr>
        <w:t>从历史的角度来看，“英姿飒爽”这个词最早可以追溯到中国古代对英雄人物的赞美。在中国悠久的历史长河中，无数英勇无畏的将领和士兵为了国家的安全和荣誉而战。他们的形象常常被描绘成高大威严、气宇不凡，正是这种形象塑造了“英姿飒爽”的内涵。随着时间的发展，这个词汇逐渐成为汉语文化中的重要组成部分，广泛应用于文学作品、电影电视以及日常交流之中。</w:t>
      </w:r>
    </w:p>
    <w:p w14:paraId="67AC85E6" w14:textId="77777777" w:rsidR="004321E7" w:rsidRDefault="004321E7">
      <w:pPr>
        <w:rPr>
          <w:rFonts w:hint="eastAsia"/>
        </w:rPr>
      </w:pPr>
    </w:p>
    <w:p w14:paraId="06D16AFD" w14:textId="77777777" w:rsidR="004321E7" w:rsidRDefault="004321E7">
      <w:pPr>
        <w:rPr>
          <w:rFonts w:hint="eastAsia"/>
        </w:rPr>
      </w:pPr>
      <w:r>
        <w:rPr>
          <w:rFonts w:hint="eastAsia"/>
        </w:rPr>
        <w:t>现代意义</w:t>
      </w:r>
    </w:p>
    <w:p w14:paraId="428ED567" w14:textId="77777777" w:rsidR="004321E7" w:rsidRDefault="004321E7">
      <w:pPr>
        <w:rPr>
          <w:rFonts w:hint="eastAsia"/>
        </w:rPr>
      </w:pPr>
      <w:r>
        <w:rPr>
          <w:rFonts w:hint="eastAsia"/>
        </w:rPr>
        <w:t>进入现代社会后，“英姿飒爽”的含义得到了进一步扩展。它不再局限于军事领域，而是涵盖了所有能够展现出个人自信、勇气和决心的情境。例如，在体育赛场上，运动员们以顽强拼搏的精神迎接挑战；在职场上，专业人士凭借专业知识和技能解决问题；甚至是在日常生活里，每个人都可以通过自己的方式表现出积极向上的态度。因此，“英姿飒爽”成为了新时代人们追求的一种理想状态。</w:t>
      </w:r>
    </w:p>
    <w:p w14:paraId="467A0495" w14:textId="77777777" w:rsidR="004321E7" w:rsidRDefault="004321E7">
      <w:pPr>
        <w:rPr>
          <w:rFonts w:hint="eastAsia"/>
        </w:rPr>
      </w:pPr>
    </w:p>
    <w:p w14:paraId="14E18A5B" w14:textId="77777777" w:rsidR="004321E7" w:rsidRDefault="004321E7">
      <w:pPr>
        <w:rPr>
          <w:rFonts w:hint="eastAsia"/>
        </w:rPr>
      </w:pPr>
      <w:r>
        <w:rPr>
          <w:rFonts w:hint="eastAsia"/>
        </w:rPr>
        <w:t>艺术表达</w:t>
      </w:r>
    </w:p>
    <w:p w14:paraId="3DDD89DE" w14:textId="77777777" w:rsidR="004321E7" w:rsidRDefault="004321E7">
      <w:pPr>
        <w:rPr>
          <w:rFonts w:hint="eastAsia"/>
        </w:rPr>
      </w:pPr>
      <w:r>
        <w:rPr>
          <w:rFonts w:hint="eastAsia"/>
        </w:rPr>
        <w:t>在艺术创作方面，“英姿飒爽”也占据了一席之地。无论是绘画、雕塑还是摄影等视觉艺术形式，艺术家们都喜欢捕捉并呈现这一瞬间的美好。通过细腻的笔触或者镜头语言，将人物最动人的时刻定格下来，传递给观众正能量。在音乐和舞蹈等领域内，创作者也会用旋律和动作来诠释“英姿飒爽”，让人们感受到那份来自心底深处的力量感。</w:t>
      </w:r>
    </w:p>
    <w:p w14:paraId="2C167C53" w14:textId="77777777" w:rsidR="004321E7" w:rsidRDefault="004321E7">
      <w:pPr>
        <w:rPr>
          <w:rFonts w:hint="eastAsia"/>
        </w:rPr>
      </w:pPr>
    </w:p>
    <w:p w14:paraId="6CD0E0F2" w14:textId="77777777" w:rsidR="004321E7" w:rsidRDefault="004321E7">
      <w:pPr>
        <w:rPr>
          <w:rFonts w:hint="eastAsia"/>
        </w:rPr>
      </w:pPr>
      <w:r>
        <w:rPr>
          <w:rFonts w:hint="eastAsia"/>
        </w:rPr>
        <w:t>个人成长</w:t>
      </w:r>
    </w:p>
    <w:p w14:paraId="722C3B1B" w14:textId="77777777" w:rsidR="004321E7" w:rsidRDefault="004321E7">
      <w:pPr>
        <w:rPr>
          <w:rFonts w:hint="eastAsia"/>
        </w:rPr>
      </w:pPr>
      <w:r>
        <w:rPr>
          <w:rFonts w:hint="eastAsia"/>
        </w:rPr>
        <w:t>对于个人而言，“英姿飒爽”代表着一种自我实现的目标。每个人都有自己想要达成的梦想，在追逐梦想的过程中难免会遇到困难和挫折。然而，正是这些经历使得我们更加坚强勇敢，并且逐渐培养出了属于自己的独特风格。当我们站在人生的舞台上时，就能够以最饱满的热情去面对一切未知的事物，展现出真正的“英姿飒爽”。这不仅是对外界环境的良好适应，也是内心世界的一种升华。</w:t>
      </w:r>
    </w:p>
    <w:p w14:paraId="4A3BA93B" w14:textId="77777777" w:rsidR="004321E7" w:rsidRDefault="004321E7">
      <w:pPr>
        <w:rPr>
          <w:rFonts w:hint="eastAsia"/>
        </w:rPr>
      </w:pPr>
    </w:p>
    <w:p w14:paraId="17EF152E" w14:textId="77777777" w:rsidR="004321E7" w:rsidRDefault="004321E7">
      <w:pPr>
        <w:rPr>
          <w:rFonts w:hint="eastAsia"/>
        </w:rPr>
      </w:pPr>
      <w:r>
        <w:rPr>
          <w:rFonts w:hint="eastAsia"/>
        </w:rPr>
        <w:t>最后的总结</w:t>
      </w:r>
    </w:p>
    <w:p w14:paraId="52A73059" w14:textId="77777777" w:rsidR="004321E7" w:rsidRDefault="004321E7">
      <w:pPr>
        <w:rPr>
          <w:rFonts w:hint="eastAsia"/>
        </w:rPr>
      </w:pPr>
      <w:r>
        <w:rPr>
          <w:rFonts w:hint="eastAsia"/>
        </w:rPr>
        <w:t>“英姿飒爽”不仅仅是一个简单的成语，它承载着中华民族几千年来的智慧结晶和人文精神。无论是在古代战场还是现代生活中，这个词汇都发挥着重要的作用。它提醒着我们要始终保持积极乐观的心态，勇于迎接各种挑战，不断超越自我，最终实现人生的价值。“英姿飒爽”也是一种美好的向往，激励着一代又一代人为之奋斗不懈。</w:t>
      </w:r>
    </w:p>
    <w:p w14:paraId="7D8AA5B3" w14:textId="77777777" w:rsidR="004321E7" w:rsidRDefault="004321E7">
      <w:pPr>
        <w:rPr>
          <w:rFonts w:hint="eastAsia"/>
        </w:rPr>
      </w:pPr>
    </w:p>
    <w:p w14:paraId="6B43D4E7" w14:textId="77777777" w:rsidR="004321E7" w:rsidRDefault="004321E7">
      <w:pPr>
        <w:rPr>
          <w:rFonts w:hint="eastAsia"/>
        </w:rPr>
      </w:pPr>
      <w:r>
        <w:rPr>
          <w:rFonts w:hint="eastAsia"/>
        </w:rPr>
        <w:t>本文是由每日作文网(2345lzwz.com)为大家创作</w:t>
      </w:r>
    </w:p>
    <w:p w14:paraId="6C922FE1" w14:textId="4B03C906" w:rsidR="00D465FA" w:rsidRDefault="00D465FA"/>
    <w:sectPr w:rsidR="00D46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FA"/>
    <w:rsid w:val="004321E7"/>
    <w:rsid w:val="00D465F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824CC-09F7-4FF8-B078-8F99FD9C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5FA"/>
    <w:rPr>
      <w:rFonts w:cstheme="majorBidi"/>
      <w:color w:val="2F5496" w:themeColor="accent1" w:themeShade="BF"/>
      <w:sz w:val="28"/>
      <w:szCs w:val="28"/>
    </w:rPr>
  </w:style>
  <w:style w:type="character" w:customStyle="1" w:styleId="50">
    <w:name w:val="标题 5 字符"/>
    <w:basedOn w:val="a0"/>
    <w:link w:val="5"/>
    <w:uiPriority w:val="9"/>
    <w:semiHidden/>
    <w:rsid w:val="00D465FA"/>
    <w:rPr>
      <w:rFonts w:cstheme="majorBidi"/>
      <w:color w:val="2F5496" w:themeColor="accent1" w:themeShade="BF"/>
      <w:sz w:val="24"/>
    </w:rPr>
  </w:style>
  <w:style w:type="character" w:customStyle="1" w:styleId="60">
    <w:name w:val="标题 6 字符"/>
    <w:basedOn w:val="a0"/>
    <w:link w:val="6"/>
    <w:uiPriority w:val="9"/>
    <w:semiHidden/>
    <w:rsid w:val="00D465FA"/>
    <w:rPr>
      <w:rFonts w:cstheme="majorBidi"/>
      <w:b/>
      <w:bCs/>
      <w:color w:val="2F5496" w:themeColor="accent1" w:themeShade="BF"/>
    </w:rPr>
  </w:style>
  <w:style w:type="character" w:customStyle="1" w:styleId="70">
    <w:name w:val="标题 7 字符"/>
    <w:basedOn w:val="a0"/>
    <w:link w:val="7"/>
    <w:uiPriority w:val="9"/>
    <w:semiHidden/>
    <w:rsid w:val="00D465FA"/>
    <w:rPr>
      <w:rFonts w:cstheme="majorBidi"/>
      <w:b/>
      <w:bCs/>
      <w:color w:val="595959" w:themeColor="text1" w:themeTint="A6"/>
    </w:rPr>
  </w:style>
  <w:style w:type="character" w:customStyle="1" w:styleId="80">
    <w:name w:val="标题 8 字符"/>
    <w:basedOn w:val="a0"/>
    <w:link w:val="8"/>
    <w:uiPriority w:val="9"/>
    <w:semiHidden/>
    <w:rsid w:val="00D465FA"/>
    <w:rPr>
      <w:rFonts w:cstheme="majorBidi"/>
      <w:color w:val="595959" w:themeColor="text1" w:themeTint="A6"/>
    </w:rPr>
  </w:style>
  <w:style w:type="character" w:customStyle="1" w:styleId="90">
    <w:name w:val="标题 9 字符"/>
    <w:basedOn w:val="a0"/>
    <w:link w:val="9"/>
    <w:uiPriority w:val="9"/>
    <w:semiHidden/>
    <w:rsid w:val="00D465FA"/>
    <w:rPr>
      <w:rFonts w:eastAsiaTheme="majorEastAsia" w:cstheme="majorBidi"/>
      <w:color w:val="595959" w:themeColor="text1" w:themeTint="A6"/>
    </w:rPr>
  </w:style>
  <w:style w:type="paragraph" w:styleId="a3">
    <w:name w:val="Title"/>
    <w:basedOn w:val="a"/>
    <w:next w:val="a"/>
    <w:link w:val="a4"/>
    <w:uiPriority w:val="10"/>
    <w:qFormat/>
    <w:rsid w:val="00D46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5FA"/>
    <w:pPr>
      <w:spacing w:before="160"/>
      <w:jc w:val="center"/>
    </w:pPr>
    <w:rPr>
      <w:i/>
      <w:iCs/>
      <w:color w:val="404040" w:themeColor="text1" w:themeTint="BF"/>
    </w:rPr>
  </w:style>
  <w:style w:type="character" w:customStyle="1" w:styleId="a8">
    <w:name w:val="引用 字符"/>
    <w:basedOn w:val="a0"/>
    <w:link w:val="a7"/>
    <w:uiPriority w:val="29"/>
    <w:rsid w:val="00D465FA"/>
    <w:rPr>
      <w:i/>
      <w:iCs/>
      <w:color w:val="404040" w:themeColor="text1" w:themeTint="BF"/>
    </w:rPr>
  </w:style>
  <w:style w:type="paragraph" w:styleId="a9">
    <w:name w:val="List Paragraph"/>
    <w:basedOn w:val="a"/>
    <w:uiPriority w:val="34"/>
    <w:qFormat/>
    <w:rsid w:val="00D465FA"/>
    <w:pPr>
      <w:ind w:left="720"/>
      <w:contextualSpacing/>
    </w:pPr>
  </w:style>
  <w:style w:type="character" w:styleId="aa">
    <w:name w:val="Intense Emphasis"/>
    <w:basedOn w:val="a0"/>
    <w:uiPriority w:val="21"/>
    <w:qFormat/>
    <w:rsid w:val="00D465FA"/>
    <w:rPr>
      <w:i/>
      <w:iCs/>
      <w:color w:val="2F5496" w:themeColor="accent1" w:themeShade="BF"/>
    </w:rPr>
  </w:style>
  <w:style w:type="paragraph" w:styleId="ab">
    <w:name w:val="Intense Quote"/>
    <w:basedOn w:val="a"/>
    <w:next w:val="a"/>
    <w:link w:val="ac"/>
    <w:uiPriority w:val="30"/>
    <w:qFormat/>
    <w:rsid w:val="00D46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5FA"/>
    <w:rPr>
      <w:i/>
      <w:iCs/>
      <w:color w:val="2F5496" w:themeColor="accent1" w:themeShade="BF"/>
    </w:rPr>
  </w:style>
  <w:style w:type="character" w:styleId="ad">
    <w:name w:val="Intense Reference"/>
    <w:basedOn w:val="a0"/>
    <w:uiPriority w:val="32"/>
    <w:qFormat/>
    <w:rsid w:val="00D46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