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C121" w14:textId="77777777" w:rsidR="00CB1464" w:rsidRDefault="00CB1464">
      <w:pPr>
        <w:rPr>
          <w:rFonts w:hint="eastAsia"/>
        </w:rPr>
      </w:pPr>
      <w:r>
        <w:rPr>
          <w:rFonts w:hint="eastAsia"/>
        </w:rPr>
        <w:t>英语自然拼读规则口诀表自然拼读法（Phonics）是一种教授英语阅读和写作的方法，它通过教学生字母与发音之间的对应关系来帮助他们识别单词。为了使学习过程更加轻松有趣，很多教育者会采用一些简短易记的口诀或歌谣来辅助教学。以下是一些常用的英语自然拼读规则口诀，这些口诀能够帮助学生更好地掌握英语发音规律。</w:t>
      </w:r>
    </w:p>
    <w:p w14:paraId="460CAAF5" w14:textId="77777777" w:rsidR="00CB1464" w:rsidRDefault="00CB1464">
      <w:pPr>
        <w:rPr>
          <w:rFonts w:hint="eastAsia"/>
        </w:rPr>
      </w:pPr>
      <w:r>
        <w:rPr>
          <w:rFonts w:hint="eastAsia"/>
        </w:rPr>
        <w:t>元音字母发音口诀A says /?/ at the start, like apple, always a star.</w:t>
      </w:r>
    </w:p>
    <w:p w14:paraId="40A63360" w14:textId="77777777" w:rsidR="00CB1464" w:rsidRDefault="00CB1464">
      <w:pPr>
        <w:rPr>
          <w:rFonts w:hint="eastAsia"/>
        </w:rPr>
      </w:pPr>
      <w:r>
        <w:rPr>
          <w:rFonts w:hint="eastAsia"/>
        </w:rPr>
        <w:t>B says /b/ before you begin, like ball, be bold, and grin.</w:t>
      </w:r>
    </w:p>
    <w:p w14:paraId="00EC42BC" w14:textId="77777777" w:rsidR="00CB1464" w:rsidRDefault="00CB1464">
      <w:pPr>
        <w:rPr>
          <w:rFonts w:hint="eastAsia"/>
        </w:rPr>
      </w:pPr>
      <w:r>
        <w:rPr>
          <w:rFonts w:hint="eastAsia"/>
        </w:rPr>
        <w:t>C says /k/ like cat, catch, and cap, a crisp clap in a tap.</w:t>
      </w:r>
    </w:p>
    <w:p w14:paraId="6FE120E2" w14:textId="77777777" w:rsidR="00CB1464" w:rsidRDefault="00CB1464">
      <w:pPr>
        <w:rPr>
          <w:rFonts w:hint="eastAsia"/>
        </w:rPr>
      </w:pPr>
      <w:r>
        <w:rPr>
          <w:rFonts w:hint="eastAsia"/>
        </w:rPr>
        <w:t>D says /d/ when day is done, like dog, dance, and drum.</w:t>
      </w:r>
    </w:p>
    <w:p w14:paraId="59FE3D81" w14:textId="77777777" w:rsidR="00CB1464" w:rsidRDefault="00CB1464">
      <w:pPr>
        <w:rPr>
          <w:rFonts w:hint="eastAsia"/>
        </w:rPr>
      </w:pPr>
      <w:r>
        <w:rPr>
          <w:rFonts w:hint="eastAsia"/>
        </w:rPr>
        <w:t>E says /e/ as in egg, elephant, elf, and edge.</w:t>
      </w:r>
    </w:p>
    <w:p w14:paraId="1BC38105" w14:textId="77777777" w:rsidR="00CB1464" w:rsidRDefault="00CB1464">
      <w:pPr>
        <w:rPr>
          <w:rFonts w:hint="eastAsia"/>
        </w:rPr>
      </w:pPr>
      <w:r>
        <w:rPr>
          <w:rFonts w:hint="eastAsia"/>
        </w:rPr>
        <w:t>F says /f/ for fun, find, and fast, a flash that lasts.</w:t>
      </w:r>
    </w:p>
    <w:p w14:paraId="4690240B" w14:textId="77777777" w:rsidR="00CB1464" w:rsidRDefault="00CB1464">
      <w:pPr>
        <w:rPr>
          <w:rFonts w:hint="eastAsia"/>
        </w:rPr>
      </w:pPr>
      <w:r>
        <w:rPr>
          <w:rFonts w:hint="eastAsia"/>
        </w:rPr>
        <w:t>G says /g/ as in goat, game, and ghost, a gusty boast.</w:t>
      </w:r>
    </w:p>
    <w:p w14:paraId="42451ED9" w14:textId="77777777" w:rsidR="00CB1464" w:rsidRDefault="00CB1464">
      <w:pPr>
        <w:rPr>
          <w:rFonts w:hint="eastAsia"/>
        </w:rPr>
      </w:pPr>
      <w:r>
        <w:rPr>
          <w:rFonts w:hint="eastAsia"/>
        </w:rPr>
        <w:t>H says /h/ as in hat, help, and hop, a hearty stop.</w:t>
      </w:r>
    </w:p>
    <w:p w14:paraId="27C6CEBF" w14:textId="77777777" w:rsidR="00CB1464" w:rsidRDefault="00CB1464">
      <w:pPr>
        <w:rPr>
          <w:rFonts w:hint="eastAsia"/>
        </w:rPr>
      </w:pPr>
      <w:r>
        <w:rPr>
          <w:rFonts w:hint="eastAsia"/>
        </w:rPr>
        <w:t>I says /?/ in it, in ink, in ill, in it.</w:t>
      </w:r>
    </w:p>
    <w:p w14:paraId="4F596EA5" w14:textId="77777777" w:rsidR="00CB1464" w:rsidRDefault="00CB1464">
      <w:pPr>
        <w:rPr>
          <w:rFonts w:hint="eastAsia"/>
        </w:rPr>
      </w:pPr>
      <w:r>
        <w:rPr>
          <w:rFonts w:hint="eastAsia"/>
        </w:rPr>
        <w:t>J says /d?/ just jump, just jive, just jazz, just jive.</w:t>
      </w:r>
    </w:p>
    <w:p w14:paraId="72863E83" w14:textId="77777777" w:rsidR="00CB1464" w:rsidRDefault="00CB1464">
      <w:pPr>
        <w:rPr>
          <w:rFonts w:hint="eastAsia"/>
        </w:rPr>
      </w:pPr>
      <w:r>
        <w:rPr>
          <w:rFonts w:hint="eastAsia"/>
        </w:rPr>
        <w:t>K says /k/ like kite, king, and kick, a keen trick.</w:t>
      </w:r>
    </w:p>
    <w:p w14:paraId="49BA80D2" w14:textId="77777777" w:rsidR="00CB1464" w:rsidRDefault="00CB1464">
      <w:pPr>
        <w:rPr>
          <w:rFonts w:hint="eastAsia"/>
        </w:rPr>
      </w:pPr>
      <w:r>
        <w:rPr>
          <w:rFonts w:hint="eastAsia"/>
        </w:rPr>
        <w:t>L says /l/ like lion, like love, like laugh, like live.</w:t>
      </w:r>
    </w:p>
    <w:p w14:paraId="2096E110" w14:textId="77777777" w:rsidR="00CB1464" w:rsidRDefault="00CB1464">
      <w:pPr>
        <w:rPr>
          <w:rFonts w:hint="eastAsia"/>
        </w:rPr>
      </w:pPr>
      <w:r>
        <w:rPr>
          <w:rFonts w:hint="eastAsia"/>
        </w:rPr>
        <w:t>M says /m/ like monkey, make, and mum, a mighty sum.</w:t>
      </w:r>
    </w:p>
    <w:p w14:paraId="07731FD5" w14:textId="77777777" w:rsidR="00CB1464" w:rsidRDefault="00CB1464">
      <w:pPr>
        <w:rPr>
          <w:rFonts w:hint="eastAsia"/>
        </w:rPr>
      </w:pPr>
      <w:r>
        <w:rPr>
          <w:rFonts w:hint="eastAsia"/>
        </w:rPr>
        <w:t>N says /n/ as in nut, nice, and night, a neat sight.</w:t>
      </w:r>
    </w:p>
    <w:p w14:paraId="146D8598" w14:textId="77777777" w:rsidR="00CB1464" w:rsidRDefault="00CB1464">
      <w:pPr>
        <w:rPr>
          <w:rFonts w:hint="eastAsia"/>
        </w:rPr>
      </w:pPr>
      <w:r>
        <w:rPr>
          <w:rFonts w:hint="eastAsia"/>
        </w:rPr>
        <w:t>O says /?/ or /o?/, open, over, and old, a bold hold.</w:t>
      </w:r>
    </w:p>
    <w:p w14:paraId="5A8646A5" w14:textId="77777777" w:rsidR="00CB1464" w:rsidRDefault="00CB1464">
      <w:pPr>
        <w:rPr>
          <w:rFonts w:hint="eastAsia"/>
        </w:rPr>
      </w:pPr>
      <w:r>
        <w:rPr>
          <w:rFonts w:hint="eastAsia"/>
        </w:rPr>
        <w:t>P says /p/ as in pen, pet, and pig, a peaceful rig.</w:t>
      </w:r>
    </w:p>
    <w:p w14:paraId="4DBCA673" w14:textId="77777777" w:rsidR="00CB1464" w:rsidRDefault="00CB1464">
      <w:pPr>
        <w:rPr>
          <w:rFonts w:hint="eastAsia"/>
        </w:rPr>
      </w:pPr>
      <w:r>
        <w:rPr>
          <w:rFonts w:hint="eastAsia"/>
        </w:rPr>
        <w:t>Q says /kw/ as in queen, quick, and quack, a quirky track.</w:t>
      </w:r>
    </w:p>
    <w:p w14:paraId="17A86162" w14:textId="77777777" w:rsidR="00CB1464" w:rsidRDefault="00CB1464">
      <w:pPr>
        <w:rPr>
          <w:rFonts w:hint="eastAsia"/>
        </w:rPr>
      </w:pPr>
      <w:r>
        <w:rPr>
          <w:rFonts w:hint="eastAsia"/>
        </w:rPr>
        <w:t>R says /r/ as in rat, run, and red, a rough thread.</w:t>
      </w:r>
    </w:p>
    <w:p w14:paraId="4560BE21" w14:textId="77777777" w:rsidR="00CB1464" w:rsidRDefault="00CB1464">
      <w:pPr>
        <w:rPr>
          <w:rFonts w:hint="eastAsia"/>
        </w:rPr>
      </w:pPr>
      <w:r>
        <w:rPr>
          <w:rFonts w:hint="eastAsia"/>
        </w:rPr>
        <w:t>S says /s/ as in sun, sing, and sit, a swift bit.</w:t>
      </w:r>
    </w:p>
    <w:p w14:paraId="3BB0074F" w14:textId="77777777" w:rsidR="00CB1464" w:rsidRDefault="00CB1464">
      <w:pPr>
        <w:rPr>
          <w:rFonts w:hint="eastAsia"/>
        </w:rPr>
      </w:pPr>
      <w:r>
        <w:rPr>
          <w:rFonts w:hint="eastAsia"/>
        </w:rPr>
        <w:t>T says /t/ as in top, tell, and test, a terse rest.</w:t>
      </w:r>
    </w:p>
    <w:p w14:paraId="57DE5A71" w14:textId="77777777" w:rsidR="00CB1464" w:rsidRDefault="00CB1464">
      <w:pPr>
        <w:rPr>
          <w:rFonts w:hint="eastAsia"/>
        </w:rPr>
      </w:pPr>
      <w:r>
        <w:rPr>
          <w:rFonts w:hint="eastAsia"/>
        </w:rPr>
        <w:t>U says /?/ or /ju?/, under, up, and us, a sturdy bus.</w:t>
      </w:r>
    </w:p>
    <w:p w14:paraId="309CC1A0" w14:textId="77777777" w:rsidR="00CB1464" w:rsidRDefault="00CB1464">
      <w:pPr>
        <w:rPr>
          <w:rFonts w:hint="eastAsia"/>
        </w:rPr>
      </w:pPr>
      <w:r>
        <w:rPr>
          <w:rFonts w:hint="eastAsia"/>
        </w:rPr>
        <w:t>V says /v/ as in van, vest, and very, a vivid ferry.</w:t>
      </w:r>
    </w:p>
    <w:p w14:paraId="51CE786A" w14:textId="77777777" w:rsidR="00CB1464" w:rsidRDefault="00CB1464">
      <w:pPr>
        <w:rPr>
          <w:rFonts w:hint="eastAsia"/>
        </w:rPr>
      </w:pPr>
      <w:r>
        <w:rPr>
          <w:rFonts w:hint="eastAsia"/>
        </w:rPr>
        <w:t>W says /w/ as in water, win, and walk, a wide talk.</w:t>
      </w:r>
    </w:p>
    <w:p w14:paraId="68E1DA9E" w14:textId="77777777" w:rsidR="00CB1464" w:rsidRDefault="00CB1464">
      <w:pPr>
        <w:rPr>
          <w:rFonts w:hint="eastAsia"/>
        </w:rPr>
      </w:pPr>
      <w:r>
        <w:rPr>
          <w:rFonts w:hint="eastAsia"/>
        </w:rPr>
        <w:t>X says /ks/ as in box, fix, and six, a complex mix.</w:t>
      </w:r>
    </w:p>
    <w:p w14:paraId="2168E24C" w14:textId="77777777" w:rsidR="00CB1464" w:rsidRDefault="00CB1464">
      <w:pPr>
        <w:rPr>
          <w:rFonts w:hint="eastAsia"/>
        </w:rPr>
      </w:pPr>
      <w:r>
        <w:rPr>
          <w:rFonts w:hint="eastAsia"/>
        </w:rPr>
        <w:t>Y says /j/ or /i?/, yes, yellow, and fly, a slyly high.</w:t>
      </w:r>
    </w:p>
    <w:p w14:paraId="10569ADB" w14:textId="77777777" w:rsidR="00CB1464" w:rsidRDefault="00CB1464">
      <w:pPr>
        <w:rPr>
          <w:rFonts w:hint="eastAsia"/>
        </w:rPr>
      </w:pPr>
      <w:r>
        <w:rPr>
          <w:rFonts w:hint="eastAsia"/>
        </w:rPr>
        <w:t>Z says /z/ as in zip, zebra, and zoo, a buzzing crew.</w:t>
      </w:r>
    </w:p>
    <w:p w14:paraId="671D3965" w14:textId="77777777" w:rsidR="00CB1464" w:rsidRDefault="00CB1464">
      <w:pPr>
        <w:rPr>
          <w:rFonts w:hint="eastAsia"/>
        </w:rPr>
      </w:pPr>
      <w:r>
        <w:rPr>
          <w:rFonts w:hint="eastAsia"/>
        </w:rPr>
        <w:t>辅音组合发音口诀Bl and br bring blue and brown, cl and cr create clear and crown.</w:t>
      </w:r>
    </w:p>
    <w:p w14:paraId="2EFEFA72" w14:textId="77777777" w:rsidR="00CB1464" w:rsidRDefault="00CB1464">
      <w:pPr>
        <w:rPr>
          <w:rFonts w:hint="eastAsia"/>
        </w:rPr>
      </w:pPr>
      <w:r>
        <w:rPr>
          <w:rFonts w:hint="eastAsia"/>
        </w:rPr>
        <w:t>Dr and dw drive dry and drew, fl and fr foster free and from.</w:t>
      </w:r>
    </w:p>
    <w:p w14:paraId="0FA51E44" w14:textId="77777777" w:rsidR="00CB1464" w:rsidRDefault="00CB1464">
      <w:pPr>
        <w:rPr>
          <w:rFonts w:hint="eastAsia"/>
        </w:rPr>
      </w:pPr>
      <w:r>
        <w:rPr>
          <w:rFonts w:hint="eastAsia"/>
        </w:rPr>
        <w:t>Gl and gr give glad and grand, pl and pr plant proud plans and praise.</w:t>
      </w:r>
    </w:p>
    <w:p w14:paraId="03F84B7A" w14:textId="77777777" w:rsidR="00CB1464" w:rsidRDefault="00CB1464">
      <w:pPr>
        <w:rPr>
          <w:rFonts w:hint="eastAsia"/>
        </w:rPr>
      </w:pPr>
      <w:r>
        <w:rPr>
          <w:rFonts w:hint="eastAsia"/>
        </w:rPr>
        <w:t>Sl and sm slide smooth, sn and sp snap shut, spin and split.</w:t>
      </w:r>
    </w:p>
    <w:p w14:paraId="72B5621F" w14:textId="77777777" w:rsidR="00CB1464" w:rsidRDefault="00CB1464">
      <w:pPr>
        <w:rPr>
          <w:rFonts w:hint="eastAsia"/>
        </w:rPr>
      </w:pPr>
      <w:r>
        <w:rPr>
          <w:rFonts w:hint="eastAsia"/>
        </w:rPr>
        <w:t>Sw and st swing still, sw and sc switch such, sk and sh show sharp.</w:t>
      </w:r>
    </w:p>
    <w:p w14:paraId="24D5607B" w14:textId="77777777" w:rsidR="00CB1464" w:rsidRDefault="00CB1464">
      <w:pPr>
        <w:rPr>
          <w:rFonts w:hint="eastAsia"/>
        </w:rPr>
      </w:pPr>
      <w:r>
        <w:rPr>
          <w:rFonts w:hint="eastAsia"/>
        </w:rPr>
        <w:t>Th and wh think white, ch and ph chair phone, ng and nk sing pink.</w:t>
      </w:r>
    </w:p>
    <w:p w14:paraId="2CCA5789" w14:textId="77777777" w:rsidR="00CB1464" w:rsidRDefault="00CB1464">
      <w:pPr>
        <w:rPr>
          <w:rFonts w:hint="eastAsia"/>
        </w:rPr>
      </w:pPr>
      <w:r>
        <w:rPr>
          <w:rFonts w:hint="eastAsia"/>
        </w:rPr>
        <w:t>双元音发音口诀Ai and ay aim away, ee and ea see sea, oo and ou cool soup.</w:t>
      </w:r>
    </w:p>
    <w:p w14:paraId="743A92E5" w14:textId="77777777" w:rsidR="00CB1464" w:rsidRDefault="00CB1464">
      <w:pPr>
        <w:rPr>
          <w:rFonts w:hint="eastAsia"/>
        </w:rPr>
      </w:pPr>
      <w:r>
        <w:rPr>
          <w:rFonts w:hint="eastAsia"/>
        </w:rPr>
        <w:t>Oi and oy oil boy, aw and au saw saw, ir and er bird her.</w:t>
      </w:r>
    </w:p>
    <w:p w14:paraId="6DCB9270" w14:textId="77777777" w:rsidR="00CB1464" w:rsidRDefault="00CB1464">
      <w:pPr>
        <w:rPr>
          <w:rFonts w:hint="eastAsia"/>
        </w:rPr>
      </w:pPr>
      <w:r>
        <w:rPr>
          <w:rFonts w:hint="eastAsia"/>
        </w:rPr>
        <w:t>Ur and or turn for, ar and al car all, ie and igh tie high.</w:t>
      </w:r>
    </w:p>
    <w:p w14:paraId="4C30FF18" w14:textId="77777777" w:rsidR="00CB1464" w:rsidRDefault="00CB1464">
      <w:pPr>
        <w:rPr>
          <w:rFonts w:hint="eastAsia"/>
        </w:rPr>
      </w:pPr>
      <w:r>
        <w:rPr>
          <w:rFonts w:hint="eastAsia"/>
        </w:rPr>
        <w:t>Ow and ou now out, eu and ew few new, ae and ei weight eight.</w:t>
      </w:r>
    </w:p>
    <w:p w14:paraId="1EC61784" w14:textId="77777777" w:rsidR="00CB1464" w:rsidRDefault="00CB1464">
      <w:pPr>
        <w:rPr>
          <w:rFonts w:hint="eastAsia"/>
        </w:rPr>
      </w:pPr>
      <w:r>
        <w:rPr>
          <w:rFonts w:hint="eastAsia"/>
        </w:rPr>
        <w:t>特殊字母组合发音口诀Si and ti say /?/ in vision and nation, ci and si say /s/ in special and session.</w:t>
      </w:r>
    </w:p>
    <w:p w14:paraId="19A48922" w14:textId="77777777" w:rsidR="00CB1464" w:rsidRDefault="00CB1464">
      <w:pPr>
        <w:rPr>
          <w:rFonts w:hint="eastAsia"/>
        </w:rPr>
      </w:pPr>
      <w:r>
        <w:rPr>
          <w:rFonts w:hint="eastAsia"/>
        </w:rPr>
        <w:t>Gi and di say /d?/ in giant and soldier, gu and gi say /g/ in guess and gift.</w:t>
      </w:r>
    </w:p>
    <w:p w14:paraId="6B2A77DF" w14:textId="77777777" w:rsidR="00CB1464" w:rsidRDefault="00CB1464">
      <w:pPr>
        <w:rPr>
          <w:rFonts w:hint="eastAsia"/>
        </w:rPr>
      </w:pPr>
      <w:r>
        <w:rPr>
          <w:rFonts w:hint="eastAsia"/>
        </w:rPr>
        <w:t>Ch and tch say /t?/ in church and catch, sh and ss say /?/ in wish and sure.</w:t>
      </w:r>
    </w:p>
    <w:p w14:paraId="20DC1938" w14:textId="77777777" w:rsidR="00CB1464" w:rsidRDefault="00CB1464">
      <w:pPr>
        <w:rPr>
          <w:rFonts w:hint="eastAsia"/>
        </w:rPr>
      </w:pPr>
      <w:r>
        <w:rPr>
          <w:rFonts w:hint="eastAsia"/>
        </w:rPr>
        <w:t>Kn and gn say /n/ in know and sign, wr and mb say /r/ and /m/ in write and comb.</w:t>
      </w:r>
    </w:p>
    <w:p w14:paraId="0ABA7512" w14:textId="77777777" w:rsidR="00CB1464" w:rsidRDefault="00CB1464">
      <w:pPr>
        <w:rPr>
          <w:rFonts w:hint="eastAsia"/>
        </w:rPr>
      </w:pPr>
      <w:r>
        <w:rPr>
          <w:rFonts w:hint="eastAsia"/>
        </w:rPr>
        <w:t>最后的总结通过上述口诀的学习，学生们可以更加容易地记住各种英语字母和字母组合的发音规则。自然拼读不仅有助于提高学生的阅读能力，还能够促进他们的口语表达。希望这些口诀能够成为孩子们学习英语路上的好帮手。</w:t>
      </w:r>
    </w:p>
    <w:p w14:paraId="165CEF7A" w14:textId="77777777" w:rsidR="00CB1464" w:rsidRDefault="00CB1464">
      <w:pPr>
        <w:rPr>
          <w:rFonts w:hint="eastAsia"/>
        </w:rPr>
      </w:pPr>
    </w:p>
    <w:p w14:paraId="0B5876F1" w14:textId="77777777" w:rsidR="00CB1464" w:rsidRDefault="00CB1464">
      <w:pPr>
        <w:rPr>
          <w:rFonts w:hint="eastAsia"/>
        </w:rPr>
      </w:pPr>
    </w:p>
    <w:p w14:paraId="7A3A8A0B" w14:textId="77777777" w:rsidR="00CB1464" w:rsidRDefault="00CB1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591EC" w14:textId="5BD7A0A4" w:rsidR="00E92C16" w:rsidRDefault="00E92C16"/>
    <w:sectPr w:rsidR="00E9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16"/>
    <w:rsid w:val="008A4D3E"/>
    <w:rsid w:val="00CB1464"/>
    <w:rsid w:val="00E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87E97-F3B2-4B75-A1EB-963035D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