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6DE14" w14:textId="77777777" w:rsidR="0050244E" w:rsidRDefault="0050244E">
      <w:pPr>
        <w:rPr>
          <w:rFonts w:hint="eastAsia"/>
        </w:rPr>
      </w:pPr>
      <w:r>
        <w:rPr>
          <w:rFonts w:hint="eastAsia"/>
        </w:rPr>
        <w:t>Yíng Guāng Bǐ de Jī Běn Xiànɡ Jiè荧光笔，作为日常学习与工作中不可或缺的一种文具，以其独特的色彩和醒目的效果，帮助人们在大量信息中快速区分重点。它们通常使用一种能够在自然光下显现鲜艳颜色，并且在黑光（紫外线）下会发出明亮荧光的特殊墨水。荧光笔的笔尖设计多样，可以根据不同的使用需求选择不同粗细的笔头。</w:t>
      </w:r>
    </w:p>
    <w:p w14:paraId="1C1D8B7E" w14:textId="77777777" w:rsidR="0050244E" w:rsidRDefault="0050244E">
      <w:pPr>
        <w:rPr>
          <w:rFonts w:hint="eastAsia"/>
        </w:rPr>
      </w:pPr>
      <w:r>
        <w:rPr>
          <w:rFonts w:hint="eastAsia"/>
        </w:rPr>
        <w:t>Yíng Guāng Bǐ de Fā Mínɡ Yǔ Fǎnɡ Zhì荧光笔的历史可以追溯到20世纪初，但直到20世纪60年代，随着化学技术的发展，才真正开始普及。最早的荧光笔墨水并不如今天这般持久和鲜艳，随着时间推移，墨水的配方得到了改进，使得现在的荧光笔能够提供更加稳定和持久的颜色表现。荧光笔最初主要用于科学实验中的标记，后来逐渐扩展到了商业、教育等领域。</w:t>
      </w:r>
    </w:p>
    <w:p w14:paraId="3747571F" w14:textId="77777777" w:rsidR="0050244E" w:rsidRDefault="0050244E">
      <w:pPr>
        <w:rPr>
          <w:rFonts w:hint="eastAsia"/>
        </w:rPr>
      </w:pPr>
      <w:r>
        <w:rPr>
          <w:rFonts w:hint="eastAsia"/>
        </w:rPr>
        <w:t>Yíng Guāng Bǐ de Zhì Zuò Cái Liào Yǔ Gōng Yì荧光笔的制造材料主要包括塑料外壳、纤维或尼龙笔尖以及含有荧光剂的墨水。这些材料的选择不仅要考虑书写流畅性和色彩持久性，还要注重环保性能。现代荧光笔往往采用可回收材料制作，并且墨水中不含对环境有害的物质。为了满足不同用户的需求，制造商还不断推出各种创新设计，比如可擦除墨水、无味墨水等。</w:t>
      </w:r>
    </w:p>
    <w:p w14:paraId="02FD3AB6" w14:textId="77777777" w:rsidR="0050244E" w:rsidRDefault="0050244E">
      <w:pPr>
        <w:rPr>
          <w:rFonts w:hint="eastAsia"/>
        </w:rPr>
      </w:pPr>
      <w:r>
        <w:rPr>
          <w:rFonts w:hint="eastAsia"/>
        </w:rPr>
        <w:t>Yíng Guāng Bǐ de Yìng Yòng Lǐng Yù从学生标注课本和笔记，到设计师绘制草图；从办公室文件分类，到艺术家创作作品——荧光笔的应用几乎涵盖了所有需要标记和强调的场合。它不仅是一种实用工具，有时也成为了表达个性的艺术品。随着数字化时代的到来，虽然电子荧光笔和高亮功能在电子设备上变得越来越普遍，但实体荧光笔仍然以其不可替代的手感和即时可用性保持着一定的市场份额。</w:t>
      </w:r>
    </w:p>
    <w:p w14:paraId="517DC0BE" w14:textId="77777777" w:rsidR="0050244E" w:rsidRDefault="0050244E">
      <w:pPr>
        <w:rPr>
          <w:rFonts w:hint="eastAsia"/>
        </w:rPr>
      </w:pPr>
      <w:r>
        <w:rPr>
          <w:rFonts w:hint="eastAsia"/>
        </w:rPr>
        <w:t>Jié Lù Yíng Guāng Bǐ de Wèi Lái Fā Zhǎn展望未来，随着可持续发展观念深入人心，以及科技的进步，荧光笔将朝着更加环保、健康的方向发展。新材料的应用、新工艺的研发都将推动荧光笔行业向着更高品质迈进。结合数字技术，未来的荧光笔可能会拥有更多智能化的功能，比如与智能设备连接，实现即时同步数据等功能，从而更好地服务于人们的日常生活和工作学习。</w:t>
      </w:r>
    </w:p>
    <w:p w14:paraId="30735BF4" w14:textId="77777777" w:rsidR="0050244E" w:rsidRDefault="0050244E">
      <w:pPr>
        <w:rPr>
          <w:rFonts w:hint="eastAsia"/>
        </w:rPr>
      </w:pPr>
    </w:p>
    <w:p w14:paraId="13B8242E" w14:textId="6058243F" w:rsidR="00C15A47" w:rsidRDefault="00C15A47"/>
    <w:sectPr w:rsidR="00C15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47"/>
    <w:rsid w:val="00332454"/>
    <w:rsid w:val="0050244E"/>
    <w:rsid w:val="00C1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C4A57-4065-4C29-B0CB-A0B4919C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A47"/>
    <w:rPr>
      <w:rFonts w:cstheme="majorBidi"/>
      <w:color w:val="2F5496" w:themeColor="accent1" w:themeShade="BF"/>
      <w:sz w:val="28"/>
      <w:szCs w:val="28"/>
    </w:rPr>
  </w:style>
  <w:style w:type="character" w:customStyle="1" w:styleId="50">
    <w:name w:val="标题 5 字符"/>
    <w:basedOn w:val="a0"/>
    <w:link w:val="5"/>
    <w:uiPriority w:val="9"/>
    <w:semiHidden/>
    <w:rsid w:val="00C15A47"/>
    <w:rPr>
      <w:rFonts w:cstheme="majorBidi"/>
      <w:color w:val="2F5496" w:themeColor="accent1" w:themeShade="BF"/>
      <w:sz w:val="24"/>
    </w:rPr>
  </w:style>
  <w:style w:type="character" w:customStyle="1" w:styleId="60">
    <w:name w:val="标题 6 字符"/>
    <w:basedOn w:val="a0"/>
    <w:link w:val="6"/>
    <w:uiPriority w:val="9"/>
    <w:semiHidden/>
    <w:rsid w:val="00C15A47"/>
    <w:rPr>
      <w:rFonts w:cstheme="majorBidi"/>
      <w:b/>
      <w:bCs/>
      <w:color w:val="2F5496" w:themeColor="accent1" w:themeShade="BF"/>
    </w:rPr>
  </w:style>
  <w:style w:type="character" w:customStyle="1" w:styleId="70">
    <w:name w:val="标题 7 字符"/>
    <w:basedOn w:val="a0"/>
    <w:link w:val="7"/>
    <w:uiPriority w:val="9"/>
    <w:semiHidden/>
    <w:rsid w:val="00C15A47"/>
    <w:rPr>
      <w:rFonts w:cstheme="majorBidi"/>
      <w:b/>
      <w:bCs/>
      <w:color w:val="595959" w:themeColor="text1" w:themeTint="A6"/>
    </w:rPr>
  </w:style>
  <w:style w:type="character" w:customStyle="1" w:styleId="80">
    <w:name w:val="标题 8 字符"/>
    <w:basedOn w:val="a0"/>
    <w:link w:val="8"/>
    <w:uiPriority w:val="9"/>
    <w:semiHidden/>
    <w:rsid w:val="00C15A47"/>
    <w:rPr>
      <w:rFonts w:cstheme="majorBidi"/>
      <w:color w:val="595959" w:themeColor="text1" w:themeTint="A6"/>
    </w:rPr>
  </w:style>
  <w:style w:type="character" w:customStyle="1" w:styleId="90">
    <w:name w:val="标题 9 字符"/>
    <w:basedOn w:val="a0"/>
    <w:link w:val="9"/>
    <w:uiPriority w:val="9"/>
    <w:semiHidden/>
    <w:rsid w:val="00C15A47"/>
    <w:rPr>
      <w:rFonts w:eastAsiaTheme="majorEastAsia" w:cstheme="majorBidi"/>
      <w:color w:val="595959" w:themeColor="text1" w:themeTint="A6"/>
    </w:rPr>
  </w:style>
  <w:style w:type="paragraph" w:styleId="a3">
    <w:name w:val="Title"/>
    <w:basedOn w:val="a"/>
    <w:next w:val="a"/>
    <w:link w:val="a4"/>
    <w:uiPriority w:val="10"/>
    <w:qFormat/>
    <w:rsid w:val="00C15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A47"/>
    <w:pPr>
      <w:spacing w:before="160"/>
      <w:jc w:val="center"/>
    </w:pPr>
    <w:rPr>
      <w:i/>
      <w:iCs/>
      <w:color w:val="404040" w:themeColor="text1" w:themeTint="BF"/>
    </w:rPr>
  </w:style>
  <w:style w:type="character" w:customStyle="1" w:styleId="a8">
    <w:name w:val="引用 字符"/>
    <w:basedOn w:val="a0"/>
    <w:link w:val="a7"/>
    <w:uiPriority w:val="29"/>
    <w:rsid w:val="00C15A47"/>
    <w:rPr>
      <w:i/>
      <w:iCs/>
      <w:color w:val="404040" w:themeColor="text1" w:themeTint="BF"/>
    </w:rPr>
  </w:style>
  <w:style w:type="paragraph" w:styleId="a9">
    <w:name w:val="List Paragraph"/>
    <w:basedOn w:val="a"/>
    <w:uiPriority w:val="34"/>
    <w:qFormat/>
    <w:rsid w:val="00C15A47"/>
    <w:pPr>
      <w:ind w:left="720"/>
      <w:contextualSpacing/>
    </w:pPr>
  </w:style>
  <w:style w:type="character" w:styleId="aa">
    <w:name w:val="Intense Emphasis"/>
    <w:basedOn w:val="a0"/>
    <w:uiPriority w:val="21"/>
    <w:qFormat/>
    <w:rsid w:val="00C15A47"/>
    <w:rPr>
      <w:i/>
      <w:iCs/>
      <w:color w:val="2F5496" w:themeColor="accent1" w:themeShade="BF"/>
    </w:rPr>
  </w:style>
  <w:style w:type="paragraph" w:styleId="ab">
    <w:name w:val="Intense Quote"/>
    <w:basedOn w:val="a"/>
    <w:next w:val="a"/>
    <w:link w:val="ac"/>
    <w:uiPriority w:val="30"/>
    <w:qFormat/>
    <w:rsid w:val="00C15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A47"/>
    <w:rPr>
      <w:i/>
      <w:iCs/>
      <w:color w:val="2F5496" w:themeColor="accent1" w:themeShade="BF"/>
    </w:rPr>
  </w:style>
  <w:style w:type="character" w:styleId="ad">
    <w:name w:val="Intense Reference"/>
    <w:basedOn w:val="a0"/>
    <w:uiPriority w:val="32"/>
    <w:qFormat/>
    <w:rsid w:val="00C15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