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1819" w14:textId="77777777" w:rsidR="00F956E7" w:rsidRDefault="00F956E7">
      <w:pPr>
        <w:rPr>
          <w:rFonts w:hint="eastAsia"/>
        </w:rPr>
      </w:pPr>
    </w:p>
    <w:p w14:paraId="13D11C2D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萝的拼音怎么拼写</w:t>
      </w:r>
    </w:p>
    <w:p w14:paraId="2A9B0548" w14:textId="77777777" w:rsidR="00F956E7" w:rsidRDefault="00F956E7">
      <w:pPr>
        <w:rPr>
          <w:rFonts w:hint="eastAsia"/>
        </w:rPr>
      </w:pPr>
    </w:p>
    <w:p w14:paraId="1294B827" w14:textId="77777777" w:rsidR="00F956E7" w:rsidRDefault="00F956E7">
      <w:pPr>
        <w:rPr>
          <w:rFonts w:hint="eastAsia"/>
        </w:rPr>
      </w:pPr>
    </w:p>
    <w:p w14:paraId="5E7387D7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“萝”字在汉语拼音中的拼写是“luo”。汉语拼音是一种基于拉丁字母的汉语语音表示法，它是中国官方推广的汉字注音工具，主要用于帮助学习者正确发音以及汉语作为第二语言的教学。拼音不仅对于初学者来说是一个非常重要的学习工具，而且对于提高普通人的汉字读写能力也有着不可替代的作用。</w:t>
      </w:r>
    </w:p>
    <w:p w14:paraId="5BCBCFAA" w14:textId="77777777" w:rsidR="00F956E7" w:rsidRDefault="00F956E7">
      <w:pPr>
        <w:rPr>
          <w:rFonts w:hint="eastAsia"/>
        </w:rPr>
      </w:pPr>
    </w:p>
    <w:p w14:paraId="273CCA99" w14:textId="77777777" w:rsidR="00F956E7" w:rsidRDefault="00F956E7">
      <w:pPr>
        <w:rPr>
          <w:rFonts w:hint="eastAsia"/>
        </w:rPr>
      </w:pPr>
    </w:p>
    <w:p w14:paraId="27E85AEE" w14:textId="77777777" w:rsidR="00F956E7" w:rsidRDefault="00F956E7">
      <w:pPr>
        <w:rPr>
          <w:rFonts w:hint="eastAsia"/>
        </w:rPr>
      </w:pPr>
    </w:p>
    <w:p w14:paraId="355EF794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“萝”的发音特点</w:t>
      </w:r>
    </w:p>
    <w:p w14:paraId="729F7658" w14:textId="77777777" w:rsidR="00F956E7" w:rsidRDefault="00F956E7">
      <w:pPr>
        <w:rPr>
          <w:rFonts w:hint="eastAsia"/>
        </w:rPr>
      </w:pPr>
    </w:p>
    <w:p w14:paraId="1AF9F4DF" w14:textId="77777777" w:rsidR="00F956E7" w:rsidRDefault="00F956E7">
      <w:pPr>
        <w:rPr>
          <w:rFonts w:hint="eastAsia"/>
        </w:rPr>
      </w:pPr>
    </w:p>
    <w:p w14:paraId="21F28FD3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在发“luo”这个音时，首先需要发出清晰的“l”声，这是一个舌边音，即舌尖轻轻触碰上齿龈，气流从舌头两侧通过。接着，迅速过渡到“uo”的发音，这里需要注意的是，“uo”并不是“u”和“o”两个音素简单相加的结果，而是一个复合元音，发音时嘴唇先圆后扁，声音由闭合逐渐开放。整体而言，“luo”的发音要求口腔打开，气息平稳，确保音节连贯自然。</w:t>
      </w:r>
    </w:p>
    <w:p w14:paraId="7A87F2B8" w14:textId="77777777" w:rsidR="00F956E7" w:rsidRDefault="00F956E7">
      <w:pPr>
        <w:rPr>
          <w:rFonts w:hint="eastAsia"/>
        </w:rPr>
      </w:pPr>
    </w:p>
    <w:p w14:paraId="1B72F03C" w14:textId="77777777" w:rsidR="00F956E7" w:rsidRDefault="00F956E7">
      <w:pPr>
        <w:rPr>
          <w:rFonts w:hint="eastAsia"/>
        </w:rPr>
      </w:pPr>
    </w:p>
    <w:p w14:paraId="2492D63F" w14:textId="77777777" w:rsidR="00F956E7" w:rsidRDefault="00F956E7">
      <w:pPr>
        <w:rPr>
          <w:rFonts w:hint="eastAsia"/>
        </w:rPr>
      </w:pPr>
    </w:p>
    <w:p w14:paraId="0991443D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“萝”字的意义与应用</w:t>
      </w:r>
    </w:p>
    <w:p w14:paraId="2EF01600" w14:textId="77777777" w:rsidR="00F956E7" w:rsidRDefault="00F956E7">
      <w:pPr>
        <w:rPr>
          <w:rFonts w:hint="eastAsia"/>
        </w:rPr>
      </w:pPr>
    </w:p>
    <w:p w14:paraId="588E6A27" w14:textId="77777777" w:rsidR="00F956E7" w:rsidRDefault="00F956E7">
      <w:pPr>
        <w:rPr>
          <w:rFonts w:hint="eastAsia"/>
        </w:rPr>
      </w:pPr>
    </w:p>
    <w:p w14:paraId="7987E032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在中文中，“萝”字有多种含义，最常见的是指植物，如藤萝、女萝等，这类植物通常具有攀爬或垂挂的特点。“萝”也用于一些特定的场合，比如网络用语中的“萝莉”，原意是指未成熟的苹果，后引申为形容年轻可爱的小女孩。在不同的语境下，“萝”字可以表达丰富多样的含义，这也体现了汉语词汇的灵活性和多样性。</w:t>
      </w:r>
    </w:p>
    <w:p w14:paraId="593E233C" w14:textId="77777777" w:rsidR="00F956E7" w:rsidRDefault="00F956E7">
      <w:pPr>
        <w:rPr>
          <w:rFonts w:hint="eastAsia"/>
        </w:rPr>
      </w:pPr>
    </w:p>
    <w:p w14:paraId="4122B7EB" w14:textId="77777777" w:rsidR="00F956E7" w:rsidRDefault="00F956E7">
      <w:pPr>
        <w:rPr>
          <w:rFonts w:hint="eastAsia"/>
        </w:rPr>
      </w:pPr>
    </w:p>
    <w:p w14:paraId="6C008A33" w14:textId="77777777" w:rsidR="00F956E7" w:rsidRDefault="00F956E7">
      <w:pPr>
        <w:rPr>
          <w:rFonts w:hint="eastAsia"/>
        </w:rPr>
      </w:pPr>
    </w:p>
    <w:p w14:paraId="2CE968B6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如何更好地记忆“luo”的发音</w:t>
      </w:r>
    </w:p>
    <w:p w14:paraId="155ECDBF" w14:textId="77777777" w:rsidR="00F956E7" w:rsidRDefault="00F956E7">
      <w:pPr>
        <w:rPr>
          <w:rFonts w:hint="eastAsia"/>
        </w:rPr>
      </w:pPr>
    </w:p>
    <w:p w14:paraId="54698058" w14:textId="77777777" w:rsidR="00F956E7" w:rsidRDefault="00F956E7">
      <w:pPr>
        <w:rPr>
          <w:rFonts w:hint="eastAsia"/>
        </w:rPr>
      </w:pPr>
    </w:p>
    <w:p w14:paraId="7A7225B2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为了更好地掌握“luo”这一拼音的正确发音，可以通过以下几种方法进行练习：</w:t>
      </w:r>
    </w:p>
    <w:p w14:paraId="60F5950C" w14:textId="77777777" w:rsidR="00F956E7" w:rsidRDefault="00F956E7">
      <w:pPr>
        <w:rPr>
          <w:rFonts w:hint="eastAsia"/>
        </w:rPr>
      </w:pPr>
    </w:p>
    <w:p w14:paraId="3A2DBB0C" w14:textId="77777777" w:rsidR="00F956E7" w:rsidRDefault="00F956E7">
      <w:pPr>
        <w:rPr>
          <w:rFonts w:hint="eastAsia"/>
        </w:rPr>
      </w:pPr>
      <w:r>
        <w:rPr>
          <w:rFonts w:hint="eastAsia"/>
        </w:rPr>
        <w:t>一是观看专业教师的发音视频，模仿其口型和发音技巧；</w:t>
      </w:r>
    </w:p>
    <w:p w14:paraId="13B9636A" w14:textId="77777777" w:rsidR="00F956E7" w:rsidRDefault="00F956E7">
      <w:pPr>
        <w:rPr>
          <w:rFonts w:hint="eastAsia"/>
        </w:rPr>
      </w:pPr>
    </w:p>
    <w:p w14:paraId="6D85EC9E" w14:textId="77777777" w:rsidR="00F956E7" w:rsidRDefault="00F956E7">
      <w:pPr>
        <w:rPr>
          <w:rFonts w:hint="eastAsia"/>
        </w:rPr>
      </w:pPr>
      <w:r>
        <w:rPr>
          <w:rFonts w:hint="eastAsia"/>
        </w:rPr>
        <w:t>二是利用拼音卡片或者手机应用程序进行反复听写训练，加深对每个音节的记忆；</w:t>
      </w:r>
    </w:p>
    <w:p w14:paraId="582885E7" w14:textId="77777777" w:rsidR="00F956E7" w:rsidRDefault="00F956E7">
      <w:pPr>
        <w:rPr>
          <w:rFonts w:hint="eastAsia"/>
        </w:rPr>
      </w:pPr>
    </w:p>
    <w:p w14:paraId="67D680D2" w14:textId="77777777" w:rsidR="00F956E7" w:rsidRDefault="00F956E7">
      <w:pPr>
        <w:rPr>
          <w:rFonts w:hint="eastAsia"/>
        </w:rPr>
      </w:pPr>
      <w:r>
        <w:rPr>
          <w:rFonts w:hint="eastAsia"/>
        </w:rPr>
        <w:t>三是尝试将“luo”放入不同的句子中去朗读，通过实际应用来检验并巩固自己的发音水平。</w:t>
      </w:r>
    </w:p>
    <w:p w14:paraId="7804AB50" w14:textId="77777777" w:rsidR="00F956E7" w:rsidRDefault="00F956E7">
      <w:pPr>
        <w:rPr>
          <w:rFonts w:hint="eastAsia"/>
        </w:rPr>
      </w:pPr>
    </w:p>
    <w:p w14:paraId="6AF2D669" w14:textId="77777777" w:rsidR="00F956E7" w:rsidRDefault="00F956E7">
      <w:pPr>
        <w:rPr>
          <w:rFonts w:hint="eastAsia"/>
        </w:rPr>
      </w:pPr>
      <w:r>
        <w:rPr>
          <w:rFonts w:hint="eastAsia"/>
        </w:rPr>
        <w:t>与母语为汉语的朋友交流也是一种非常有效的方式，可以在自然对话中不断调整和完善自己的发音。</w:t>
      </w:r>
    </w:p>
    <w:p w14:paraId="228DA07E" w14:textId="77777777" w:rsidR="00F956E7" w:rsidRDefault="00F956E7">
      <w:pPr>
        <w:rPr>
          <w:rFonts w:hint="eastAsia"/>
        </w:rPr>
      </w:pPr>
    </w:p>
    <w:p w14:paraId="3989ACB0" w14:textId="77777777" w:rsidR="00F956E7" w:rsidRDefault="00F956E7">
      <w:pPr>
        <w:rPr>
          <w:rFonts w:hint="eastAsia"/>
        </w:rPr>
      </w:pPr>
    </w:p>
    <w:p w14:paraId="6D43F3E6" w14:textId="77777777" w:rsidR="00F956E7" w:rsidRDefault="00F956E7">
      <w:pPr>
        <w:rPr>
          <w:rFonts w:hint="eastAsia"/>
        </w:rPr>
      </w:pPr>
    </w:p>
    <w:p w14:paraId="46AB030E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8C85A" w14:textId="77777777" w:rsidR="00F956E7" w:rsidRDefault="00F956E7">
      <w:pPr>
        <w:rPr>
          <w:rFonts w:hint="eastAsia"/>
        </w:rPr>
      </w:pPr>
    </w:p>
    <w:p w14:paraId="661DAFF0" w14:textId="77777777" w:rsidR="00F956E7" w:rsidRDefault="00F956E7">
      <w:pPr>
        <w:rPr>
          <w:rFonts w:hint="eastAsia"/>
        </w:rPr>
      </w:pPr>
    </w:p>
    <w:p w14:paraId="1D3BC02D" w14:textId="77777777" w:rsidR="00F956E7" w:rsidRDefault="00F956E7">
      <w:pPr>
        <w:rPr>
          <w:rFonts w:hint="eastAsia"/>
        </w:rPr>
      </w:pPr>
      <w:r>
        <w:rPr>
          <w:rFonts w:hint="eastAsia"/>
        </w:rPr>
        <w:tab/>
        <w:t>学习汉语拼音是一项既有趣又充满挑战的任务，特别是对于非母语学习者而言。“luo”作为众多拼音之一，虽然看似简单，但其背后蕴含的语言学知识却十分丰富。通过本文的介绍，希望能帮助大家更加深入地了解“luo”的发音规则及其在汉语中的应用，为今后的学习打下坚实的基础。</w:t>
      </w:r>
    </w:p>
    <w:p w14:paraId="24FCB9B4" w14:textId="77777777" w:rsidR="00F956E7" w:rsidRDefault="00F956E7">
      <w:pPr>
        <w:rPr>
          <w:rFonts w:hint="eastAsia"/>
        </w:rPr>
      </w:pPr>
    </w:p>
    <w:p w14:paraId="463A4874" w14:textId="184833ED" w:rsidR="007A45CB" w:rsidRDefault="007A45CB"/>
    <w:sectPr w:rsidR="007A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CB"/>
    <w:rsid w:val="00332454"/>
    <w:rsid w:val="007A45CB"/>
    <w:rsid w:val="00F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F2F93-C6F2-4C4A-B027-614BF94D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2025-01-12T12:59:00Z</dcterms:created>
  <dcterms:modified xsi:type="dcterms:W3CDTF">2025-01-12T12:59:00Z</dcterms:modified>
</cp:coreProperties>
</file>