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D1D61" w14:textId="77777777" w:rsidR="004D1DD1" w:rsidRDefault="004D1DD1">
      <w:pPr>
        <w:rPr>
          <w:rFonts w:hint="eastAsia"/>
        </w:rPr>
      </w:pPr>
    </w:p>
    <w:p w14:paraId="6E56413D" w14:textId="77777777" w:rsidR="004D1DD1" w:rsidRDefault="004D1DD1">
      <w:pPr>
        <w:rPr>
          <w:rFonts w:hint="eastAsia"/>
        </w:rPr>
      </w:pPr>
      <w:r>
        <w:rPr>
          <w:rFonts w:hint="eastAsia"/>
        </w:rPr>
        <w:tab/>
        <w:t>触目伤怀的意思和拼音</w:t>
      </w:r>
    </w:p>
    <w:p w14:paraId="095C4829" w14:textId="77777777" w:rsidR="004D1DD1" w:rsidRDefault="004D1DD1">
      <w:pPr>
        <w:rPr>
          <w:rFonts w:hint="eastAsia"/>
        </w:rPr>
      </w:pPr>
    </w:p>
    <w:p w14:paraId="6FE50B14" w14:textId="77777777" w:rsidR="004D1DD1" w:rsidRDefault="004D1DD1">
      <w:pPr>
        <w:rPr>
          <w:rFonts w:hint="eastAsia"/>
        </w:rPr>
      </w:pPr>
    </w:p>
    <w:p w14:paraId="7558FA65" w14:textId="77777777" w:rsidR="004D1DD1" w:rsidRDefault="004D1DD1">
      <w:pPr>
        <w:rPr>
          <w:rFonts w:hint="eastAsia"/>
        </w:rPr>
      </w:pPr>
      <w:r>
        <w:rPr>
          <w:rFonts w:hint="eastAsia"/>
        </w:rPr>
        <w:tab/>
        <w:t>“触目伤怀”（chù mù shāng huái）是一个富有情感色彩的中文成语，用来形容看到某些景象或事物时，内心不由自主地产生悲伤、怀念的情绪。这个成语由四个汉字组成，每一个字都承载着独特的含义：“触”意为接触、触动；“目”指的是眼睛；“伤”在这里表达的是伤害、悲痛；而“怀”则意味着思念、怀念。组合起来，整个成语形象地描绘了一种情景——当一个人的目光与特定的场景相遇时，心中便会涌起难以言喻的哀伤和回忆。</w:t>
      </w:r>
    </w:p>
    <w:p w14:paraId="78A5C099" w14:textId="77777777" w:rsidR="004D1DD1" w:rsidRDefault="004D1DD1">
      <w:pPr>
        <w:rPr>
          <w:rFonts w:hint="eastAsia"/>
        </w:rPr>
      </w:pPr>
    </w:p>
    <w:p w14:paraId="21A673AC" w14:textId="77777777" w:rsidR="004D1DD1" w:rsidRDefault="004D1DD1">
      <w:pPr>
        <w:rPr>
          <w:rFonts w:hint="eastAsia"/>
        </w:rPr>
      </w:pPr>
    </w:p>
    <w:p w14:paraId="499390B8" w14:textId="77777777" w:rsidR="004D1DD1" w:rsidRDefault="004D1DD1">
      <w:pPr>
        <w:rPr>
          <w:rFonts w:hint="eastAsia"/>
        </w:rPr>
      </w:pPr>
    </w:p>
    <w:p w14:paraId="21409DC5" w14:textId="77777777" w:rsidR="004D1DD1" w:rsidRDefault="004D1DD1">
      <w:pPr>
        <w:rPr>
          <w:rFonts w:hint="eastAsia"/>
        </w:rPr>
      </w:pPr>
      <w:r>
        <w:rPr>
          <w:rFonts w:hint="eastAsia"/>
        </w:rPr>
        <w:tab/>
        <w:t>成语的来源与历史背景</w:t>
      </w:r>
    </w:p>
    <w:p w14:paraId="353F5AF7" w14:textId="77777777" w:rsidR="004D1DD1" w:rsidRDefault="004D1DD1">
      <w:pPr>
        <w:rPr>
          <w:rFonts w:hint="eastAsia"/>
        </w:rPr>
      </w:pPr>
    </w:p>
    <w:p w14:paraId="1AA5A396" w14:textId="77777777" w:rsidR="004D1DD1" w:rsidRDefault="004D1DD1">
      <w:pPr>
        <w:rPr>
          <w:rFonts w:hint="eastAsia"/>
        </w:rPr>
      </w:pPr>
    </w:p>
    <w:p w14:paraId="120BECA9" w14:textId="77777777" w:rsidR="004D1DD1" w:rsidRDefault="004D1DD1">
      <w:pPr>
        <w:rPr>
          <w:rFonts w:hint="eastAsia"/>
        </w:rPr>
      </w:pPr>
      <w:r>
        <w:rPr>
          <w:rFonts w:hint="eastAsia"/>
        </w:rPr>
        <w:tab/>
        <w:t>关于“触目伤怀”的具体起源，文献中并没有明确的记载。但是，从其构成来看，这个成语很可能是在古代文人墨客的诗歌、散文中逐渐形成并流传开来。在中国悠久的文化史上，文人们常常通过自然景观或是日常生活中的点滴来寄托自己的情感，尤其是在遭遇离别、失去亲人朋友等人生变故后，他们更倾向于借助笔墨来抒发内心的哀愁与不舍。“触目伤怀”正是这种情感表达方式的高度概括，它不仅反映了古人对于美好时光的追忆，也表达了对逝去岁月的深切怀念。</w:t>
      </w:r>
    </w:p>
    <w:p w14:paraId="27D149D3" w14:textId="77777777" w:rsidR="004D1DD1" w:rsidRDefault="004D1DD1">
      <w:pPr>
        <w:rPr>
          <w:rFonts w:hint="eastAsia"/>
        </w:rPr>
      </w:pPr>
    </w:p>
    <w:p w14:paraId="50ADA3B0" w14:textId="77777777" w:rsidR="004D1DD1" w:rsidRDefault="004D1DD1">
      <w:pPr>
        <w:rPr>
          <w:rFonts w:hint="eastAsia"/>
        </w:rPr>
      </w:pPr>
    </w:p>
    <w:p w14:paraId="719213B4" w14:textId="77777777" w:rsidR="004D1DD1" w:rsidRDefault="004D1DD1">
      <w:pPr>
        <w:rPr>
          <w:rFonts w:hint="eastAsia"/>
        </w:rPr>
      </w:pPr>
    </w:p>
    <w:p w14:paraId="170987F8" w14:textId="77777777" w:rsidR="004D1DD1" w:rsidRDefault="004D1DD1">
      <w:pPr>
        <w:rPr>
          <w:rFonts w:hint="eastAsia"/>
        </w:rPr>
      </w:pPr>
      <w:r>
        <w:rPr>
          <w:rFonts w:hint="eastAsia"/>
        </w:rPr>
        <w:tab/>
        <w:t>成语在文学作品中的应用</w:t>
      </w:r>
    </w:p>
    <w:p w14:paraId="3ED470F0" w14:textId="77777777" w:rsidR="004D1DD1" w:rsidRDefault="004D1DD1">
      <w:pPr>
        <w:rPr>
          <w:rFonts w:hint="eastAsia"/>
        </w:rPr>
      </w:pPr>
    </w:p>
    <w:p w14:paraId="77F807F1" w14:textId="77777777" w:rsidR="004D1DD1" w:rsidRDefault="004D1DD1">
      <w:pPr>
        <w:rPr>
          <w:rFonts w:hint="eastAsia"/>
        </w:rPr>
      </w:pPr>
    </w:p>
    <w:p w14:paraId="5A7B1A27" w14:textId="77777777" w:rsidR="004D1DD1" w:rsidRDefault="004D1DD1">
      <w:pPr>
        <w:rPr>
          <w:rFonts w:hint="eastAsia"/>
        </w:rPr>
      </w:pPr>
      <w:r>
        <w:rPr>
          <w:rFonts w:hint="eastAsia"/>
        </w:rPr>
        <w:tab/>
        <w:t>在众多的古典文学作品中，“触目伤怀”被广泛运用，成为描绘人物内心世界、增强文章感染力的重要手段之一。例如，在《红楼梦》这部经典小说里，作者曹雪芹就多次使用了这一成语来刻画书中人物面对往昔美好记忆时的心境变化。每当林黛玉漫步于大观园中，见到曾经与宝玉共度时光的地方，便不由自主地“触目伤怀”，眼中泛起了泪光。这样的描写不仅让读者能够深刻感受到人物内心的细腻情感，同时也增加了故事的悲剧色彩。</w:t>
      </w:r>
    </w:p>
    <w:p w14:paraId="0EC61CBB" w14:textId="77777777" w:rsidR="004D1DD1" w:rsidRDefault="004D1DD1">
      <w:pPr>
        <w:rPr>
          <w:rFonts w:hint="eastAsia"/>
        </w:rPr>
      </w:pPr>
    </w:p>
    <w:p w14:paraId="46EE83CA" w14:textId="77777777" w:rsidR="004D1DD1" w:rsidRDefault="004D1DD1">
      <w:pPr>
        <w:rPr>
          <w:rFonts w:hint="eastAsia"/>
        </w:rPr>
      </w:pPr>
    </w:p>
    <w:p w14:paraId="62AC3907" w14:textId="77777777" w:rsidR="004D1DD1" w:rsidRDefault="004D1DD1">
      <w:pPr>
        <w:rPr>
          <w:rFonts w:hint="eastAsia"/>
        </w:rPr>
      </w:pPr>
    </w:p>
    <w:p w14:paraId="282C12A9" w14:textId="77777777" w:rsidR="004D1DD1" w:rsidRDefault="004D1DD1">
      <w:pPr>
        <w:rPr>
          <w:rFonts w:hint="eastAsia"/>
        </w:rPr>
      </w:pPr>
      <w:r>
        <w:rPr>
          <w:rFonts w:hint="eastAsia"/>
        </w:rPr>
        <w:tab/>
        <w:t>现代生活中的使用场景</w:t>
      </w:r>
    </w:p>
    <w:p w14:paraId="210292F3" w14:textId="77777777" w:rsidR="004D1DD1" w:rsidRDefault="004D1DD1">
      <w:pPr>
        <w:rPr>
          <w:rFonts w:hint="eastAsia"/>
        </w:rPr>
      </w:pPr>
    </w:p>
    <w:p w14:paraId="08A1A04F" w14:textId="77777777" w:rsidR="004D1DD1" w:rsidRDefault="004D1DD1">
      <w:pPr>
        <w:rPr>
          <w:rFonts w:hint="eastAsia"/>
        </w:rPr>
      </w:pPr>
    </w:p>
    <w:p w14:paraId="7E8D26A6" w14:textId="77777777" w:rsidR="004D1DD1" w:rsidRDefault="004D1DD1">
      <w:pPr>
        <w:rPr>
          <w:rFonts w:hint="eastAsia"/>
        </w:rPr>
      </w:pPr>
      <w:r>
        <w:rPr>
          <w:rFonts w:hint="eastAsia"/>
        </w:rPr>
        <w:tab/>
        <w:t>随着时代的发展，“触目伤怀”这一成语也被赋予了新的生命力，在现代社会中依然有着广泛的使用。无论是文学创作、影视剧本还是日常交流，人们都会根据不同的语境选择合适的方式来表达相似的情感体验。比如，在一部讲述老同学重逢的电影中，当主角们回到曾经学习过的校园，看到那些熟悉的教室、操场，每个人脸上都流露出“触目伤怀”的神情，这既是对青春岁月的缅怀，也是对友情的珍视。在社交媒体上，当网友们分享自己与家人朋友共同经历的美好瞬间时，也常常会用到这个成语，以此表达对过去美好时光的怀念之情。</w:t>
      </w:r>
    </w:p>
    <w:p w14:paraId="005481D0" w14:textId="77777777" w:rsidR="004D1DD1" w:rsidRDefault="004D1DD1">
      <w:pPr>
        <w:rPr>
          <w:rFonts w:hint="eastAsia"/>
        </w:rPr>
      </w:pPr>
    </w:p>
    <w:p w14:paraId="5FBD53AE" w14:textId="77777777" w:rsidR="004D1DD1" w:rsidRDefault="004D1DD1">
      <w:pPr>
        <w:rPr>
          <w:rFonts w:hint="eastAsia"/>
        </w:rPr>
      </w:pPr>
    </w:p>
    <w:p w14:paraId="1E006BE4" w14:textId="77777777" w:rsidR="004D1DD1" w:rsidRDefault="004D1DD1">
      <w:pPr>
        <w:rPr>
          <w:rFonts w:hint="eastAsia"/>
        </w:rPr>
      </w:pPr>
    </w:p>
    <w:p w14:paraId="21C53241" w14:textId="77777777" w:rsidR="004D1DD1" w:rsidRDefault="004D1DD1">
      <w:pPr>
        <w:rPr>
          <w:rFonts w:hint="eastAsia"/>
        </w:rPr>
      </w:pPr>
      <w:r>
        <w:rPr>
          <w:rFonts w:hint="eastAsia"/>
        </w:rPr>
        <w:tab/>
        <w:t>最后的总结</w:t>
      </w:r>
    </w:p>
    <w:p w14:paraId="2EC152C5" w14:textId="77777777" w:rsidR="004D1DD1" w:rsidRDefault="004D1DD1">
      <w:pPr>
        <w:rPr>
          <w:rFonts w:hint="eastAsia"/>
        </w:rPr>
      </w:pPr>
    </w:p>
    <w:p w14:paraId="5FA0DB74" w14:textId="77777777" w:rsidR="004D1DD1" w:rsidRDefault="004D1DD1">
      <w:pPr>
        <w:rPr>
          <w:rFonts w:hint="eastAsia"/>
        </w:rPr>
      </w:pPr>
    </w:p>
    <w:p w14:paraId="379E5DCD" w14:textId="77777777" w:rsidR="004D1DD1" w:rsidRDefault="004D1DD1">
      <w:pPr>
        <w:rPr>
          <w:rFonts w:hint="eastAsia"/>
        </w:rPr>
      </w:pPr>
      <w:r>
        <w:rPr>
          <w:rFonts w:hint="eastAsia"/>
        </w:rPr>
        <w:tab/>
        <w:t>“触目伤怀”不仅是一个简单的四字成语，它背后蕴含着深厚的文化意义和丰富的情感内涵。无论是在古代还是现代，这个成语都是连接人心、传递情感的有效桥梁。通过理解和运用“触目伤怀”，我们不仅能更好地欣赏到古人的智慧结晶，也能更加深刻地感知和表达自己内心的复杂情感。</w:t>
      </w:r>
    </w:p>
    <w:p w14:paraId="6A45817C" w14:textId="77777777" w:rsidR="004D1DD1" w:rsidRDefault="004D1DD1">
      <w:pPr>
        <w:rPr>
          <w:rFonts w:hint="eastAsia"/>
        </w:rPr>
      </w:pPr>
    </w:p>
    <w:p w14:paraId="20556E49" w14:textId="77777777" w:rsidR="004D1DD1" w:rsidRDefault="004D1DD1">
      <w:pPr>
        <w:rPr>
          <w:rFonts w:hint="eastAsia"/>
        </w:rPr>
      </w:pPr>
    </w:p>
    <w:p w14:paraId="7DF6A9C7" w14:textId="77777777" w:rsidR="004D1DD1" w:rsidRDefault="004D1DD1">
      <w:pPr>
        <w:rPr>
          <w:rFonts w:hint="eastAsia"/>
        </w:rPr>
      </w:pPr>
      <w:r>
        <w:rPr>
          <w:rFonts w:hint="eastAsia"/>
        </w:rPr>
        <w:t>本文是由每日作文网(2345lzwz.com)为大家创作</w:t>
      </w:r>
    </w:p>
    <w:p w14:paraId="62B6D674" w14:textId="0874A550" w:rsidR="00D0148C" w:rsidRDefault="00D0148C"/>
    <w:sectPr w:rsidR="00D014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48C"/>
    <w:rsid w:val="004D1DD1"/>
    <w:rsid w:val="005120DD"/>
    <w:rsid w:val="00D01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5BFAF-B321-4A0C-BD73-2328255F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14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14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14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14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14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14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14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14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14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14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14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14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148C"/>
    <w:rPr>
      <w:rFonts w:cstheme="majorBidi"/>
      <w:color w:val="2F5496" w:themeColor="accent1" w:themeShade="BF"/>
      <w:sz w:val="28"/>
      <w:szCs w:val="28"/>
    </w:rPr>
  </w:style>
  <w:style w:type="character" w:customStyle="1" w:styleId="50">
    <w:name w:val="标题 5 字符"/>
    <w:basedOn w:val="a0"/>
    <w:link w:val="5"/>
    <w:uiPriority w:val="9"/>
    <w:semiHidden/>
    <w:rsid w:val="00D0148C"/>
    <w:rPr>
      <w:rFonts w:cstheme="majorBidi"/>
      <w:color w:val="2F5496" w:themeColor="accent1" w:themeShade="BF"/>
      <w:sz w:val="24"/>
    </w:rPr>
  </w:style>
  <w:style w:type="character" w:customStyle="1" w:styleId="60">
    <w:name w:val="标题 6 字符"/>
    <w:basedOn w:val="a0"/>
    <w:link w:val="6"/>
    <w:uiPriority w:val="9"/>
    <w:semiHidden/>
    <w:rsid w:val="00D0148C"/>
    <w:rPr>
      <w:rFonts w:cstheme="majorBidi"/>
      <w:b/>
      <w:bCs/>
      <w:color w:val="2F5496" w:themeColor="accent1" w:themeShade="BF"/>
    </w:rPr>
  </w:style>
  <w:style w:type="character" w:customStyle="1" w:styleId="70">
    <w:name w:val="标题 7 字符"/>
    <w:basedOn w:val="a0"/>
    <w:link w:val="7"/>
    <w:uiPriority w:val="9"/>
    <w:semiHidden/>
    <w:rsid w:val="00D0148C"/>
    <w:rPr>
      <w:rFonts w:cstheme="majorBidi"/>
      <w:b/>
      <w:bCs/>
      <w:color w:val="595959" w:themeColor="text1" w:themeTint="A6"/>
    </w:rPr>
  </w:style>
  <w:style w:type="character" w:customStyle="1" w:styleId="80">
    <w:name w:val="标题 8 字符"/>
    <w:basedOn w:val="a0"/>
    <w:link w:val="8"/>
    <w:uiPriority w:val="9"/>
    <w:semiHidden/>
    <w:rsid w:val="00D0148C"/>
    <w:rPr>
      <w:rFonts w:cstheme="majorBidi"/>
      <w:color w:val="595959" w:themeColor="text1" w:themeTint="A6"/>
    </w:rPr>
  </w:style>
  <w:style w:type="character" w:customStyle="1" w:styleId="90">
    <w:name w:val="标题 9 字符"/>
    <w:basedOn w:val="a0"/>
    <w:link w:val="9"/>
    <w:uiPriority w:val="9"/>
    <w:semiHidden/>
    <w:rsid w:val="00D0148C"/>
    <w:rPr>
      <w:rFonts w:eastAsiaTheme="majorEastAsia" w:cstheme="majorBidi"/>
      <w:color w:val="595959" w:themeColor="text1" w:themeTint="A6"/>
    </w:rPr>
  </w:style>
  <w:style w:type="paragraph" w:styleId="a3">
    <w:name w:val="Title"/>
    <w:basedOn w:val="a"/>
    <w:next w:val="a"/>
    <w:link w:val="a4"/>
    <w:uiPriority w:val="10"/>
    <w:qFormat/>
    <w:rsid w:val="00D014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14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4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14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148C"/>
    <w:pPr>
      <w:spacing w:before="160"/>
      <w:jc w:val="center"/>
    </w:pPr>
    <w:rPr>
      <w:i/>
      <w:iCs/>
      <w:color w:val="404040" w:themeColor="text1" w:themeTint="BF"/>
    </w:rPr>
  </w:style>
  <w:style w:type="character" w:customStyle="1" w:styleId="a8">
    <w:name w:val="引用 字符"/>
    <w:basedOn w:val="a0"/>
    <w:link w:val="a7"/>
    <w:uiPriority w:val="29"/>
    <w:rsid w:val="00D0148C"/>
    <w:rPr>
      <w:i/>
      <w:iCs/>
      <w:color w:val="404040" w:themeColor="text1" w:themeTint="BF"/>
    </w:rPr>
  </w:style>
  <w:style w:type="paragraph" w:styleId="a9">
    <w:name w:val="List Paragraph"/>
    <w:basedOn w:val="a"/>
    <w:uiPriority w:val="34"/>
    <w:qFormat/>
    <w:rsid w:val="00D0148C"/>
    <w:pPr>
      <w:ind w:left="720"/>
      <w:contextualSpacing/>
    </w:pPr>
  </w:style>
  <w:style w:type="character" w:styleId="aa">
    <w:name w:val="Intense Emphasis"/>
    <w:basedOn w:val="a0"/>
    <w:uiPriority w:val="21"/>
    <w:qFormat/>
    <w:rsid w:val="00D0148C"/>
    <w:rPr>
      <w:i/>
      <w:iCs/>
      <w:color w:val="2F5496" w:themeColor="accent1" w:themeShade="BF"/>
    </w:rPr>
  </w:style>
  <w:style w:type="paragraph" w:styleId="ab">
    <w:name w:val="Intense Quote"/>
    <w:basedOn w:val="a"/>
    <w:next w:val="a"/>
    <w:link w:val="ac"/>
    <w:uiPriority w:val="30"/>
    <w:qFormat/>
    <w:rsid w:val="00D014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148C"/>
    <w:rPr>
      <w:i/>
      <w:iCs/>
      <w:color w:val="2F5496" w:themeColor="accent1" w:themeShade="BF"/>
    </w:rPr>
  </w:style>
  <w:style w:type="character" w:styleId="ad">
    <w:name w:val="Intense Reference"/>
    <w:basedOn w:val="a0"/>
    <w:uiPriority w:val="32"/>
    <w:qFormat/>
    <w:rsid w:val="00D014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