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0766" w14:textId="77777777" w:rsidR="009C24BA" w:rsidRDefault="009C24BA">
      <w:pPr>
        <w:rPr>
          <w:rFonts w:hint="eastAsia"/>
        </w:rPr>
      </w:pPr>
      <w:r>
        <w:rPr>
          <w:rFonts w:hint="eastAsia"/>
        </w:rPr>
        <w:t>议论的拼音：Yìlùn 和 崩塌的拼音：Bēngtā</w:t>
      </w:r>
    </w:p>
    <w:p w14:paraId="5C9F541B" w14:textId="77777777" w:rsidR="009C24BA" w:rsidRDefault="009C24BA">
      <w:pPr>
        <w:rPr>
          <w:rFonts w:hint="eastAsia"/>
        </w:rPr>
      </w:pPr>
      <w:r>
        <w:rPr>
          <w:rFonts w:hint="eastAsia"/>
        </w:rPr>
        <w:t>在汉语的广袤海洋中，每一个字词都承载着独特的音韵之美。当我们谈论“议论”（yìlùn）和“崩塌”（bēngtā），我们不仅是在探讨它们的发音，更是在探索这两个词汇背后所蕴含的深意和社会现象。</w:t>
      </w:r>
    </w:p>
    <w:p w14:paraId="78DF716A" w14:textId="77777777" w:rsidR="009C24BA" w:rsidRDefault="009C24BA">
      <w:pPr>
        <w:rPr>
          <w:rFonts w:hint="eastAsia"/>
        </w:rPr>
      </w:pPr>
    </w:p>
    <w:p w14:paraId="676E748F" w14:textId="77777777" w:rsidR="009C24BA" w:rsidRDefault="009C24BA">
      <w:pPr>
        <w:rPr>
          <w:rFonts w:hint="eastAsia"/>
        </w:rPr>
      </w:pPr>
      <w:r>
        <w:rPr>
          <w:rFonts w:hint="eastAsia"/>
        </w:rPr>
        <w:t>议论：社会交流的声音</w:t>
      </w:r>
    </w:p>
    <w:p w14:paraId="12C8801A" w14:textId="77777777" w:rsidR="009C24BA" w:rsidRDefault="009C24BA">
      <w:pPr>
        <w:rPr>
          <w:rFonts w:hint="eastAsia"/>
        </w:rPr>
      </w:pPr>
      <w:r>
        <w:rPr>
          <w:rFonts w:hint="eastAsia"/>
        </w:rPr>
        <w:t>“议论”一词的拼音是 yìlùn，它代表着人们对于事件、观点或者问题的讨论和评价。在日常生活中，从家庭聚会到街头巷尾，从网络论坛到正式会议，议论无处不在。它是思想碰撞的火花，也是信息传播的重要途径。健康的议论能够促进社会的进步，让不同的声音得到表达的机会，从而形成多元化的社会氛围。然而，当议论变得不理性或被恶意利用时，也可能导致误解和冲突的产生。因此，如何进行有建设性的议论，是我们每个人都应该思考的问题。</w:t>
      </w:r>
    </w:p>
    <w:p w14:paraId="2D6BDF21" w14:textId="77777777" w:rsidR="009C24BA" w:rsidRDefault="009C24BA">
      <w:pPr>
        <w:rPr>
          <w:rFonts w:hint="eastAsia"/>
        </w:rPr>
      </w:pPr>
    </w:p>
    <w:p w14:paraId="43C12530" w14:textId="77777777" w:rsidR="009C24BA" w:rsidRDefault="009C24BA">
      <w:pPr>
        <w:rPr>
          <w:rFonts w:hint="eastAsia"/>
        </w:rPr>
      </w:pPr>
      <w:r>
        <w:rPr>
          <w:rFonts w:hint="eastAsia"/>
        </w:rPr>
        <w:t>崩塌：结构与秩序的瓦解</w:t>
      </w:r>
    </w:p>
    <w:p w14:paraId="7E70412D" w14:textId="77777777" w:rsidR="009C24BA" w:rsidRDefault="009C24BA">
      <w:pPr>
        <w:rPr>
          <w:rFonts w:hint="eastAsia"/>
        </w:rPr>
      </w:pPr>
      <w:r>
        <w:rPr>
          <w:rFonts w:hint="eastAsia"/>
        </w:rPr>
        <w:t>“崩塌”的拼音为 bēngtā，这个词语描绘了一种迅速且剧烈的倒塌过程，无论是物理上的建筑垮塌，还是抽象的社会结构、经济体系乃至个人心理防线的崩溃。在自然界，地震、火山爆发等自然灾害可以引发建筑物的崩塌；而在人类社会中，政治动荡、金融危机或信任危机则可能造成更为严重的后果。崩塌往往预示着一种旧秩序的终结和新秩序的孕育，它既带来了破坏，也伴随着重建的契机。面对崩塌，我们需要展现出坚韧不拔的精神，积极寻找解决问题的方法，以应对随之而来的挑战。</w:t>
      </w:r>
    </w:p>
    <w:p w14:paraId="01AE03E9" w14:textId="77777777" w:rsidR="009C24BA" w:rsidRDefault="009C24BA">
      <w:pPr>
        <w:rPr>
          <w:rFonts w:hint="eastAsia"/>
        </w:rPr>
      </w:pPr>
    </w:p>
    <w:p w14:paraId="150AC808" w14:textId="77777777" w:rsidR="009C24BA" w:rsidRDefault="009C24BA">
      <w:pPr>
        <w:rPr>
          <w:rFonts w:hint="eastAsia"/>
        </w:rPr>
      </w:pPr>
      <w:r>
        <w:rPr>
          <w:rFonts w:hint="eastAsia"/>
        </w:rPr>
        <w:t>二者之间的联系与启示</w:t>
      </w:r>
    </w:p>
    <w:p w14:paraId="3492A278" w14:textId="77777777" w:rsidR="009C24BA" w:rsidRDefault="009C24BA">
      <w:pPr>
        <w:rPr>
          <w:rFonts w:hint="eastAsia"/>
        </w:rPr>
      </w:pPr>
      <w:r>
        <w:rPr>
          <w:rFonts w:hint="eastAsia"/>
        </w:rPr>
        <w:t>“议论”和“崩塌”，虽然看似两个截然不同的概念，但在某种程度上它们又紧密相连。一个健康有效的议论环境可以帮助预防潜在的崩塌风险，通过提前识别问题并提出解决方案，使得社会和个人能够在面对困难时更加从容。在经历任何类型的崩塌之后，积极的议论有助于凝聚共识，共同致力于恢复和发展。了解并正确运用这两个概念，对于构建和谐稳定的社会具有重要意义。</w:t>
      </w:r>
    </w:p>
    <w:p w14:paraId="6F176D97" w14:textId="77777777" w:rsidR="009C24BA" w:rsidRDefault="009C24BA">
      <w:pPr>
        <w:rPr>
          <w:rFonts w:hint="eastAsia"/>
        </w:rPr>
      </w:pPr>
    </w:p>
    <w:p w14:paraId="0CB69357" w14:textId="77777777" w:rsidR="009C24BA" w:rsidRDefault="009C2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12E62" w14:textId="15B64660" w:rsidR="00FF6526" w:rsidRDefault="00FF6526"/>
    <w:sectPr w:rsidR="00FF6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26"/>
    <w:rsid w:val="007F2201"/>
    <w:rsid w:val="009C24BA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B2E89-2CAE-424C-A27A-58FE7D8A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