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赞美老师讲课精彩的句子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在教育的旅程中，老师扮演着不可或缺的角色。他们不仅传授知识，更是激励和启发学生的引导者。当老师在课堂上用生动的方式讲解知识时，整个课堂的氛围都会变得活跃而有趣。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生动的教学方法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总能通过生动的教学方法吸引学生的注意。无论是运用多媒体资料，还是引入趣味性的小故事，老师的每一个举动都让学生倍感亲切，仿佛知识不再是冰冷的文字，而是生动的故事。在这样的课堂上，学生们不仅听得津津有味，更能积极参与讨论，形成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善于提问，激发学生的思维，让每一个学生都有表达自己观点的机会。在这样的环境中，学生们感受到自己的意见被重视，从而更加主动地思考问题。这种氛围不仅促进了学生的独立思考能力，也增强了他们的自信心，真正达到了教学的ultimate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课堂氛围的营造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氛围对学习效果至关重要。老师通过幽默的语言、丰富的情感和轻松的交流，让学生们感受到学习的乐趣。当学生们在愉快的环境中学习时，知识的吸收变得更加自然。这样的课堂，仿佛是一片充满阳光的花园，让每个学生在知识的滋养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精彩讲课，不仅是对他们辛勤付出的认可，更是对教育事业的热爱。每一位老师都在用心塑造未来的栋梁，值得我们每一个人深深感激。希望这样的课堂氛围能在更多的校园中延续，让每位学生都能在知识的海洋中自由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