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1C61" w14:textId="77777777" w:rsidR="00D505B4" w:rsidRDefault="00D505B4">
      <w:pPr>
        <w:rPr>
          <w:rFonts w:hint="eastAsia"/>
        </w:rPr>
      </w:pPr>
    </w:p>
    <w:p w14:paraId="2B767541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走之旁的字的拼音怎么写</w:t>
      </w:r>
    </w:p>
    <w:p w14:paraId="2793C031" w14:textId="77777777" w:rsidR="00D505B4" w:rsidRDefault="00D505B4">
      <w:pPr>
        <w:rPr>
          <w:rFonts w:hint="eastAsia"/>
        </w:rPr>
      </w:pPr>
    </w:p>
    <w:p w14:paraId="559D539D" w14:textId="77777777" w:rsidR="00D505B4" w:rsidRDefault="00D505B4">
      <w:pPr>
        <w:rPr>
          <w:rFonts w:hint="eastAsia"/>
        </w:rPr>
      </w:pPr>
    </w:p>
    <w:p w14:paraId="2D7D3F7E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在汉字的学习过程中，我们会遇到许多带有“走之旁”的字。所谓“走之旁”，是指那些部首为“辶”的汉字，它们通常与行走、移动有关。学习这些字时，了解其正确的拼音是非常重要的，因为这有助于我们更好地掌握汉语的发音规则，并且在口语和书面表达中更加自信。</w:t>
      </w:r>
    </w:p>
    <w:p w14:paraId="5758ABF8" w14:textId="77777777" w:rsidR="00D505B4" w:rsidRDefault="00D505B4">
      <w:pPr>
        <w:rPr>
          <w:rFonts w:hint="eastAsia"/>
        </w:rPr>
      </w:pPr>
    </w:p>
    <w:p w14:paraId="0C0955B4" w14:textId="77777777" w:rsidR="00D505B4" w:rsidRDefault="00D505B4">
      <w:pPr>
        <w:rPr>
          <w:rFonts w:hint="eastAsia"/>
        </w:rPr>
      </w:pPr>
    </w:p>
    <w:p w14:paraId="1CDB5ED8" w14:textId="77777777" w:rsidR="00D505B4" w:rsidRDefault="00D505B4">
      <w:pPr>
        <w:rPr>
          <w:rFonts w:hint="eastAsia"/>
        </w:rPr>
      </w:pPr>
    </w:p>
    <w:p w14:paraId="6906D89A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什么是走之旁？</w:t>
      </w:r>
    </w:p>
    <w:p w14:paraId="7BF7F6C0" w14:textId="77777777" w:rsidR="00D505B4" w:rsidRDefault="00D505B4">
      <w:pPr>
        <w:rPr>
          <w:rFonts w:hint="eastAsia"/>
        </w:rPr>
      </w:pPr>
    </w:p>
    <w:p w14:paraId="1EC743EC" w14:textId="77777777" w:rsidR="00D505B4" w:rsidRDefault="00D505B4">
      <w:pPr>
        <w:rPr>
          <w:rFonts w:hint="eastAsia"/>
        </w:rPr>
      </w:pPr>
    </w:p>
    <w:p w14:paraId="03A93640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我们需要明确什么是“走之旁”。简单来说，“走之旁”就是指汉字中的一个偏旁部首——“辶”。这个部首来源于象形文字，最初描绘的是一个人走路的样子。随着时间的发展，它演变成了现在的样子，并被用来构成很多与行走或运动相关的汉字。</w:t>
      </w:r>
    </w:p>
    <w:p w14:paraId="5A3E7EFD" w14:textId="77777777" w:rsidR="00D505B4" w:rsidRDefault="00D505B4">
      <w:pPr>
        <w:rPr>
          <w:rFonts w:hint="eastAsia"/>
        </w:rPr>
      </w:pPr>
    </w:p>
    <w:p w14:paraId="06AEB066" w14:textId="77777777" w:rsidR="00D505B4" w:rsidRDefault="00D505B4">
      <w:pPr>
        <w:rPr>
          <w:rFonts w:hint="eastAsia"/>
        </w:rPr>
      </w:pPr>
    </w:p>
    <w:p w14:paraId="22C90F36" w14:textId="77777777" w:rsidR="00D505B4" w:rsidRDefault="00D505B4">
      <w:pPr>
        <w:rPr>
          <w:rFonts w:hint="eastAsia"/>
        </w:rPr>
      </w:pPr>
    </w:p>
    <w:p w14:paraId="793FA9EC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如何正确拼读含有走之旁的字？</w:t>
      </w:r>
    </w:p>
    <w:p w14:paraId="711DDC48" w14:textId="77777777" w:rsidR="00D505B4" w:rsidRDefault="00D505B4">
      <w:pPr>
        <w:rPr>
          <w:rFonts w:hint="eastAsia"/>
        </w:rPr>
      </w:pPr>
    </w:p>
    <w:p w14:paraId="76238C95" w14:textId="77777777" w:rsidR="00D505B4" w:rsidRDefault="00D505B4">
      <w:pPr>
        <w:rPr>
          <w:rFonts w:hint="eastAsia"/>
        </w:rPr>
      </w:pPr>
    </w:p>
    <w:p w14:paraId="29A91ED5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对于含有“辶”的汉字，其拼音往往由两部分组成：一是该字本身除去“辶”后的剩余部分的拼音；二是“辶”本身的拼音“zǒu”。然而，在实际使用中，“辶”并不会独立发音，而是影响整个字的声调。例如，“进”（jìn）这个字，去掉“辶”后是“井”（jǐng），但加上“辶”后，声调变为第四声，即jìn。因此，理解每个字的具体拼音需要结合上下文以及具体的发音规则。</w:t>
      </w:r>
    </w:p>
    <w:p w14:paraId="0F6918D8" w14:textId="77777777" w:rsidR="00D505B4" w:rsidRDefault="00D505B4">
      <w:pPr>
        <w:rPr>
          <w:rFonts w:hint="eastAsia"/>
        </w:rPr>
      </w:pPr>
    </w:p>
    <w:p w14:paraId="41D98B87" w14:textId="77777777" w:rsidR="00D505B4" w:rsidRDefault="00D505B4">
      <w:pPr>
        <w:rPr>
          <w:rFonts w:hint="eastAsia"/>
        </w:rPr>
      </w:pPr>
    </w:p>
    <w:p w14:paraId="63F132C3" w14:textId="77777777" w:rsidR="00D505B4" w:rsidRDefault="00D505B4">
      <w:pPr>
        <w:rPr>
          <w:rFonts w:hint="eastAsia"/>
        </w:rPr>
      </w:pPr>
    </w:p>
    <w:p w14:paraId="142E654E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几个常见的带“辶”的字及其拼音</w:t>
      </w:r>
    </w:p>
    <w:p w14:paraId="047EEF56" w14:textId="77777777" w:rsidR="00D505B4" w:rsidRDefault="00D505B4">
      <w:pPr>
        <w:rPr>
          <w:rFonts w:hint="eastAsia"/>
        </w:rPr>
      </w:pPr>
    </w:p>
    <w:p w14:paraId="4D16FD90" w14:textId="77777777" w:rsidR="00D505B4" w:rsidRDefault="00D505B4">
      <w:pPr>
        <w:rPr>
          <w:rFonts w:hint="eastAsia"/>
        </w:rPr>
      </w:pPr>
    </w:p>
    <w:p w14:paraId="4E813FB9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这里列出一些常见的带有“辶”的字及其拼音供参考：</w:t>
      </w:r>
    </w:p>
    <w:p w14:paraId="0DFA8347" w14:textId="77777777" w:rsidR="00D505B4" w:rsidRDefault="00D505B4">
      <w:pPr>
        <w:rPr>
          <w:rFonts w:hint="eastAsia"/>
        </w:rPr>
      </w:pPr>
    </w:p>
    <w:p w14:paraId="12E95E7C" w14:textId="77777777" w:rsidR="00D505B4" w:rsidRDefault="00D505B4">
      <w:pPr>
        <w:rPr>
          <w:rFonts w:hint="eastAsia"/>
        </w:rPr>
      </w:pPr>
    </w:p>
    <w:p w14:paraId="5E816B5A" w14:textId="77777777" w:rsidR="00D505B4" w:rsidRDefault="00D505B4">
      <w:pPr>
        <w:rPr>
          <w:rFonts w:hint="eastAsia"/>
        </w:rPr>
      </w:pPr>
    </w:p>
    <w:p w14:paraId="73A7BCB2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407C5DFD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过（guò）：表示经过、通过的意思。</w:t>
      </w:r>
    </w:p>
    <w:p w14:paraId="5922A735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34B2EC33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067F9647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通（tōng）：意味着通行无阻、沟通交流。</w:t>
      </w:r>
    </w:p>
    <w:p w14:paraId="1D38E2D4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275D869D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48CB5E09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远（yuǎn）：指的是距离上的遥远。</w:t>
      </w:r>
    </w:p>
    <w:p w14:paraId="7734EBFB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7E317B36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7175BFA9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近（jìn）：与“远”相对，表示接近或靠近。</w:t>
      </w:r>
    </w:p>
    <w:p w14:paraId="2CA6FF9B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67CCD4EC" w14:textId="77777777" w:rsidR="00D505B4" w:rsidRDefault="00D505B4">
      <w:pPr>
        <w:rPr>
          <w:rFonts w:hint="eastAsia"/>
        </w:rPr>
      </w:pPr>
    </w:p>
    <w:p w14:paraId="096099FB" w14:textId="77777777" w:rsidR="00D505B4" w:rsidRDefault="00D505B4">
      <w:pPr>
        <w:rPr>
          <w:rFonts w:hint="eastAsia"/>
        </w:rPr>
      </w:pPr>
      <w:r>
        <w:rPr>
          <w:rFonts w:hint="eastAsia"/>
        </w:rPr>
        <w:t>学习这些字不仅能帮助我们丰富词汇量，还能让我们更深刻地理解汉字的文化背景。</w:t>
      </w:r>
    </w:p>
    <w:p w14:paraId="4AB56393" w14:textId="77777777" w:rsidR="00D505B4" w:rsidRDefault="00D505B4">
      <w:pPr>
        <w:rPr>
          <w:rFonts w:hint="eastAsia"/>
        </w:rPr>
      </w:pPr>
    </w:p>
    <w:p w14:paraId="11848CE6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</w:r>
    </w:p>
    <w:p w14:paraId="0EE90E16" w14:textId="77777777" w:rsidR="00D505B4" w:rsidRDefault="00D505B4">
      <w:pPr>
        <w:rPr>
          <w:rFonts w:hint="eastAsia"/>
        </w:rPr>
      </w:pPr>
    </w:p>
    <w:p w14:paraId="070EC347" w14:textId="77777777" w:rsidR="00D505B4" w:rsidRDefault="00D505B4">
      <w:pPr>
        <w:rPr>
          <w:rFonts w:hint="eastAsia"/>
        </w:rPr>
      </w:pPr>
    </w:p>
    <w:p w14:paraId="5638082E" w14:textId="77777777" w:rsidR="00D505B4" w:rsidRDefault="00D505B4">
      <w:pPr>
        <w:rPr>
          <w:rFonts w:hint="eastAsia"/>
        </w:rPr>
      </w:pPr>
    </w:p>
    <w:p w14:paraId="666E2C25" w14:textId="77777777" w:rsidR="00D505B4" w:rsidRDefault="00D505B4">
      <w:pPr>
        <w:rPr>
          <w:rFonts w:hint="eastAsia"/>
        </w:rPr>
      </w:pPr>
    </w:p>
    <w:p w14:paraId="44AC62B7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0F4AE" w14:textId="77777777" w:rsidR="00D505B4" w:rsidRDefault="00D505B4">
      <w:pPr>
        <w:rPr>
          <w:rFonts w:hint="eastAsia"/>
        </w:rPr>
      </w:pPr>
    </w:p>
    <w:p w14:paraId="4B8595A9" w14:textId="77777777" w:rsidR="00D505B4" w:rsidRDefault="00D505B4">
      <w:pPr>
        <w:rPr>
          <w:rFonts w:hint="eastAsia"/>
        </w:rPr>
      </w:pPr>
    </w:p>
    <w:p w14:paraId="00123223" w14:textId="77777777" w:rsidR="00D505B4" w:rsidRDefault="00D505B4">
      <w:pPr>
        <w:rPr>
          <w:rFonts w:hint="eastAsia"/>
        </w:rPr>
      </w:pPr>
      <w:r>
        <w:rPr>
          <w:rFonts w:hint="eastAsia"/>
        </w:rPr>
        <w:tab/>
        <w:t>通过以上介绍，我们可以看到，虽然带有“走之旁”的字看起来可能有些复杂，但只要掌握了基本的拼音规则，就能够准确地发出它们的声音。这也提醒我们在学习汉字的过程中，不仅要关注字形的记忆，还要注重对字音的理解，这样才能全面提高我们的汉语水平。希望这篇文章能为正在学习汉语的朋友提供一定的帮助。</w:t>
      </w:r>
    </w:p>
    <w:p w14:paraId="67CEFD6B" w14:textId="77777777" w:rsidR="00D505B4" w:rsidRDefault="00D505B4">
      <w:pPr>
        <w:rPr>
          <w:rFonts w:hint="eastAsia"/>
        </w:rPr>
      </w:pPr>
    </w:p>
    <w:p w14:paraId="55967EBC" w14:textId="77777777" w:rsidR="00D505B4" w:rsidRDefault="00D505B4">
      <w:pPr>
        <w:rPr>
          <w:rFonts w:hint="eastAsia"/>
        </w:rPr>
      </w:pPr>
    </w:p>
    <w:p w14:paraId="6017ABDE" w14:textId="77777777" w:rsidR="00D505B4" w:rsidRDefault="00D50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AE5FA" w14:textId="0988CC70" w:rsidR="00CB0FCC" w:rsidRDefault="00CB0FCC"/>
    <w:sectPr w:rsidR="00CB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CC"/>
    <w:rsid w:val="00230453"/>
    <w:rsid w:val="00CB0FCC"/>
    <w:rsid w:val="00D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705B2-C5CC-4BA1-9EC9-EA02F20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