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42C6" w14:textId="77777777" w:rsidR="00F3361D" w:rsidRDefault="00F3361D">
      <w:pPr>
        <w:rPr>
          <w:rFonts w:hint="eastAsia"/>
        </w:rPr>
      </w:pPr>
    </w:p>
    <w:p w14:paraId="2A3D2204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guò shèn 的拼音：深入理解汉字的发音艺术</w:t>
      </w:r>
    </w:p>
    <w:p w14:paraId="15E4C1EA" w14:textId="77777777" w:rsidR="00F3361D" w:rsidRDefault="00F3361D">
      <w:pPr>
        <w:rPr>
          <w:rFonts w:hint="eastAsia"/>
        </w:rPr>
      </w:pPr>
    </w:p>
    <w:p w14:paraId="27FFDD50" w14:textId="77777777" w:rsidR="00F3361D" w:rsidRDefault="00F3361D">
      <w:pPr>
        <w:rPr>
          <w:rFonts w:hint="eastAsia"/>
        </w:rPr>
      </w:pPr>
    </w:p>
    <w:p w14:paraId="4EC28F3E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在汉语的广袤天地中，拼音扮演着桥梁的角色，它连接了文字与声音，使得学习者能够准确地掌握每个汉字的读音。"过甚"的拼音是“guò shèn”，这个简单的音节组合背后，蕴含着丰富的语言学知识和文化内涵。在这里，“过”字的拼音为“guò”，声调为第四声，意味着音高从高降到低；而“甚”字的拼音则是“shèn”，同样带有第四声，这种降调表达了强调或者决定性的语气。</w:t>
      </w:r>
    </w:p>
    <w:p w14:paraId="68F26403" w14:textId="77777777" w:rsidR="00F3361D" w:rsidRDefault="00F3361D">
      <w:pPr>
        <w:rPr>
          <w:rFonts w:hint="eastAsia"/>
        </w:rPr>
      </w:pPr>
    </w:p>
    <w:p w14:paraId="62628EBD" w14:textId="77777777" w:rsidR="00F3361D" w:rsidRDefault="00F3361D">
      <w:pPr>
        <w:rPr>
          <w:rFonts w:hint="eastAsia"/>
        </w:rPr>
      </w:pPr>
    </w:p>
    <w:p w14:paraId="0B75476C" w14:textId="77777777" w:rsidR="00F3361D" w:rsidRDefault="00F3361D">
      <w:pPr>
        <w:rPr>
          <w:rFonts w:hint="eastAsia"/>
        </w:rPr>
      </w:pPr>
    </w:p>
    <w:p w14:paraId="4E13555F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探索 guò shèn：汉字与拼音的微妙关系</w:t>
      </w:r>
    </w:p>
    <w:p w14:paraId="78603B23" w14:textId="77777777" w:rsidR="00F3361D" w:rsidRDefault="00F3361D">
      <w:pPr>
        <w:rPr>
          <w:rFonts w:hint="eastAsia"/>
        </w:rPr>
      </w:pPr>
    </w:p>
    <w:p w14:paraId="3B1ED6BD" w14:textId="77777777" w:rsidR="00F3361D" w:rsidRDefault="00F3361D">
      <w:pPr>
        <w:rPr>
          <w:rFonts w:hint="eastAsia"/>
        </w:rPr>
      </w:pPr>
    </w:p>
    <w:p w14:paraId="6D6B313A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当我们将目光聚焦于“过甚”二字时，不仅是在探讨其拼音构成，更是开启了一扇通往汉语语音结构的大门。“过”字作为动词或介词使用时，往往表示经历、超过或经过的意思；“甚”则多用于形容词后缀，加强程度，有非常、极其之意。两个字合在一起，拼音上连贯流畅，语义上则可以表达出过度、过分等含义，体现了汉语中一字多义和组合造句的独特魅力。</w:t>
      </w:r>
    </w:p>
    <w:p w14:paraId="417344C5" w14:textId="77777777" w:rsidR="00F3361D" w:rsidRDefault="00F3361D">
      <w:pPr>
        <w:rPr>
          <w:rFonts w:hint="eastAsia"/>
        </w:rPr>
      </w:pPr>
    </w:p>
    <w:p w14:paraId="7A97823D" w14:textId="77777777" w:rsidR="00F3361D" w:rsidRDefault="00F3361D">
      <w:pPr>
        <w:rPr>
          <w:rFonts w:hint="eastAsia"/>
        </w:rPr>
      </w:pPr>
    </w:p>
    <w:p w14:paraId="521FCD8E" w14:textId="77777777" w:rsidR="00F3361D" w:rsidRDefault="00F3361D">
      <w:pPr>
        <w:rPr>
          <w:rFonts w:hint="eastAsia"/>
        </w:rPr>
      </w:pPr>
    </w:p>
    <w:p w14:paraId="6E4D09B1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guò shèn 在日常交流中的应用</w:t>
      </w:r>
    </w:p>
    <w:p w14:paraId="05619E22" w14:textId="77777777" w:rsidR="00F3361D" w:rsidRDefault="00F3361D">
      <w:pPr>
        <w:rPr>
          <w:rFonts w:hint="eastAsia"/>
        </w:rPr>
      </w:pPr>
    </w:p>
    <w:p w14:paraId="40139A94" w14:textId="77777777" w:rsidR="00F3361D" w:rsidRDefault="00F3361D">
      <w:pPr>
        <w:rPr>
          <w:rFonts w:hint="eastAsia"/>
        </w:rPr>
      </w:pPr>
    </w:p>
    <w:p w14:paraId="21906077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在日常对话里，“过甚”的拼音并不常见，但它所代表的概念却无处不在。比如当我们描述某人的行为过于激烈，或是对事物的看法太过偏激时，我们可能会用到这个词。通过拼音的学习，我们可以更好地理解并记忆这些词汇，并将它们恰当地运用到口语和书面表达中去。对于非母语者而言，正确掌握像“guò shèn”这样的词语及其发音规则，有助于提高中文沟通能力。</w:t>
      </w:r>
    </w:p>
    <w:p w14:paraId="12BB4A9D" w14:textId="77777777" w:rsidR="00F3361D" w:rsidRDefault="00F3361D">
      <w:pPr>
        <w:rPr>
          <w:rFonts w:hint="eastAsia"/>
        </w:rPr>
      </w:pPr>
    </w:p>
    <w:p w14:paraId="092A188A" w14:textId="77777777" w:rsidR="00F3361D" w:rsidRDefault="00F3361D">
      <w:pPr>
        <w:rPr>
          <w:rFonts w:hint="eastAsia"/>
        </w:rPr>
      </w:pPr>
    </w:p>
    <w:p w14:paraId="1ABF6CB5" w14:textId="77777777" w:rsidR="00F3361D" w:rsidRDefault="00F3361D">
      <w:pPr>
        <w:rPr>
          <w:rFonts w:hint="eastAsia"/>
        </w:rPr>
      </w:pPr>
    </w:p>
    <w:p w14:paraId="4818256B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从 guò shèn 看汉语拼音系统的发展</w:t>
      </w:r>
    </w:p>
    <w:p w14:paraId="45E01127" w14:textId="77777777" w:rsidR="00F3361D" w:rsidRDefault="00F3361D">
      <w:pPr>
        <w:rPr>
          <w:rFonts w:hint="eastAsia"/>
        </w:rPr>
      </w:pPr>
    </w:p>
    <w:p w14:paraId="3122915D" w14:textId="77777777" w:rsidR="00F3361D" w:rsidRDefault="00F3361D">
      <w:pPr>
        <w:rPr>
          <w:rFonts w:hint="eastAsia"/>
        </w:rPr>
      </w:pPr>
    </w:p>
    <w:p w14:paraId="324A7F16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汉语拼音系统的建立和完善是中国语言文字改革的重要成果之一。自1958年正式推行以来，拼音不仅成为儿童识字教育的基础工具，也为国际社会了解中国文化打开了一扇窗。“过甚”的拼音书写形式正是这一伟大工程的具体体现，它遵循了严格的音韵规则，同时又兼顾了实际使用的便捷性。随着时代的发展和技术的进步，拼音的作用日益凸显，在手机输入法、计算机编码等多个领域发挥着不可替代的作用。</w:t>
      </w:r>
    </w:p>
    <w:p w14:paraId="12FF8299" w14:textId="77777777" w:rsidR="00F3361D" w:rsidRDefault="00F3361D">
      <w:pPr>
        <w:rPr>
          <w:rFonts w:hint="eastAsia"/>
        </w:rPr>
      </w:pPr>
    </w:p>
    <w:p w14:paraId="4C32E37C" w14:textId="77777777" w:rsidR="00F3361D" w:rsidRDefault="00F3361D">
      <w:pPr>
        <w:rPr>
          <w:rFonts w:hint="eastAsia"/>
        </w:rPr>
      </w:pPr>
    </w:p>
    <w:p w14:paraId="6137159F" w14:textId="77777777" w:rsidR="00F3361D" w:rsidRDefault="00F3361D">
      <w:pPr>
        <w:rPr>
          <w:rFonts w:hint="eastAsia"/>
        </w:rPr>
      </w:pPr>
    </w:p>
    <w:p w14:paraId="1301FA54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最后的总结：guò shèn 拼音背后的思考</w:t>
      </w:r>
    </w:p>
    <w:p w14:paraId="1BD936A3" w14:textId="77777777" w:rsidR="00F3361D" w:rsidRDefault="00F3361D">
      <w:pPr>
        <w:rPr>
          <w:rFonts w:hint="eastAsia"/>
        </w:rPr>
      </w:pPr>
    </w:p>
    <w:p w14:paraId="02E96EA5" w14:textId="77777777" w:rsidR="00F3361D" w:rsidRDefault="00F3361D">
      <w:pPr>
        <w:rPr>
          <w:rFonts w:hint="eastAsia"/>
        </w:rPr>
      </w:pPr>
    </w:p>
    <w:p w14:paraId="357DE746" w14:textId="77777777" w:rsidR="00F3361D" w:rsidRDefault="00F3361D">
      <w:pPr>
        <w:rPr>
          <w:rFonts w:hint="eastAsia"/>
        </w:rPr>
      </w:pPr>
      <w:r>
        <w:rPr>
          <w:rFonts w:hint="eastAsia"/>
        </w:rPr>
        <w:tab/>
        <w:t>通过对“过甚”拼音的学习和理解，我们不仅能更精准地把握汉语的发音技巧，更能从中窥见中国传统文化的智慧结晶。每一个汉字、每一组拼音都是历史长河中传承下来的宝贵财富，它们承载着民族的记忆与情感，见证着文明的进步与发展。无论是在学术研究还是日常生活当中，深入了解并正确运用拼音，都将为我们带来更加丰富而深刻的体验。</w:t>
      </w:r>
    </w:p>
    <w:p w14:paraId="33C79AEC" w14:textId="77777777" w:rsidR="00F3361D" w:rsidRDefault="00F3361D">
      <w:pPr>
        <w:rPr>
          <w:rFonts w:hint="eastAsia"/>
        </w:rPr>
      </w:pPr>
    </w:p>
    <w:p w14:paraId="0EAAD909" w14:textId="77777777" w:rsidR="00F3361D" w:rsidRDefault="00F3361D">
      <w:pPr>
        <w:rPr>
          <w:rFonts w:hint="eastAsia"/>
        </w:rPr>
      </w:pPr>
    </w:p>
    <w:p w14:paraId="70503419" w14:textId="77777777" w:rsidR="00F3361D" w:rsidRDefault="00F33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BD2D8" w14:textId="113D1B62" w:rsidR="000A1278" w:rsidRDefault="000A1278"/>
    <w:sectPr w:rsidR="000A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8"/>
    <w:rsid w:val="000A1278"/>
    <w:rsid w:val="00DD5DF1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4486-8B59-46B9-80CF-F6F69C8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