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3CCD" w14:textId="77777777" w:rsidR="00811C24" w:rsidRDefault="00811C24">
      <w:pPr>
        <w:rPr>
          <w:rFonts w:hint="eastAsia"/>
        </w:rPr>
      </w:pPr>
    </w:p>
    <w:p w14:paraId="78CDDCC4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违规怎么读拼音</w:t>
      </w:r>
    </w:p>
    <w:p w14:paraId="3BA31239" w14:textId="77777777" w:rsidR="00811C24" w:rsidRDefault="00811C24">
      <w:pPr>
        <w:rPr>
          <w:rFonts w:hint="eastAsia"/>
        </w:rPr>
      </w:pPr>
    </w:p>
    <w:p w14:paraId="42B6722E" w14:textId="77777777" w:rsidR="00811C24" w:rsidRDefault="00811C24">
      <w:pPr>
        <w:rPr>
          <w:rFonts w:hint="eastAsia"/>
        </w:rPr>
      </w:pPr>
    </w:p>
    <w:p w14:paraId="00DA3BAD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“违规”在汉语中是一个常见的词汇，用来指代违反规定、规则或法律的行为。这个词语由两个汉字组成：“违”和“规”。在拼音中，“违规”读作 wéi guī。其中，“违”字的拼音是 wéi，声调为第二声；“规”字的拼音是 guī，声调同样为第二声。</w:t>
      </w:r>
    </w:p>
    <w:p w14:paraId="7FAC4D23" w14:textId="77777777" w:rsidR="00811C24" w:rsidRDefault="00811C24">
      <w:pPr>
        <w:rPr>
          <w:rFonts w:hint="eastAsia"/>
        </w:rPr>
      </w:pPr>
    </w:p>
    <w:p w14:paraId="092C4678" w14:textId="77777777" w:rsidR="00811C24" w:rsidRDefault="00811C24">
      <w:pPr>
        <w:rPr>
          <w:rFonts w:hint="eastAsia"/>
        </w:rPr>
      </w:pPr>
    </w:p>
    <w:p w14:paraId="1F94B93E" w14:textId="77777777" w:rsidR="00811C24" w:rsidRDefault="00811C24">
      <w:pPr>
        <w:rPr>
          <w:rFonts w:hint="eastAsia"/>
        </w:rPr>
      </w:pPr>
    </w:p>
    <w:p w14:paraId="54F8D119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F0EC4CE" w14:textId="77777777" w:rsidR="00811C24" w:rsidRDefault="00811C24">
      <w:pPr>
        <w:rPr>
          <w:rFonts w:hint="eastAsia"/>
        </w:rPr>
      </w:pPr>
    </w:p>
    <w:p w14:paraId="1A939251" w14:textId="77777777" w:rsidR="00811C24" w:rsidRDefault="00811C24">
      <w:pPr>
        <w:rPr>
          <w:rFonts w:hint="eastAsia"/>
        </w:rPr>
      </w:pPr>
    </w:p>
    <w:p w14:paraId="3774570B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声母是指音节开头的辅音，韵母则是音节中声母之后的部分，包括元音和最后的总结的辅音（如果有的话）。声调则通过不同的音高变化来区分不同的汉字。在“违规”的拼音 wéi guī 中，“w”和“g”分别是两个字的声母，“ei”是“违”的韵母，“ui”则是“规”的韵母。两个字都是第二声，表示声音从低到高的变化。</w:t>
      </w:r>
    </w:p>
    <w:p w14:paraId="6ACD98B8" w14:textId="77777777" w:rsidR="00811C24" w:rsidRDefault="00811C24">
      <w:pPr>
        <w:rPr>
          <w:rFonts w:hint="eastAsia"/>
        </w:rPr>
      </w:pPr>
    </w:p>
    <w:p w14:paraId="07516A6E" w14:textId="77777777" w:rsidR="00811C24" w:rsidRDefault="00811C24">
      <w:pPr>
        <w:rPr>
          <w:rFonts w:hint="eastAsia"/>
        </w:rPr>
      </w:pPr>
    </w:p>
    <w:p w14:paraId="381F7B89" w14:textId="77777777" w:rsidR="00811C24" w:rsidRDefault="00811C24">
      <w:pPr>
        <w:rPr>
          <w:rFonts w:hint="eastAsia"/>
        </w:rPr>
      </w:pPr>
    </w:p>
    <w:p w14:paraId="7CBB5327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519B45C" w14:textId="77777777" w:rsidR="00811C24" w:rsidRDefault="00811C24">
      <w:pPr>
        <w:rPr>
          <w:rFonts w:hint="eastAsia"/>
        </w:rPr>
      </w:pPr>
    </w:p>
    <w:p w14:paraId="1355557C" w14:textId="77777777" w:rsidR="00811C24" w:rsidRDefault="00811C24">
      <w:pPr>
        <w:rPr>
          <w:rFonts w:hint="eastAsia"/>
        </w:rPr>
      </w:pPr>
    </w:p>
    <w:p w14:paraId="064167BA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要准确地发出“违规”的拼音，首先需要掌握每个字的声母、韵母以及声调的特点。对于“wéi”，发音时先轻启双唇发出“w”的音，然后平滑过渡到“ei”的音，同时将声调从低到高提升，形成一个上扬的趋势。对于“guī”，先闭合双唇，用舌根抵住软腭发出“g”的音，随后张开嘴发出“ui”的音，同样保持声调从低到高的变化。练习时可以先单独练习每个字的发音，然后再连在一起练习整个词组的发音。</w:t>
      </w:r>
    </w:p>
    <w:p w14:paraId="0995A8F3" w14:textId="77777777" w:rsidR="00811C24" w:rsidRDefault="00811C24">
      <w:pPr>
        <w:rPr>
          <w:rFonts w:hint="eastAsia"/>
        </w:rPr>
      </w:pPr>
    </w:p>
    <w:p w14:paraId="223FAA22" w14:textId="77777777" w:rsidR="00811C24" w:rsidRDefault="00811C24">
      <w:pPr>
        <w:rPr>
          <w:rFonts w:hint="eastAsia"/>
        </w:rPr>
      </w:pPr>
    </w:p>
    <w:p w14:paraId="4FF607AB" w14:textId="77777777" w:rsidR="00811C24" w:rsidRDefault="00811C24">
      <w:pPr>
        <w:rPr>
          <w:rFonts w:hint="eastAsia"/>
        </w:rPr>
      </w:pPr>
    </w:p>
    <w:p w14:paraId="545B0D50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拼音学习的小贴士</w:t>
      </w:r>
    </w:p>
    <w:p w14:paraId="49B92678" w14:textId="77777777" w:rsidR="00811C24" w:rsidRDefault="00811C24">
      <w:pPr>
        <w:rPr>
          <w:rFonts w:hint="eastAsia"/>
        </w:rPr>
      </w:pPr>
    </w:p>
    <w:p w14:paraId="77921D07" w14:textId="77777777" w:rsidR="00811C24" w:rsidRDefault="00811C24">
      <w:pPr>
        <w:rPr>
          <w:rFonts w:hint="eastAsia"/>
        </w:rPr>
      </w:pPr>
    </w:p>
    <w:p w14:paraId="65A6FABD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对于初学者来说，掌握正确的拼音发音是一项基础而重要的技能。可以通过以下几种方法来提高拼音水平：</w:t>
      </w:r>
    </w:p>
    <w:p w14:paraId="37766A8E" w14:textId="77777777" w:rsidR="00811C24" w:rsidRDefault="00811C24">
      <w:pPr>
        <w:rPr>
          <w:rFonts w:hint="eastAsia"/>
        </w:rPr>
      </w:pPr>
    </w:p>
    <w:p w14:paraId="1293A194" w14:textId="77777777" w:rsidR="00811C24" w:rsidRDefault="00811C24">
      <w:pPr>
        <w:rPr>
          <w:rFonts w:hint="eastAsia"/>
        </w:rPr>
      </w:pPr>
      <w:r>
        <w:rPr>
          <w:rFonts w:hint="eastAsia"/>
        </w:rPr>
        <w:t>1. 多听多模仿：利用音频资源，如汉语学习软件中的发音功能，反复听标准发音并模仿。</w:t>
      </w:r>
    </w:p>
    <w:p w14:paraId="58BD0D5F" w14:textId="77777777" w:rsidR="00811C24" w:rsidRDefault="00811C24">
      <w:pPr>
        <w:rPr>
          <w:rFonts w:hint="eastAsia"/>
        </w:rPr>
      </w:pPr>
    </w:p>
    <w:p w14:paraId="6F39F374" w14:textId="77777777" w:rsidR="00811C24" w:rsidRDefault="00811C24">
      <w:pPr>
        <w:rPr>
          <w:rFonts w:hint="eastAsia"/>
        </w:rPr>
      </w:pPr>
      <w:r>
        <w:rPr>
          <w:rFonts w:hint="eastAsia"/>
        </w:rPr>
        <w:t>2. 练习发音器官：了解并练习使用舌头、嘴唇等发音器官的不同位置和形状，以产生正确的音素。</w:t>
      </w:r>
    </w:p>
    <w:p w14:paraId="60BED057" w14:textId="77777777" w:rsidR="00811C24" w:rsidRDefault="00811C24">
      <w:pPr>
        <w:rPr>
          <w:rFonts w:hint="eastAsia"/>
        </w:rPr>
      </w:pPr>
    </w:p>
    <w:p w14:paraId="50DACB1C" w14:textId="77777777" w:rsidR="00811C24" w:rsidRDefault="00811C24">
      <w:pPr>
        <w:rPr>
          <w:rFonts w:hint="eastAsia"/>
        </w:rPr>
      </w:pPr>
      <w:r>
        <w:rPr>
          <w:rFonts w:hint="eastAsia"/>
        </w:rPr>
        <w:t>3. 参加语言交流活动：加入汉语学习小组或参与线上交流平台，与母语者或其他学习者互动，实践口语交流。</w:t>
      </w:r>
    </w:p>
    <w:p w14:paraId="73A8C17D" w14:textId="77777777" w:rsidR="00811C24" w:rsidRDefault="00811C24">
      <w:pPr>
        <w:rPr>
          <w:rFonts w:hint="eastAsia"/>
        </w:rPr>
      </w:pPr>
    </w:p>
    <w:p w14:paraId="2B5E7BB2" w14:textId="77777777" w:rsidR="00811C24" w:rsidRDefault="00811C24">
      <w:pPr>
        <w:rPr>
          <w:rFonts w:hint="eastAsia"/>
        </w:rPr>
      </w:pPr>
      <w:r>
        <w:rPr>
          <w:rFonts w:hint="eastAsia"/>
        </w:rPr>
        <w:t>4. 使用拼音输入法：日常生活中使用拼音输入法打字，既能加深对拼音的记忆，也能提高打字速度。</w:t>
      </w:r>
    </w:p>
    <w:p w14:paraId="64CE5C0A" w14:textId="77777777" w:rsidR="00811C24" w:rsidRDefault="00811C24">
      <w:pPr>
        <w:rPr>
          <w:rFonts w:hint="eastAsia"/>
        </w:rPr>
      </w:pPr>
    </w:p>
    <w:p w14:paraId="37F2DCCC" w14:textId="77777777" w:rsidR="00811C24" w:rsidRDefault="00811C24">
      <w:pPr>
        <w:rPr>
          <w:rFonts w:hint="eastAsia"/>
        </w:rPr>
      </w:pPr>
    </w:p>
    <w:p w14:paraId="49641D6A" w14:textId="77777777" w:rsidR="00811C24" w:rsidRDefault="00811C24">
      <w:pPr>
        <w:rPr>
          <w:rFonts w:hint="eastAsia"/>
        </w:rPr>
      </w:pPr>
    </w:p>
    <w:p w14:paraId="66872135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7DC3A5" w14:textId="77777777" w:rsidR="00811C24" w:rsidRDefault="00811C24">
      <w:pPr>
        <w:rPr>
          <w:rFonts w:hint="eastAsia"/>
        </w:rPr>
      </w:pPr>
    </w:p>
    <w:p w14:paraId="4B9C9B42" w14:textId="77777777" w:rsidR="00811C24" w:rsidRDefault="00811C24">
      <w:pPr>
        <w:rPr>
          <w:rFonts w:hint="eastAsia"/>
        </w:rPr>
      </w:pPr>
    </w:p>
    <w:p w14:paraId="75E40872" w14:textId="77777777" w:rsidR="00811C24" w:rsidRDefault="00811C24">
      <w:pPr>
        <w:rPr>
          <w:rFonts w:hint="eastAsia"/>
        </w:rPr>
      </w:pPr>
      <w:r>
        <w:rPr>
          <w:rFonts w:hint="eastAsia"/>
        </w:rPr>
        <w:tab/>
        <w:t>掌握“违规”等常用词汇的正确拼音，不仅有助于提高汉语的学习效率，还能在实际交流中避免误解，增强沟通的效果。希望上述内容能帮助大家更好地理解和运用汉语拼音，让汉语学习之旅更加顺利愉快。</w:t>
      </w:r>
    </w:p>
    <w:p w14:paraId="4CC0D7FA" w14:textId="77777777" w:rsidR="00811C24" w:rsidRDefault="00811C24">
      <w:pPr>
        <w:rPr>
          <w:rFonts w:hint="eastAsia"/>
        </w:rPr>
      </w:pPr>
    </w:p>
    <w:p w14:paraId="009916C0" w14:textId="77777777" w:rsidR="00811C24" w:rsidRDefault="00811C24">
      <w:pPr>
        <w:rPr>
          <w:rFonts w:hint="eastAsia"/>
        </w:rPr>
      </w:pPr>
    </w:p>
    <w:p w14:paraId="081CA2CA" w14:textId="77777777" w:rsidR="00811C24" w:rsidRDefault="00811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9B8C2" w14:textId="0C0A744F" w:rsidR="00A643A7" w:rsidRDefault="00A643A7"/>
    <w:sectPr w:rsidR="00A6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A7"/>
    <w:rsid w:val="00811C24"/>
    <w:rsid w:val="008F70FE"/>
    <w:rsid w:val="00A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1196D-1C39-44DA-BD43-550C3DE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