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1D877" w14:textId="77777777" w:rsidR="00A5257D" w:rsidRDefault="00A5257D">
      <w:pPr>
        <w:rPr>
          <w:rFonts w:hint="eastAsia"/>
        </w:rPr>
      </w:pPr>
    </w:p>
    <w:p w14:paraId="3F3886B1" w14:textId="77777777" w:rsidR="00A5257D" w:rsidRDefault="00A5257D">
      <w:pPr>
        <w:rPr>
          <w:rFonts w:hint="eastAsia"/>
        </w:rPr>
      </w:pPr>
      <w:r>
        <w:rPr>
          <w:rFonts w:hint="eastAsia"/>
        </w:rPr>
        <w:tab/>
        <w:t>铅笔的拼音怎么拼写声调</w:t>
      </w:r>
    </w:p>
    <w:p w14:paraId="295C87D6" w14:textId="77777777" w:rsidR="00A5257D" w:rsidRDefault="00A5257D">
      <w:pPr>
        <w:rPr>
          <w:rFonts w:hint="eastAsia"/>
        </w:rPr>
      </w:pPr>
    </w:p>
    <w:p w14:paraId="271D8A03" w14:textId="77777777" w:rsidR="00A5257D" w:rsidRDefault="00A5257D">
      <w:pPr>
        <w:rPr>
          <w:rFonts w:hint="eastAsia"/>
        </w:rPr>
      </w:pPr>
    </w:p>
    <w:p w14:paraId="5E756AC7" w14:textId="77777777" w:rsidR="00A5257D" w:rsidRDefault="00A5257D">
      <w:pPr>
        <w:rPr>
          <w:rFonts w:hint="eastAsia"/>
        </w:rPr>
      </w:pPr>
      <w:r>
        <w:rPr>
          <w:rFonts w:hint="eastAsia"/>
        </w:rPr>
        <w:tab/>
        <w:t>在汉语的世界里，每一个字都有其独特的发音，而这些发音通过拼音系统得以记录和传承。对于“铅笔”这个词，它的拼音拼写是 qian2 bi3。这里，“qian”代表了“铅”的读音，带有第二声（阳平），意味着声音从较低音开始上升；而“bi”则对应于“笔”，带有第三声（上声），即声音先降后升。</w:t>
      </w:r>
    </w:p>
    <w:p w14:paraId="3EC61D70" w14:textId="77777777" w:rsidR="00A5257D" w:rsidRDefault="00A5257D">
      <w:pPr>
        <w:rPr>
          <w:rFonts w:hint="eastAsia"/>
        </w:rPr>
      </w:pPr>
    </w:p>
    <w:p w14:paraId="09FAF653" w14:textId="77777777" w:rsidR="00A5257D" w:rsidRDefault="00A5257D">
      <w:pPr>
        <w:rPr>
          <w:rFonts w:hint="eastAsia"/>
        </w:rPr>
      </w:pPr>
    </w:p>
    <w:p w14:paraId="54F6DC9C" w14:textId="77777777" w:rsidR="00A5257D" w:rsidRDefault="00A5257D">
      <w:pPr>
        <w:rPr>
          <w:rFonts w:hint="eastAsia"/>
        </w:rPr>
      </w:pPr>
    </w:p>
    <w:p w14:paraId="7315B665" w14:textId="77777777" w:rsidR="00A5257D" w:rsidRDefault="00A5257D">
      <w:pPr>
        <w:rPr>
          <w:rFonts w:hint="eastAsia"/>
        </w:rPr>
      </w:pPr>
      <w:r>
        <w:rPr>
          <w:rFonts w:hint="eastAsia"/>
        </w:rPr>
        <w:tab/>
        <w:t>探索汉字的声调之美</w:t>
      </w:r>
    </w:p>
    <w:p w14:paraId="4EA9A544" w14:textId="77777777" w:rsidR="00A5257D" w:rsidRDefault="00A5257D">
      <w:pPr>
        <w:rPr>
          <w:rFonts w:hint="eastAsia"/>
        </w:rPr>
      </w:pPr>
    </w:p>
    <w:p w14:paraId="7B982E4F" w14:textId="77777777" w:rsidR="00A5257D" w:rsidRDefault="00A5257D">
      <w:pPr>
        <w:rPr>
          <w:rFonts w:hint="eastAsia"/>
        </w:rPr>
      </w:pPr>
    </w:p>
    <w:p w14:paraId="0FCDEE7B" w14:textId="77777777" w:rsidR="00A5257D" w:rsidRDefault="00A5257D">
      <w:pPr>
        <w:rPr>
          <w:rFonts w:hint="eastAsia"/>
        </w:rPr>
      </w:pPr>
      <w:r>
        <w:rPr>
          <w:rFonts w:hint="eastAsia"/>
        </w:rPr>
        <w:tab/>
        <w:t>汉语普通话共有四个基本声调和一个轻声。每个声调赋予汉字不同的含义，因此准确地掌握它们对于语言学习者来说至关重要。以“铅笔”的拼音为例，如果我们将“qian”的声调改为第一声（阴平），如 qian1，则它不再是“铅”，而可能变成其他同音字。同样，“bi”若采用不同的声调，也会指向完全不同的词汇。这样的特性使得汉语充满了丰富性和多样性。</w:t>
      </w:r>
    </w:p>
    <w:p w14:paraId="1794F16A" w14:textId="77777777" w:rsidR="00A5257D" w:rsidRDefault="00A5257D">
      <w:pPr>
        <w:rPr>
          <w:rFonts w:hint="eastAsia"/>
        </w:rPr>
      </w:pPr>
    </w:p>
    <w:p w14:paraId="7D9657F0" w14:textId="77777777" w:rsidR="00A5257D" w:rsidRDefault="00A5257D">
      <w:pPr>
        <w:rPr>
          <w:rFonts w:hint="eastAsia"/>
        </w:rPr>
      </w:pPr>
    </w:p>
    <w:p w14:paraId="40D52F18" w14:textId="77777777" w:rsidR="00A5257D" w:rsidRDefault="00A5257D">
      <w:pPr>
        <w:rPr>
          <w:rFonts w:hint="eastAsia"/>
        </w:rPr>
      </w:pPr>
    </w:p>
    <w:p w14:paraId="3EC8DD5A" w14:textId="77777777" w:rsidR="00A5257D" w:rsidRDefault="00A5257D">
      <w:pPr>
        <w:rPr>
          <w:rFonts w:hint="eastAsia"/>
        </w:rPr>
      </w:pPr>
      <w:r>
        <w:rPr>
          <w:rFonts w:hint="eastAsia"/>
        </w:rPr>
        <w:tab/>
        <w:t>深入理解拼音规则</w:t>
      </w:r>
    </w:p>
    <w:p w14:paraId="563B3D9B" w14:textId="77777777" w:rsidR="00A5257D" w:rsidRDefault="00A5257D">
      <w:pPr>
        <w:rPr>
          <w:rFonts w:hint="eastAsia"/>
        </w:rPr>
      </w:pPr>
    </w:p>
    <w:p w14:paraId="456F8F73" w14:textId="77777777" w:rsidR="00A5257D" w:rsidRDefault="00A5257D">
      <w:pPr>
        <w:rPr>
          <w:rFonts w:hint="eastAsia"/>
        </w:rPr>
      </w:pPr>
    </w:p>
    <w:p w14:paraId="27D42B3C" w14:textId="77777777" w:rsidR="00A5257D" w:rsidRDefault="00A5257D">
      <w:pPr>
        <w:rPr>
          <w:rFonts w:hint="eastAsia"/>
        </w:rPr>
      </w:pPr>
      <w:r>
        <w:rPr>
          <w:rFonts w:hint="eastAsia"/>
        </w:rPr>
        <w:tab/>
        <w:t>拼音不仅是汉字的发音指南，也是汉语学习的重要工具。在书写拼音时，我们遵循一定的规则来确保准确性。“铅笔”的正确拼写为 qian2 bi3，其中数字表示声调符号。当没有数字标注时，默认为第一声。在实际书写中，通常会用声调符号（′, ˇ, ?, `）代替数字，比如 qián bǐ。这种方式更直观地反映了声调的变化，有助于读者更好地理解和模仿正确的发音。</w:t>
      </w:r>
    </w:p>
    <w:p w14:paraId="2E47A8E8" w14:textId="77777777" w:rsidR="00A5257D" w:rsidRDefault="00A5257D">
      <w:pPr>
        <w:rPr>
          <w:rFonts w:hint="eastAsia"/>
        </w:rPr>
      </w:pPr>
    </w:p>
    <w:p w14:paraId="20F62231" w14:textId="77777777" w:rsidR="00A5257D" w:rsidRDefault="00A5257D">
      <w:pPr>
        <w:rPr>
          <w:rFonts w:hint="eastAsia"/>
        </w:rPr>
      </w:pPr>
    </w:p>
    <w:p w14:paraId="643A956C" w14:textId="77777777" w:rsidR="00A5257D" w:rsidRDefault="00A5257D">
      <w:pPr>
        <w:rPr>
          <w:rFonts w:hint="eastAsia"/>
        </w:rPr>
      </w:pPr>
    </w:p>
    <w:p w14:paraId="612FB9D4" w14:textId="77777777" w:rsidR="00A5257D" w:rsidRDefault="00A5257D">
      <w:pPr>
        <w:rPr>
          <w:rFonts w:hint="eastAsia"/>
        </w:rPr>
      </w:pPr>
      <w:r>
        <w:rPr>
          <w:rFonts w:hint="eastAsia"/>
        </w:rPr>
        <w:tab/>
        <w:t>声调与语义的关系</w:t>
      </w:r>
    </w:p>
    <w:p w14:paraId="2F50D747" w14:textId="77777777" w:rsidR="00A5257D" w:rsidRDefault="00A5257D">
      <w:pPr>
        <w:rPr>
          <w:rFonts w:hint="eastAsia"/>
        </w:rPr>
      </w:pPr>
    </w:p>
    <w:p w14:paraId="2B80E6C5" w14:textId="77777777" w:rsidR="00A5257D" w:rsidRDefault="00A5257D">
      <w:pPr>
        <w:rPr>
          <w:rFonts w:hint="eastAsia"/>
        </w:rPr>
      </w:pPr>
    </w:p>
    <w:p w14:paraId="2C89E3E4" w14:textId="77777777" w:rsidR="00A5257D" w:rsidRDefault="00A5257D">
      <w:pPr>
        <w:rPr>
          <w:rFonts w:hint="eastAsia"/>
        </w:rPr>
      </w:pPr>
      <w:r>
        <w:rPr>
          <w:rFonts w:hint="eastAsia"/>
        </w:rPr>
        <w:tab/>
        <w:t>声调不仅仅影响单个字的意义，还能改变整个词语或句子的意思。例如，“妈妈买苹果”中的“ma1 ma1 mai4 ping2 guo3”，各个字的声调清晰地区分了家庭成员、动作以及物品。回到“铅笔”，其准确的声调拼写 qian2 bi3 确保了交流双方能够准确无误地理解彼此所指的事物。错误的声调可能会导致误解，所以在学习过程中务必重视声调的学习。</w:t>
      </w:r>
    </w:p>
    <w:p w14:paraId="145A4714" w14:textId="77777777" w:rsidR="00A5257D" w:rsidRDefault="00A5257D">
      <w:pPr>
        <w:rPr>
          <w:rFonts w:hint="eastAsia"/>
        </w:rPr>
      </w:pPr>
    </w:p>
    <w:p w14:paraId="5D5981EB" w14:textId="77777777" w:rsidR="00A5257D" w:rsidRDefault="00A5257D">
      <w:pPr>
        <w:rPr>
          <w:rFonts w:hint="eastAsia"/>
        </w:rPr>
      </w:pPr>
    </w:p>
    <w:p w14:paraId="4134AA02" w14:textId="77777777" w:rsidR="00A5257D" w:rsidRDefault="00A5257D">
      <w:pPr>
        <w:rPr>
          <w:rFonts w:hint="eastAsia"/>
        </w:rPr>
      </w:pPr>
    </w:p>
    <w:p w14:paraId="4ADC2632" w14:textId="77777777" w:rsidR="00A5257D" w:rsidRDefault="00A5257D">
      <w:pPr>
        <w:rPr>
          <w:rFonts w:hint="eastAsia"/>
        </w:rPr>
      </w:pPr>
      <w:r>
        <w:rPr>
          <w:rFonts w:hint="eastAsia"/>
        </w:rPr>
        <w:tab/>
        <w:t>最后的总结：铅笔的拼音与汉语的魅力</w:t>
      </w:r>
    </w:p>
    <w:p w14:paraId="1E54D274" w14:textId="77777777" w:rsidR="00A5257D" w:rsidRDefault="00A5257D">
      <w:pPr>
        <w:rPr>
          <w:rFonts w:hint="eastAsia"/>
        </w:rPr>
      </w:pPr>
    </w:p>
    <w:p w14:paraId="0B936DE6" w14:textId="77777777" w:rsidR="00A5257D" w:rsidRDefault="00A5257D">
      <w:pPr>
        <w:rPr>
          <w:rFonts w:hint="eastAsia"/>
        </w:rPr>
      </w:pPr>
    </w:p>
    <w:p w14:paraId="56182E41" w14:textId="77777777" w:rsidR="00A5257D" w:rsidRDefault="00A5257D">
      <w:pPr>
        <w:rPr>
          <w:rFonts w:hint="eastAsia"/>
        </w:rPr>
      </w:pPr>
      <w:r>
        <w:rPr>
          <w:rFonts w:hint="eastAsia"/>
        </w:rPr>
        <w:tab/>
        <w:t>“铅笔”的拼音是 qian2 bi3，体现了汉语中声调的重要性。通过学习正确的拼音和声调，我们可以更加精准地表达自己的想法，并且加深对这门古老而又充满活力的语言的理解。汉语以其独特的方式连接着过去与现在，而拼音作为桥梁之一，帮助人们跨越语言障碍，共同分享知识与文化。</w:t>
      </w:r>
    </w:p>
    <w:p w14:paraId="10D1D6C6" w14:textId="77777777" w:rsidR="00A5257D" w:rsidRDefault="00A5257D">
      <w:pPr>
        <w:rPr>
          <w:rFonts w:hint="eastAsia"/>
        </w:rPr>
      </w:pPr>
    </w:p>
    <w:p w14:paraId="0EDB1F20" w14:textId="77777777" w:rsidR="00A5257D" w:rsidRDefault="00A5257D">
      <w:pPr>
        <w:rPr>
          <w:rFonts w:hint="eastAsia"/>
        </w:rPr>
      </w:pPr>
    </w:p>
    <w:p w14:paraId="1D9E09CE" w14:textId="77777777" w:rsidR="00A5257D" w:rsidRDefault="00A525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08B8D0" w14:textId="0745D8E2" w:rsidR="006D02D7" w:rsidRDefault="006D02D7"/>
    <w:sectPr w:rsidR="006D0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D7"/>
    <w:rsid w:val="002C4F04"/>
    <w:rsid w:val="006D02D7"/>
    <w:rsid w:val="00A5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B604C-4EA1-401B-ACA6-5A3E83F1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