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C305" w14:textId="77777777" w:rsidR="00C100BF" w:rsidRDefault="00C100BF">
      <w:pPr>
        <w:rPr>
          <w:rFonts w:hint="eastAsia"/>
        </w:rPr>
      </w:pPr>
    </w:p>
    <w:p w14:paraId="26EBF618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锁的拼音怎么拼写声调</w:t>
      </w:r>
    </w:p>
    <w:p w14:paraId="2ACDBEF5" w14:textId="77777777" w:rsidR="00C100BF" w:rsidRDefault="00C100BF">
      <w:pPr>
        <w:rPr>
          <w:rFonts w:hint="eastAsia"/>
        </w:rPr>
      </w:pPr>
    </w:p>
    <w:p w14:paraId="165F5C2F" w14:textId="77777777" w:rsidR="00C100BF" w:rsidRDefault="00C100BF">
      <w:pPr>
        <w:rPr>
          <w:rFonts w:hint="eastAsia"/>
        </w:rPr>
      </w:pPr>
    </w:p>
    <w:p w14:paraId="7CA065A1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在中国汉语中，每个汉字都有其特定的读音，而这些读音通常由一个或多个音节组成。每个音节又可以分为声母、韵母和声调三部分。其中，声调是区分不同意义的关键因素之一。对于“锁”这个字来说，了解其正确的拼音以及如何标注声调是非常重要的。本文将介绍“锁”的正确拼音拼写及其声调表示方法。</w:t>
      </w:r>
    </w:p>
    <w:p w14:paraId="1BB0305C" w14:textId="77777777" w:rsidR="00C100BF" w:rsidRDefault="00C100BF">
      <w:pPr>
        <w:rPr>
          <w:rFonts w:hint="eastAsia"/>
        </w:rPr>
      </w:pPr>
    </w:p>
    <w:p w14:paraId="02E22665" w14:textId="77777777" w:rsidR="00C100BF" w:rsidRDefault="00C100BF">
      <w:pPr>
        <w:rPr>
          <w:rFonts w:hint="eastAsia"/>
        </w:rPr>
      </w:pPr>
    </w:p>
    <w:p w14:paraId="294FBA45" w14:textId="77777777" w:rsidR="00C100BF" w:rsidRDefault="00C100BF">
      <w:pPr>
        <w:rPr>
          <w:rFonts w:hint="eastAsia"/>
        </w:rPr>
      </w:pPr>
    </w:p>
    <w:p w14:paraId="75FD4C12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1BECB04B" w14:textId="77777777" w:rsidR="00C100BF" w:rsidRDefault="00C100BF">
      <w:pPr>
        <w:rPr>
          <w:rFonts w:hint="eastAsia"/>
        </w:rPr>
      </w:pPr>
    </w:p>
    <w:p w14:paraId="7B9A06DE" w14:textId="77777777" w:rsidR="00C100BF" w:rsidRDefault="00C100BF">
      <w:pPr>
        <w:rPr>
          <w:rFonts w:hint="eastAsia"/>
        </w:rPr>
      </w:pPr>
    </w:p>
    <w:p w14:paraId="4533492C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拼音是一种用拉丁字母来表示汉字发音的方法，它帮助人们学习和掌握标准普通话（即现代标准汉语）的发音。拼音系统包含了声母、韵母以及四个基本声调加上轻声（第五声），通过这一体系，即便是非母语使用者也能够较为准确地模仿出汉字的标准读音。</w:t>
      </w:r>
    </w:p>
    <w:p w14:paraId="7D1A8F19" w14:textId="77777777" w:rsidR="00C100BF" w:rsidRDefault="00C100BF">
      <w:pPr>
        <w:rPr>
          <w:rFonts w:hint="eastAsia"/>
        </w:rPr>
      </w:pPr>
    </w:p>
    <w:p w14:paraId="70D80494" w14:textId="77777777" w:rsidR="00C100BF" w:rsidRDefault="00C100BF">
      <w:pPr>
        <w:rPr>
          <w:rFonts w:hint="eastAsia"/>
        </w:rPr>
      </w:pPr>
    </w:p>
    <w:p w14:paraId="3C9322BE" w14:textId="77777777" w:rsidR="00C100BF" w:rsidRDefault="00C100BF">
      <w:pPr>
        <w:rPr>
          <w:rFonts w:hint="eastAsia"/>
        </w:rPr>
      </w:pPr>
      <w:r>
        <w:rPr>
          <w:rFonts w:hint="eastAsia"/>
        </w:rPr>
        <w:t>锁的拼音及声调详解</w:t>
      </w:r>
    </w:p>
    <w:p w14:paraId="28D70DA4" w14:textId="77777777" w:rsidR="00C100BF" w:rsidRDefault="00C100BF">
      <w:pPr>
        <w:rPr>
          <w:rFonts w:hint="eastAsia"/>
        </w:rPr>
      </w:pPr>
    </w:p>
    <w:p w14:paraId="0ACF1128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“锁”这个汉字，在汉语拼音中的表示为“suǒ”。这里，“s-”是声母，“uo-”则是韵母组合。值得注意的是，在实际发音时，“u”与“o”连在一起形成了特殊的复韵母“uo”。关于声调方面，“锁”的拼音上标有第三声符号（ˇ），意味着在发这个字的时候声音应该先降后升，形成一个类似V形的变化曲线。具体到“suǒ”，起始位置较低，然后快速下降至最低点，最后再缓缓上升结束。</w:t>
      </w:r>
    </w:p>
    <w:p w14:paraId="40C73406" w14:textId="77777777" w:rsidR="00C100BF" w:rsidRDefault="00C100BF">
      <w:pPr>
        <w:rPr>
          <w:rFonts w:hint="eastAsia"/>
        </w:rPr>
      </w:pPr>
    </w:p>
    <w:p w14:paraId="30390971" w14:textId="77777777" w:rsidR="00C100BF" w:rsidRDefault="00C100BF">
      <w:pPr>
        <w:rPr>
          <w:rFonts w:hint="eastAsia"/>
        </w:rPr>
      </w:pPr>
    </w:p>
    <w:p w14:paraId="0F433F55" w14:textId="77777777" w:rsidR="00C100BF" w:rsidRDefault="00C100BF">
      <w:pPr>
        <w:rPr>
          <w:rFonts w:hint="eastAsia"/>
        </w:rPr>
      </w:pPr>
    </w:p>
    <w:p w14:paraId="5D27D1A4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为什么要注意声调？</w:t>
      </w:r>
    </w:p>
    <w:p w14:paraId="01F46433" w14:textId="77777777" w:rsidR="00C100BF" w:rsidRDefault="00C100BF">
      <w:pPr>
        <w:rPr>
          <w:rFonts w:hint="eastAsia"/>
        </w:rPr>
      </w:pPr>
    </w:p>
    <w:p w14:paraId="062F56F6" w14:textId="77777777" w:rsidR="00C100BF" w:rsidRDefault="00C100BF">
      <w:pPr>
        <w:rPr>
          <w:rFonts w:hint="eastAsia"/>
        </w:rPr>
      </w:pPr>
    </w:p>
    <w:p w14:paraId="0576F953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声调在汉语中扮演着极其重要的角色，因为不同的声调可能会导致完全不同的意思。例如，“mā”、“má”、“mǎ”和“mà”虽然都以相同的声母“m-”开头，并且拥有相同的韵母“a-”，但由于声调的不同，它们分别代表了“妈”、“麻”、“马”和“骂”这几个完全不同含义的词汇。因此，正确掌握包括“锁”在内的每一个汉字的声调对于学习者来说至关重要。</w:t>
      </w:r>
    </w:p>
    <w:p w14:paraId="13BD40ED" w14:textId="77777777" w:rsidR="00C100BF" w:rsidRDefault="00C100BF">
      <w:pPr>
        <w:rPr>
          <w:rFonts w:hint="eastAsia"/>
        </w:rPr>
      </w:pPr>
    </w:p>
    <w:p w14:paraId="1B0CDB0F" w14:textId="77777777" w:rsidR="00C100BF" w:rsidRDefault="00C100BF">
      <w:pPr>
        <w:rPr>
          <w:rFonts w:hint="eastAsia"/>
        </w:rPr>
      </w:pPr>
    </w:p>
    <w:p w14:paraId="4BDA7E85" w14:textId="77777777" w:rsidR="00C100BF" w:rsidRDefault="00C100BF">
      <w:pPr>
        <w:rPr>
          <w:rFonts w:hint="eastAsia"/>
        </w:rPr>
      </w:pPr>
    </w:p>
    <w:p w14:paraId="36A27F26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如何练习正确的声调发音？</w:t>
      </w:r>
    </w:p>
    <w:p w14:paraId="4D41DF9E" w14:textId="77777777" w:rsidR="00C100BF" w:rsidRDefault="00C100BF">
      <w:pPr>
        <w:rPr>
          <w:rFonts w:hint="eastAsia"/>
        </w:rPr>
      </w:pPr>
    </w:p>
    <w:p w14:paraId="0E3BDDC9" w14:textId="77777777" w:rsidR="00C100BF" w:rsidRDefault="00C100BF">
      <w:pPr>
        <w:rPr>
          <w:rFonts w:hint="eastAsia"/>
        </w:rPr>
      </w:pPr>
    </w:p>
    <w:p w14:paraId="00890287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对于初学者而言，准确把握汉语四声可能是一项挑战。为此，可以通过听录音材料、观看视频教程或者参加语言交流活动等方式来进行练习。利用手机应用程序也是个不错的选择，许多APP提供了跟读功能，用户可以跟着范例朗读并得到即时反馈，从而逐步改善自己的发音技巧。针对“锁”这样的单词，建议多加重复练习其特有的第三声变化，直到能够流畅自然地发出为止。</w:t>
      </w:r>
    </w:p>
    <w:p w14:paraId="6B749119" w14:textId="77777777" w:rsidR="00C100BF" w:rsidRDefault="00C100BF">
      <w:pPr>
        <w:rPr>
          <w:rFonts w:hint="eastAsia"/>
        </w:rPr>
      </w:pPr>
    </w:p>
    <w:p w14:paraId="04EE1E47" w14:textId="77777777" w:rsidR="00C100BF" w:rsidRDefault="00C100BF">
      <w:pPr>
        <w:rPr>
          <w:rFonts w:hint="eastAsia"/>
        </w:rPr>
      </w:pPr>
    </w:p>
    <w:p w14:paraId="76861283" w14:textId="77777777" w:rsidR="00C100BF" w:rsidRDefault="00C100BF">
      <w:pPr>
        <w:rPr>
          <w:rFonts w:hint="eastAsia"/>
        </w:rPr>
      </w:pPr>
    </w:p>
    <w:p w14:paraId="445D74CE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763256" w14:textId="77777777" w:rsidR="00C100BF" w:rsidRDefault="00C100BF">
      <w:pPr>
        <w:rPr>
          <w:rFonts w:hint="eastAsia"/>
        </w:rPr>
      </w:pPr>
    </w:p>
    <w:p w14:paraId="2B9C48E6" w14:textId="77777777" w:rsidR="00C100BF" w:rsidRDefault="00C100BF">
      <w:pPr>
        <w:rPr>
          <w:rFonts w:hint="eastAsia"/>
        </w:rPr>
      </w:pPr>
    </w:p>
    <w:p w14:paraId="551E2CAB" w14:textId="77777777" w:rsidR="00C100BF" w:rsidRDefault="00C100BF">
      <w:pPr>
        <w:rPr>
          <w:rFonts w:hint="eastAsia"/>
        </w:rPr>
      </w:pPr>
      <w:r>
        <w:rPr>
          <w:rFonts w:hint="eastAsia"/>
        </w:rPr>
        <w:tab/>
        <w:t>“锁”的拼音为“suǒ”，属于第三声。理解并能正确使用汉语拼音体系对于学习中文的人来说非常重要。通过不断地实践与积累经验，即使是外国人也能逐渐提高自己对汉语声调的理解能力，进而更加流利地进行口语交流。记住，耐心和持续的努力是通往成功的关键！</w:t>
      </w:r>
    </w:p>
    <w:p w14:paraId="1F1CFB38" w14:textId="77777777" w:rsidR="00C100BF" w:rsidRDefault="00C100BF">
      <w:pPr>
        <w:rPr>
          <w:rFonts w:hint="eastAsia"/>
        </w:rPr>
      </w:pPr>
    </w:p>
    <w:p w14:paraId="2F4C358E" w14:textId="77777777" w:rsidR="00C100BF" w:rsidRDefault="00C100BF">
      <w:pPr>
        <w:rPr>
          <w:rFonts w:hint="eastAsia"/>
        </w:rPr>
      </w:pPr>
    </w:p>
    <w:p w14:paraId="73FBD3D5" w14:textId="77777777" w:rsidR="00C100BF" w:rsidRDefault="00C10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0481A" w14:textId="19AF4521" w:rsidR="008C346A" w:rsidRDefault="008C346A"/>
    <w:sectPr w:rsidR="008C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A"/>
    <w:rsid w:val="008C346A"/>
    <w:rsid w:val="00B55424"/>
    <w:rsid w:val="00C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15C90-795D-442F-BF25-CFE8339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