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轻柔地洒在床头，像是温暖的手掌，轻轻唤醒沉睡的心灵。阳光的色彩犹如金色的丝线，编织着梦想的绚丽画卷。它的光辉洒在大地上，让每一片叶子都闪烁着生机，仿佛在低语：“新的一天又开始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如水般倾泻而下，给大地披上一层灿烂的金纱。小鸟在枝头欢快地鸣唱，似乎在为这幅阳光的画卷增添旋律。每一条小路都在阳光的照耀下显得格外明亮，路边的花朵争相绽放，宛如在阳光中翩翩起舞，展示着生命的璀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阳光与阴影的交织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阴影交错，形成了自然界独特的美感。树木的枝叶在阳光下投射出斑驳的光影，地面上仿佛铺上了一层闪烁的星辰。这个时刻，阳光不再是单一的光源，而是成为了艺术家的画笔，轻轻勾勒出生活中的每一个细节。阳光的照射让一切都显得生动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霾的日子里，阳光是希望的象征。当乌云渐渐散去，阳光透过云层洒下，犹如一位久违的朋友，带着温暖和力量。人们在阳光的沐浴中，感受到生命的力量与希望。每一缕阳光都在告诉我们，无论前方的道路多么艰难，总有阳光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沉，整个天空被渲染成了绚烂的橙色与红色。阳光的余晖洒在大地上，仿佛为世界披上了一层柔和的金纱。这一刻，时间仿佛凝固，所有的喧嚣与烦恼都被这一抹温柔的光辉所驱散。夕阳的美丽提醒着我们，生命如同日落，虽有终结，但同样蕴藏着无限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阳光赋予的力量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人们心灵的寄托。每当我们在阳光下徜徉，心中总会涌起无尽的遐想与感悟。阳光教会我们如何在逆境中寻找光明，如何在忙碌中停下脚步，感受生活的美好。阳光赋予了我们力量，让我们在追求梦想的道路上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最后的总结：珍惜阳光的时刻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是自然界的奇迹。无论是在清晨的第一缕光辉中，还是在夕阳的余晖里，我们都应珍惜与阳光相伴的每一个时刻。让我们在阳光的照耀下，感受生活的美好与希望，勇敢地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