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612C" w14:textId="77777777" w:rsidR="004F67E3" w:rsidRDefault="004F67E3">
      <w:pPr>
        <w:rPr>
          <w:rFonts w:hint="eastAsia"/>
        </w:rPr>
      </w:pPr>
      <w:r>
        <w:rPr>
          <w:rFonts w:hint="eastAsia"/>
        </w:rPr>
        <w:t>阴谋的拼音怎么拼</w:t>
      </w:r>
    </w:p>
    <w:p w14:paraId="185F61FD" w14:textId="77777777" w:rsidR="004F67E3" w:rsidRDefault="004F67E3">
      <w:pPr>
        <w:rPr>
          <w:rFonts w:hint="eastAsia"/>
        </w:rPr>
      </w:pPr>
      <w:r>
        <w:rPr>
          <w:rFonts w:hint="eastAsia"/>
        </w:rPr>
        <w:t>在汉语的世界里，每个汉字都有其独特的发音，而这些发音通过汉语拼音系统得以准确地表达。汉语拼音是中华人民共和国官方颁布的拉丁字母注音方式，用于标记现代标准汉语（普通话）的发音。当涉及到“阴谋”这个词时，我们同样可以通过汉语拼音来准确地拼出它的读音。</w:t>
      </w:r>
    </w:p>
    <w:p w14:paraId="6B2D6691" w14:textId="77777777" w:rsidR="004F67E3" w:rsidRDefault="004F67E3">
      <w:pPr>
        <w:rPr>
          <w:rFonts w:hint="eastAsia"/>
        </w:rPr>
      </w:pPr>
    </w:p>
    <w:p w14:paraId="61CE8355" w14:textId="77777777" w:rsidR="004F67E3" w:rsidRDefault="004F67E3">
      <w:pPr>
        <w:rPr>
          <w:rFonts w:hint="eastAsia"/>
        </w:rPr>
      </w:pPr>
      <w:r>
        <w:rPr>
          <w:rFonts w:hint="eastAsia"/>
        </w:rPr>
        <w:t>阴谋的拼音组成</w:t>
      </w:r>
    </w:p>
    <w:p w14:paraId="7A070CAB" w14:textId="77777777" w:rsidR="004F67E3" w:rsidRDefault="004F67E3">
      <w:pPr>
        <w:rPr>
          <w:rFonts w:hint="eastAsia"/>
        </w:rPr>
      </w:pPr>
      <w:r>
        <w:rPr>
          <w:rFonts w:hint="eastAsia"/>
        </w:rPr>
        <w:t>“阴谋”的拼音是由两个字的拼音组成的：阴（yīn）和谋（móu）。在汉语拼音中，“阴”字的声调是第一声，用阿拉伯数字1表示，但在实际书写中通常省略不写；“谋”字的声调也是第二声，用重音符号（′）来表示。因此，“阴谋”的完整拼音写作 yīn móu。这种简单的组合体现了汉语拼音系统对于帮助学习者正确发音的重要作用。</w:t>
      </w:r>
    </w:p>
    <w:p w14:paraId="295D23E3" w14:textId="77777777" w:rsidR="004F67E3" w:rsidRDefault="004F67E3">
      <w:pPr>
        <w:rPr>
          <w:rFonts w:hint="eastAsia"/>
        </w:rPr>
      </w:pPr>
    </w:p>
    <w:p w14:paraId="46C90883" w14:textId="77777777" w:rsidR="004F67E3" w:rsidRDefault="004F67E3">
      <w:pPr>
        <w:rPr>
          <w:rFonts w:hint="eastAsia"/>
        </w:rPr>
      </w:pPr>
      <w:r>
        <w:rPr>
          <w:rFonts w:hint="eastAsia"/>
        </w:rPr>
        <w:t>拼音中的声调重要性</w:t>
      </w:r>
    </w:p>
    <w:p w14:paraId="3FBA3B52" w14:textId="77777777" w:rsidR="004F67E3" w:rsidRDefault="004F67E3">
      <w:pPr>
        <w:rPr>
          <w:rFonts w:hint="eastAsia"/>
        </w:rPr>
      </w:pPr>
      <w:r>
        <w:rPr>
          <w:rFonts w:hint="eastAsia"/>
        </w:rPr>
        <w:t>声调在汉语中扮演着至关重要的角色，因为它们可以改变一个词的意思。例如，在“阴谋”的拼音中，如果改变了任何一个字的声调，整个词语的意义就会发生根本性的变化。比如，如果把“阴”的声调从第一声变成第四声（yìn），则不再是我们所讨论的那个“阴”。所以，正确的声调对于理解汉语词汇至关重要。</w:t>
      </w:r>
    </w:p>
    <w:p w14:paraId="3BB5AB59" w14:textId="77777777" w:rsidR="004F67E3" w:rsidRDefault="004F67E3">
      <w:pPr>
        <w:rPr>
          <w:rFonts w:hint="eastAsia"/>
        </w:rPr>
      </w:pPr>
    </w:p>
    <w:p w14:paraId="6CBB9B1A" w14:textId="77777777" w:rsidR="004F67E3" w:rsidRDefault="004F67E3">
      <w:pPr>
        <w:rPr>
          <w:rFonts w:hint="eastAsia"/>
        </w:rPr>
      </w:pPr>
      <w:r>
        <w:rPr>
          <w:rFonts w:hint="eastAsia"/>
        </w:rPr>
        <w:t>学习和使用拼音的意义</w:t>
      </w:r>
    </w:p>
    <w:p w14:paraId="3FE79DFE" w14:textId="77777777" w:rsidR="004F67E3" w:rsidRDefault="004F67E3">
      <w:pPr>
        <w:rPr>
          <w:rFonts w:hint="eastAsia"/>
        </w:rPr>
      </w:pPr>
      <w:r>
        <w:rPr>
          <w:rFonts w:hint="eastAsia"/>
        </w:rPr>
        <w:t>汉语拼音不仅是中国人学习自己母语的基础工具，而且对于外国友人来说也是入门汉语的关键一步。它使得人们能够根据单词的发音规则快速读出新遇到的汉字，并且为那些非汉语背景的学习者提供了一种相对容易记忆的方法。随着科技的发展，拼音输入法也成为了人们日常生活中不可或缺的一部分，让人们可以通过键盘轻松打出想要的文字。</w:t>
      </w:r>
    </w:p>
    <w:p w14:paraId="5B9C1F5C" w14:textId="77777777" w:rsidR="004F67E3" w:rsidRDefault="004F67E3">
      <w:pPr>
        <w:rPr>
          <w:rFonts w:hint="eastAsia"/>
        </w:rPr>
      </w:pPr>
    </w:p>
    <w:p w14:paraId="3A5EDF26" w14:textId="77777777" w:rsidR="004F67E3" w:rsidRDefault="004F67E3">
      <w:pPr>
        <w:rPr>
          <w:rFonts w:hint="eastAsia"/>
        </w:rPr>
      </w:pPr>
      <w:r>
        <w:rPr>
          <w:rFonts w:hint="eastAsia"/>
        </w:rPr>
        <w:t>最后的总结</w:t>
      </w:r>
    </w:p>
    <w:p w14:paraId="717063F0" w14:textId="77777777" w:rsidR="004F67E3" w:rsidRDefault="004F67E3">
      <w:pPr>
        <w:rPr>
          <w:rFonts w:hint="eastAsia"/>
        </w:rPr>
      </w:pPr>
      <w:r>
        <w:rPr>
          <w:rFonts w:hint="eastAsia"/>
        </w:rPr>
        <w:t>“阴谋”的拼音是 yīn móu。了解并掌握汉语拼音不仅能帮助我们正确地朗读汉字，还能加深对汉语语言文化的理解。这也展示了汉语作为一种表意文字体系的独特魅力，以及它背后复杂而又有序的发音规则。无论是对于汉语母语者还是学习汉语的国际友人而言，学习汉语拼音都是一项基础且必要的技能。</w:t>
      </w:r>
    </w:p>
    <w:p w14:paraId="27714940" w14:textId="77777777" w:rsidR="004F67E3" w:rsidRDefault="004F67E3">
      <w:pPr>
        <w:rPr>
          <w:rFonts w:hint="eastAsia"/>
        </w:rPr>
      </w:pPr>
    </w:p>
    <w:p w14:paraId="55C6C534" w14:textId="77777777" w:rsidR="004F67E3" w:rsidRDefault="004F67E3">
      <w:pPr>
        <w:rPr>
          <w:rFonts w:hint="eastAsia"/>
        </w:rPr>
      </w:pPr>
      <w:r>
        <w:rPr>
          <w:rFonts w:hint="eastAsia"/>
        </w:rPr>
        <w:t>本文是由每日作文网(2345lzwz.com)为大家创作</w:t>
      </w:r>
    </w:p>
    <w:p w14:paraId="505E0E1A" w14:textId="4013E1B5" w:rsidR="00923A9D" w:rsidRDefault="00923A9D"/>
    <w:sectPr w:rsidR="00923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9D"/>
    <w:rsid w:val="004F67E3"/>
    <w:rsid w:val="007F2201"/>
    <w:rsid w:val="0092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3F7C7-CF8F-4BA3-96FC-38D57185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A9D"/>
    <w:rPr>
      <w:rFonts w:cstheme="majorBidi"/>
      <w:color w:val="2F5496" w:themeColor="accent1" w:themeShade="BF"/>
      <w:sz w:val="28"/>
      <w:szCs w:val="28"/>
    </w:rPr>
  </w:style>
  <w:style w:type="character" w:customStyle="1" w:styleId="50">
    <w:name w:val="标题 5 字符"/>
    <w:basedOn w:val="a0"/>
    <w:link w:val="5"/>
    <w:uiPriority w:val="9"/>
    <w:semiHidden/>
    <w:rsid w:val="00923A9D"/>
    <w:rPr>
      <w:rFonts w:cstheme="majorBidi"/>
      <w:color w:val="2F5496" w:themeColor="accent1" w:themeShade="BF"/>
      <w:sz w:val="24"/>
    </w:rPr>
  </w:style>
  <w:style w:type="character" w:customStyle="1" w:styleId="60">
    <w:name w:val="标题 6 字符"/>
    <w:basedOn w:val="a0"/>
    <w:link w:val="6"/>
    <w:uiPriority w:val="9"/>
    <w:semiHidden/>
    <w:rsid w:val="00923A9D"/>
    <w:rPr>
      <w:rFonts w:cstheme="majorBidi"/>
      <w:b/>
      <w:bCs/>
      <w:color w:val="2F5496" w:themeColor="accent1" w:themeShade="BF"/>
    </w:rPr>
  </w:style>
  <w:style w:type="character" w:customStyle="1" w:styleId="70">
    <w:name w:val="标题 7 字符"/>
    <w:basedOn w:val="a0"/>
    <w:link w:val="7"/>
    <w:uiPriority w:val="9"/>
    <w:semiHidden/>
    <w:rsid w:val="00923A9D"/>
    <w:rPr>
      <w:rFonts w:cstheme="majorBidi"/>
      <w:b/>
      <w:bCs/>
      <w:color w:val="595959" w:themeColor="text1" w:themeTint="A6"/>
    </w:rPr>
  </w:style>
  <w:style w:type="character" w:customStyle="1" w:styleId="80">
    <w:name w:val="标题 8 字符"/>
    <w:basedOn w:val="a0"/>
    <w:link w:val="8"/>
    <w:uiPriority w:val="9"/>
    <w:semiHidden/>
    <w:rsid w:val="00923A9D"/>
    <w:rPr>
      <w:rFonts w:cstheme="majorBidi"/>
      <w:color w:val="595959" w:themeColor="text1" w:themeTint="A6"/>
    </w:rPr>
  </w:style>
  <w:style w:type="character" w:customStyle="1" w:styleId="90">
    <w:name w:val="标题 9 字符"/>
    <w:basedOn w:val="a0"/>
    <w:link w:val="9"/>
    <w:uiPriority w:val="9"/>
    <w:semiHidden/>
    <w:rsid w:val="00923A9D"/>
    <w:rPr>
      <w:rFonts w:eastAsiaTheme="majorEastAsia" w:cstheme="majorBidi"/>
      <w:color w:val="595959" w:themeColor="text1" w:themeTint="A6"/>
    </w:rPr>
  </w:style>
  <w:style w:type="paragraph" w:styleId="a3">
    <w:name w:val="Title"/>
    <w:basedOn w:val="a"/>
    <w:next w:val="a"/>
    <w:link w:val="a4"/>
    <w:uiPriority w:val="10"/>
    <w:qFormat/>
    <w:rsid w:val="00923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A9D"/>
    <w:pPr>
      <w:spacing w:before="160"/>
      <w:jc w:val="center"/>
    </w:pPr>
    <w:rPr>
      <w:i/>
      <w:iCs/>
      <w:color w:val="404040" w:themeColor="text1" w:themeTint="BF"/>
    </w:rPr>
  </w:style>
  <w:style w:type="character" w:customStyle="1" w:styleId="a8">
    <w:name w:val="引用 字符"/>
    <w:basedOn w:val="a0"/>
    <w:link w:val="a7"/>
    <w:uiPriority w:val="29"/>
    <w:rsid w:val="00923A9D"/>
    <w:rPr>
      <w:i/>
      <w:iCs/>
      <w:color w:val="404040" w:themeColor="text1" w:themeTint="BF"/>
    </w:rPr>
  </w:style>
  <w:style w:type="paragraph" w:styleId="a9">
    <w:name w:val="List Paragraph"/>
    <w:basedOn w:val="a"/>
    <w:uiPriority w:val="34"/>
    <w:qFormat/>
    <w:rsid w:val="00923A9D"/>
    <w:pPr>
      <w:ind w:left="720"/>
      <w:contextualSpacing/>
    </w:pPr>
  </w:style>
  <w:style w:type="character" w:styleId="aa">
    <w:name w:val="Intense Emphasis"/>
    <w:basedOn w:val="a0"/>
    <w:uiPriority w:val="21"/>
    <w:qFormat/>
    <w:rsid w:val="00923A9D"/>
    <w:rPr>
      <w:i/>
      <w:iCs/>
      <w:color w:val="2F5496" w:themeColor="accent1" w:themeShade="BF"/>
    </w:rPr>
  </w:style>
  <w:style w:type="paragraph" w:styleId="ab">
    <w:name w:val="Intense Quote"/>
    <w:basedOn w:val="a"/>
    <w:next w:val="a"/>
    <w:link w:val="ac"/>
    <w:uiPriority w:val="30"/>
    <w:qFormat/>
    <w:rsid w:val="00923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A9D"/>
    <w:rPr>
      <w:i/>
      <w:iCs/>
      <w:color w:val="2F5496" w:themeColor="accent1" w:themeShade="BF"/>
    </w:rPr>
  </w:style>
  <w:style w:type="character" w:styleId="ad">
    <w:name w:val="Intense Reference"/>
    <w:basedOn w:val="a0"/>
    <w:uiPriority w:val="32"/>
    <w:qFormat/>
    <w:rsid w:val="00923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