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0384A" w14:textId="77777777" w:rsidR="00E220B5" w:rsidRDefault="00E220B5">
      <w:pPr>
        <w:rPr>
          <w:rFonts w:hint="eastAsia"/>
        </w:rPr>
      </w:pPr>
    </w:p>
    <w:p w14:paraId="31978868" w14:textId="77777777" w:rsidR="00E220B5" w:rsidRDefault="00E220B5">
      <w:pPr>
        <w:rPr>
          <w:rFonts w:hint="eastAsia"/>
        </w:rPr>
      </w:pPr>
      <w:r>
        <w:rPr>
          <w:rFonts w:hint="eastAsia"/>
        </w:rPr>
        <w:tab/>
        <w:t>阵阵凛冽的发音与含义</w:t>
      </w:r>
    </w:p>
    <w:p w14:paraId="703B8FA3" w14:textId="77777777" w:rsidR="00E220B5" w:rsidRDefault="00E220B5">
      <w:pPr>
        <w:rPr>
          <w:rFonts w:hint="eastAsia"/>
        </w:rPr>
      </w:pPr>
    </w:p>
    <w:p w14:paraId="499C4FB2" w14:textId="77777777" w:rsidR="00E220B5" w:rsidRDefault="00E220B5">
      <w:pPr>
        <w:rPr>
          <w:rFonts w:hint="eastAsia"/>
        </w:rPr>
      </w:pPr>
    </w:p>
    <w:p w14:paraId="7A38F25A" w14:textId="77777777" w:rsidR="00E220B5" w:rsidRDefault="00E220B5">
      <w:pPr>
        <w:rPr>
          <w:rFonts w:hint="eastAsia"/>
        </w:rPr>
      </w:pPr>
      <w:r>
        <w:rPr>
          <w:rFonts w:hint="eastAsia"/>
        </w:rPr>
        <w:tab/>
        <w:t>“阵阵凛冽”（zhèn zhèn lǐn liè）这个词语，用来形容风或天气等自然现象给人带来的强烈而寒冷的感觉。在汉语中，“阵阵”表示事物连续不断地发生，而“凛冽”则描绘了冷到刺骨的程度。因此，当我们将这两个词组合在一起时，它不仅传达了一种寒冷的物理感受，还带有一种情感上的震撼和冲击力。在文学作品中，这样的描述往往能够给读者留下深刻的印象，帮助他们更好地沉浸在作者所构建的情境之中。</w:t>
      </w:r>
    </w:p>
    <w:p w14:paraId="6DEA6183" w14:textId="77777777" w:rsidR="00E220B5" w:rsidRDefault="00E220B5">
      <w:pPr>
        <w:rPr>
          <w:rFonts w:hint="eastAsia"/>
        </w:rPr>
      </w:pPr>
    </w:p>
    <w:p w14:paraId="043B5BBD" w14:textId="77777777" w:rsidR="00E220B5" w:rsidRDefault="00E220B5">
      <w:pPr>
        <w:rPr>
          <w:rFonts w:hint="eastAsia"/>
        </w:rPr>
      </w:pPr>
    </w:p>
    <w:p w14:paraId="181163A0" w14:textId="77777777" w:rsidR="00E220B5" w:rsidRDefault="00E220B5">
      <w:pPr>
        <w:rPr>
          <w:rFonts w:hint="eastAsia"/>
        </w:rPr>
      </w:pPr>
    </w:p>
    <w:p w14:paraId="02ABB092" w14:textId="77777777" w:rsidR="00E220B5" w:rsidRDefault="00E220B5">
      <w:pPr>
        <w:rPr>
          <w:rFonts w:hint="eastAsia"/>
        </w:rPr>
      </w:pPr>
      <w:r>
        <w:rPr>
          <w:rFonts w:hint="eastAsia"/>
        </w:rPr>
        <w:tab/>
        <w:t>文化背景与使用场景</w:t>
      </w:r>
    </w:p>
    <w:p w14:paraId="3F57B0CE" w14:textId="77777777" w:rsidR="00E220B5" w:rsidRDefault="00E220B5">
      <w:pPr>
        <w:rPr>
          <w:rFonts w:hint="eastAsia"/>
        </w:rPr>
      </w:pPr>
    </w:p>
    <w:p w14:paraId="3F053353" w14:textId="77777777" w:rsidR="00E220B5" w:rsidRDefault="00E220B5">
      <w:pPr>
        <w:rPr>
          <w:rFonts w:hint="eastAsia"/>
        </w:rPr>
      </w:pPr>
    </w:p>
    <w:p w14:paraId="23AE5568" w14:textId="77777777" w:rsidR="00E220B5" w:rsidRDefault="00E220B5">
      <w:pPr>
        <w:rPr>
          <w:rFonts w:hint="eastAsia"/>
        </w:rPr>
      </w:pPr>
      <w:r>
        <w:rPr>
          <w:rFonts w:hint="eastAsia"/>
        </w:rPr>
        <w:tab/>
        <w:t>在中国古代文学中，“阵阵凛冽”的运用十分广泛，尤其是在描绘冬季景色或是表达人物内心深处的情感波动时。例如，在古诗词中，诗人常常通过描述冬日里那阵接一阵的凛冽寒风，来隐喻人生旅途中的艰难险阻或是对远方亲人的深切思念。在现代文学创作中，这一表达同样被赋予了新的生命，成为了连接过去与现在，跨越时空界限的情感桥梁。</w:t>
      </w:r>
    </w:p>
    <w:p w14:paraId="4F80C1D9" w14:textId="77777777" w:rsidR="00E220B5" w:rsidRDefault="00E220B5">
      <w:pPr>
        <w:rPr>
          <w:rFonts w:hint="eastAsia"/>
        </w:rPr>
      </w:pPr>
    </w:p>
    <w:p w14:paraId="31EAB2FC" w14:textId="77777777" w:rsidR="00E220B5" w:rsidRDefault="00E220B5">
      <w:pPr>
        <w:rPr>
          <w:rFonts w:hint="eastAsia"/>
        </w:rPr>
      </w:pPr>
    </w:p>
    <w:p w14:paraId="400FE597" w14:textId="77777777" w:rsidR="00E220B5" w:rsidRDefault="00E220B5">
      <w:pPr>
        <w:rPr>
          <w:rFonts w:hint="eastAsia"/>
        </w:rPr>
      </w:pPr>
    </w:p>
    <w:p w14:paraId="207E88A5" w14:textId="77777777" w:rsidR="00E220B5" w:rsidRDefault="00E220B5">
      <w:pPr>
        <w:rPr>
          <w:rFonts w:hint="eastAsia"/>
        </w:rPr>
      </w:pPr>
      <w:r>
        <w:rPr>
          <w:rFonts w:hint="eastAsia"/>
        </w:rPr>
        <w:tab/>
        <w:t>语言学角度分析</w:t>
      </w:r>
    </w:p>
    <w:p w14:paraId="703EC684" w14:textId="77777777" w:rsidR="00E220B5" w:rsidRDefault="00E220B5">
      <w:pPr>
        <w:rPr>
          <w:rFonts w:hint="eastAsia"/>
        </w:rPr>
      </w:pPr>
    </w:p>
    <w:p w14:paraId="06D271E7" w14:textId="77777777" w:rsidR="00E220B5" w:rsidRDefault="00E220B5">
      <w:pPr>
        <w:rPr>
          <w:rFonts w:hint="eastAsia"/>
        </w:rPr>
      </w:pPr>
    </w:p>
    <w:p w14:paraId="30D9DF3A" w14:textId="77777777" w:rsidR="00E220B5" w:rsidRDefault="00E220B5">
      <w:pPr>
        <w:rPr>
          <w:rFonts w:hint="eastAsia"/>
        </w:rPr>
      </w:pPr>
      <w:r>
        <w:rPr>
          <w:rFonts w:hint="eastAsia"/>
        </w:rPr>
        <w:tab/>
        <w:t>从语言学的角度来看，“阵阵凛冽”之所以能够产生强烈的视觉和情感效果，部分原因在于其内部结构的设计。“阵阵”作为叠词，增强了语言的表现力，使得句子读起来更加流畅自然；“凛冽”一词本身富含音韵美，其声母和韵母的搭配既符合汉语发音的特点，又能够激发听者对于寒冷环境的联想。这种通过声音传递意义的方式，是汉语作为一种表意文字语言的独特魅力所在。</w:t>
      </w:r>
    </w:p>
    <w:p w14:paraId="37D090BC" w14:textId="77777777" w:rsidR="00E220B5" w:rsidRDefault="00E220B5">
      <w:pPr>
        <w:rPr>
          <w:rFonts w:hint="eastAsia"/>
        </w:rPr>
      </w:pPr>
    </w:p>
    <w:p w14:paraId="4B8F9E2A" w14:textId="77777777" w:rsidR="00E220B5" w:rsidRDefault="00E220B5">
      <w:pPr>
        <w:rPr>
          <w:rFonts w:hint="eastAsia"/>
        </w:rPr>
      </w:pPr>
    </w:p>
    <w:p w14:paraId="0676098D" w14:textId="77777777" w:rsidR="00E220B5" w:rsidRDefault="00E220B5">
      <w:pPr>
        <w:rPr>
          <w:rFonts w:hint="eastAsia"/>
        </w:rPr>
      </w:pPr>
    </w:p>
    <w:p w14:paraId="694484D2" w14:textId="77777777" w:rsidR="00E220B5" w:rsidRDefault="00E220B5">
      <w:pPr>
        <w:rPr>
          <w:rFonts w:hint="eastAsia"/>
        </w:rPr>
      </w:pPr>
      <w:r>
        <w:rPr>
          <w:rFonts w:hint="eastAsia"/>
        </w:rPr>
        <w:tab/>
        <w:t>日常应用与拓展学习</w:t>
      </w:r>
    </w:p>
    <w:p w14:paraId="47E4A2A8" w14:textId="77777777" w:rsidR="00E220B5" w:rsidRDefault="00E220B5">
      <w:pPr>
        <w:rPr>
          <w:rFonts w:hint="eastAsia"/>
        </w:rPr>
      </w:pPr>
    </w:p>
    <w:p w14:paraId="3C07B9C4" w14:textId="77777777" w:rsidR="00E220B5" w:rsidRDefault="00E220B5">
      <w:pPr>
        <w:rPr>
          <w:rFonts w:hint="eastAsia"/>
        </w:rPr>
      </w:pPr>
    </w:p>
    <w:p w14:paraId="59C8C362" w14:textId="77777777" w:rsidR="00E220B5" w:rsidRDefault="00E220B5">
      <w:pPr>
        <w:rPr>
          <w:rFonts w:hint="eastAsia"/>
        </w:rPr>
      </w:pPr>
      <w:r>
        <w:rPr>
          <w:rFonts w:hint="eastAsia"/>
        </w:rPr>
        <w:tab/>
        <w:t>尽管“阵阵凛冽”通常用于描述极端寒冷的天气条件，但在日常生活中，我们也可以灵活运用这一短语来表达其他类似情境下的感受。比如，在描述一个人面临困难挑战时坚定不屈的态度，可以说：“面对着一阵阵凛冽的逆境之风，他从未放弃过前行的脚步。”这样的比喻不仅丰富了语言表达，也增加了交流的趣味性和深度。对于学习中文的朋友来说，掌握并恰当使用这类成语或短语，将有助于提高自己的语言水平，更准确地传达复杂的思想感情。</w:t>
      </w:r>
    </w:p>
    <w:p w14:paraId="419BD7BA" w14:textId="77777777" w:rsidR="00E220B5" w:rsidRDefault="00E220B5">
      <w:pPr>
        <w:rPr>
          <w:rFonts w:hint="eastAsia"/>
        </w:rPr>
      </w:pPr>
    </w:p>
    <w:p w14:paraId="7E15B615" w14:textId="77777777" w:rsidR="00E220B5" w:rsidRDefault="00E220B5">
      <w:pPr>
        <w:rPr>
          <w:rFonts w:hint="eastAsia"/>
        </w:rPr>
      </w:pPr>
    </w:p>
    <w:p w14:paraId="234312F6" w14:textId="77777777" w:rsidR="00E220B5" w:rsidRDefault="00E220B5">
      <w:pPr>
        <w:rPr>
          <w:rFonts w:hint="eastAsia"/>
        </w:rPr>
      </w:pPr>
    </w:p>
    <w:p w14:paraId="7D50164C" w14:textId="77777777" w:rsidR="00E220B5" w:rsidRDefault="00E220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63B68E" w14:textId="77777777" w:rsidR="00E220B5" w:rsidRDefault="00E220B5">
      <w:pPr>
        <w:rPr>
          <w:rFonts w:hint="eastAsia"/>
        </w:rPr>
      </w:pPr>
    </w:p>
    <w:p w14:paraId="65050868" w14:textId="77777777" w:rsidR="00E220B5" w:rsidRDefault="00E220B5">
      <w:pPr>
        <w:rPr>
          <w:rFonts w:hint="eastAsia"/>
        </w:rPr>
      </w:pPr>
    </w:p>
    <w:p w14:paraId="2D63B9B6" w14:textId="77777777" w:rsidR="00E220B5" w:rsidRDefault="00E220B5">
      <w:pPr>
        <w:rPr>
          <w:rFonts w:hint="eastAsia"/>
        </w:rPr>
      </w:pPr>
      <w:r>
        <w:rPr>
          <w:rFonts w:hint="eastAsia"/>
        </w:rPr>
        <w:tab/>
        <w:t>“阵阵凛冽”不仅是一个简单描述寒冷的词汇，它背后蕴含着丰富的文化和情感内涵。无论是用于书面表达还是口语交流，正确理解和运用这样的词语，都能够使我们的语言更加生动有力。希望每一位读者都能在不同的场合下，找到属于自己的“阵阵凛冽”，让生活因此而变得更加丰富多彩。</w:t>
      </w:r>
    </w:p>
    <w:p w14:paraId="33D07440" w14:textId="77777777" w:rsidR="00E220B5" w:rsidRDefault="00E220B5">
      <w:pPr>
        <w:rPr>
          <w:rFonts w:hint="eastAsia"/>
        </w:rPr>
      </w:pPr>
    </w:p>
    <w:p w14:paraId="667D6E56" w14:textId="77777777" w:rsidR="00E220B5" w:rsidRDefault="00E220B5">
      <w:pPr>
        <w:rPr>
          <w:rFonts w:hint="eastAsia"/>
        </w:rPr>
      </w:pPr>
    </w:p>
    <w:p w14:paraId="6E508E73" w14:textId="77777777" w:rsidR="00E220B5" w:rsidRDefault="00E220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7573A6" w14:textId="74FECECD" w:rsidR="005941E1" w:rsidRDefault="005941E1"/>
    <w:sectPr w:rsidR="00594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1E1"/>
    <w:rsid w:val="005941E1"/>
    <w:rsid w:val="00C622F5"/>
    <w:rsid w:val="00E2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3996D-79CE-4900-BEA3-0973E980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1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1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1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1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1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1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1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1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1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1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1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1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1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1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