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AD5E" w14:textId="77777777" w:rsidR="00DB6FA7" w:rsidRDefault="00DB6FA7">
      <w:pPr>
        <w:rPr>
          <w:rFonts w:hint="eastAsia"/>
        </w:rPr>
      </w:pPr>
    </w:p>
    <w:p w14:paraId="5D9E5833" w14:textId="77777777" w:rsidR="00DB6FA7" w:rsidRDefault="00DB6FA7">
      <w:pPr>
        <w:rPr>
          <w:rFonts w:hint="eastAsia"/>
        </w:rPr>
      </w:pPr>
      <w:r>
        <w:rPr>
          <w:rFonts w:hint="eastAsia"/>
        </w:rPr>
        <w:tab/>
        <w:t>险劲的拼音：xian4 jin4</w:t>
      </w:r>
    </w:p>
    <w:p w14:paraId="0F9F6263" w14:textId="77777777" w:rsidR="00DB6FA7" w:rsidRDefault="00DB6FA7">
      <w:pPr>
        <w:rPr>
          <w:rFonts w:hint="eastAsia"/>
        </w:rPr>
      </w:pPr>
    </w:p>
    <w:p w14:paraId="1B22D2FF" w14:textId="77777777" w:rsidR="00DB6FA7" w:rsidRDefault="00DB6FA7">
      <w:pPr>
        <w:rPr>
          <w:rFonts w:hint="eastAsia"/>
        </w:rPr>
      </w:pPr>
    </w:p>
    <w:p w14:paraId="3F75EE22" w14:textId="77777777" w:rsidR="00DB6FA7" w:rsidRDefault="00DB6FA7">
      <w:pPr>
        <w:rPr>
          <w:rFonts w:hint="eastAsia"/>
        </w:rPr>
      </w:pPr>
      <w:r>
        <w:rPr>
          <w:rFonts w:hint="eastAsia"/>
        </w:rPr>
        <w:tab/>
        <w:t>在汉语的广袤词汇海洋中，每一个字词都有其独特的发音与意义。"险劲"这个词语，由“险”和“劲”两个汉字组成，按照现代汉语普通话的标准发音，它的拼音是 xian4 jin4。这里的“险”字读作第三声（上声），而“劲”则读作第四声（去声）。在日常交流中，正确的发音对于准确传达信息至关重要。</w:t>
      </w:r>
    </w:p>
    <w:p w14:paraId="12D29A75" w14:textId="77777777" w:rsidR="00DB6FA7" w:rsidRDefault="00DB6FA7">
      <w:pPr>
        <w:rPr>
          <w:rFonts w:hint="eastAsia"/>
        </w:rPr>
      </w:pPr>
    </w:p>
    <w:p w14:paraId="1A3950A7" w14:textId="77777777" w:rsidR="00DB6FA7" w:rsidRDefault="00DB6FA7">
      <w:pPr>
        <w:rPr>
          <w:rFonts w:hint="eastAsia"/>
        </w:rPr>
      </w:pPr>
    </w:p>
    <w:p w14:paraId="2A21EBB7" w14:textId="77777777" w:rsidR="00DB6FA7" w:rsidRDefault="00DB6FA7">
      <w:pPr>
        <w:rPr>
          <w:rFonts w:hint="eastAsia"/>
        </w:rPr>
      </w:pPr>
    </w:p>
    <w:p w14:paraId="668714BC" w14:textId="77777777" w:rsidR="00DB6FA7" w:rsidRDefault="00DB6FA7">
      <w:pPr>
        <w:rPr>
          <w:rFonts w:hint="eastAsia"/>
        </w:rPr>
      </w:pPr>
      <w:r>
        <w:rPr>
          <w:rFonts w:hint="eastAsia"/>
        </w:rPr>
        <w:tab/>
        <w:t>理解险劲的意义</w:t>
      </w:r>
    </w:p>
    <w:p w14:paraId="3AAC38F7" w14:textId="77777777" w:rsidR="00DB6FA7" w:rsidRDefault="00DB6FA7">
      <w:pPr>
        <w:rPr>
          <w:rFonts w:hint="eastAsia"/>
        </w:rPr>
      </w:pPr>
    </w:p>
    <w:p w14:paraId="634D204F" w14:textId="77777777" w:rsidR="00DB6FA7" w:rsidRDefault="00DB6FA7">
      <w:pPr>
        <w:rPr>
          <w:rFonts w:hint="eastAsia"/>
        </w:rPr>
      </w:pPr>
    </w:p>
    <w:p w14:paraId="4C3DFA3E" w14:textId="77777777" w:rsidR="00DB6FA7" w:rsidRDefault="00DB6FA7">
      <w:pPr>
        <w:rPr>
          <w:rFonts w:hint="eastAsia"/>
        </w:rPr>
      </w:pPr>
      <w:r>
        <w:rPr>
          <w:rFonts w:hint="eastAsia"/>
        </w:rPr>
        <w:tab/>
        <w:t>要真正掌握“险劲”的含义，我们得先分别了解这两个字的意思。“险”通常指的是危险、风险或困难的情况；而“劲”则可以表示力量、强度或者精力充沛的状态。当它们组合在一起时，“险劲”描述的是那种充满挑战性但又蕴含着强大能量的情境。它既可以形容自然环境中的艰难险阻，也可以用于比喻人在面对逆境时所展现出来的坚韧不拔的精神。</w:t>
      </w:r>
    </w:p>
    <w:p w14:paraId="60237AAC" w14:textId="77777777" w:rsidR="00DB6FA7" w:rsidRDefault="00DB6FA7">
      <w:pPr>
        <w:rPr>
          <w:rFonts w:hint="eastAsia"/>
        </w:rPr>
      </w:pPr>
    </w:p>
    <w:p w14:paraId="66E25662" w14:textId="77777777" w:rsidR="00DB6FA7" w:rsidRDefault="00DB6FA7">
      <w:pPr>
        <w:rPr>
          <w:rFonts w:hint="eastAsia"/>
        </w:rPr>
      </w:pPr>
    </w:p>
    <w:p w14:paraId="15D049EA" w14:textId="77777777" w:rsidR="00DB6FA7" w:rsidRDefault="00DB6FA7">
      <w:pPr>
        <w:rPr>
          <w:rFonts w:hint="eastAsia"/>
        </w:rPr>
      </w:pPr>
    </w:p>
    <w:p w14:paraId="72C8CBA5" w14:textId="77777777" w:rsidR="00DB6FA7" w:rsidRDefault="00DB6FA7">
      <w:pPr>
        <w:rPr>
          <w:rFonts w:hint="eastAsia"/>
        </w:rPr>
      </w:pPr>
      <w:r>
        <w:rPr>
          <w:rFonts w:hint="eastAsia"/>
        </w:rPr>
        <w:tab/>
        <w:t>险劲在文学作品中的体现</w:t>
      </w:r>
    </w:p>
    <w:p w14:paraId="602EFD1F" w14:textId="77777777" w:rsidR="00DB6FA7" w:rsidRDefault="00DB6FA7">
      <w:pPr>
        <w:rPr>
          <w:rFonts w:hint="eastAsia"/>
        </w:rPr>
      </w:pPr>
    </w:p>
    <w:p w14:paraId="06BEE7E6" w14:textId="77777777" w:rsidR="00DB6FA7" w:rsidRDefault="00DB6FA7">
      <w:pPr>
        <w:rPr>
          <w:rFonts w:hint="eastAsia"/>
        </w:rPr>
      </w:pPr>
    </w:p>
    <w:p w14:paraId="3593FC7D" w14:textId="77777777" w:rsidR="00DB6FA7" w:rsidRDefault="00DB6FA7">
      <w:pPr>
        <w:rPr>
          <w:rFonts w:hint="eastAsia"/>
        </w:rPr>
      </w:pPr>
      <w:r>
        <w:rPr>
          <w:rFonts w:hint="eastAsia"/>
        </w:rPr>
        <w:tab/>
        <w:t>在中国古代及现代文学作品里，“险劲”常常被用来描绘壮丽的山河景色或是英雄人物的性格特征。例如，在描写名山大川时，作者可能会用“险劲”来形容山脉的陡峭崎岖以及由此带来的视觉冲击力；而在刻画历史上的豪杰义士时，则可能借这个词来突出他们面对重重困难依然勇往直前的决心。这样的表达不仅增加了文章的艺术感染力，也让读者能够更加深刻地感受到作品中所蕴含的情感和思想。</w:t>
      </w:r>
    </w:p>
    <w:p w14:paraId="77D9D4BC" w14:textId="77777777" w:rsidR="00DB6FA7" w:rsidRDefault="00DB6FA7">
      <w:pPr>
        <w:rPr>
          <w:rFonts w:hint="eastAsia"/>
        </w:rPr>
      </w:pPr>
    </w:p>
    <w:p w14:paraId="2C707886" w14:textId="77777777" w:rsidR="00DB6FA7" w:rsidRDefault="00DB6FA7">
      <w:pPr>
        <w:rPr>
          <w:rFonts w:hint="eastAsia"/>
        </w:rPr>
      </w:pPr>
    </w:p>
    <w:p w14:paraId="4E966AE2" w14:textId="77777777" w:rsidR="00DB6FA7" w:rsidRDefault="00DB6FA7">
      <w:pPr>
        <w:rPr>
          <w:rFonts w:hint="eastAsia"/>
        </w:rPr>
      </w:pPr>
    </w:p>
    <w:p w14:paraId="431008CE" w14:textId="77777777" w:rsidR="00DB6FA7" w:rsidRDefault="00DB6FA7">
      <w:pPr>
        <w:rPr>
          <w:rFonts w:hint="eastAsia"/>
        </w:rPr>
      </w:pPr>
      <w:r>
        <w:rPr>
          <w:rFonts w:hint="eastAsia"/>
        </w:rPr>
        <w:tab/>
        <w:t>生活中的险劲时刻</w:t>
      </w:r>
    </w:p>
    <w:p w14:paraId="6E18D008" w14:textId="77777777" w:rsidR="00DB6FA7" w:rsidRDefault="00DB6FA7">
      <w:pPr>
        <w:rPr>
          <w:rFonts w:hint="eastAsia"/>
        </w:rPr>
      </w:pPr>
    </w:p>
    <w:p w14:paraId="7D979DC3" w14:textId="77777777" w:rsidR="00DB6FA7" w:rsidRDefault="00DB6FA7">
      <w:pPr>
        <w:rPr>
          <w:rFonts w:hint="eastAsia"/>
        </w:rPr>
      </w:pPr>
    </w:p>
    <w:p w14:paraId="691F7093" w14:textId="77777777" w:rsidR="00DB6FA7" w:rsidRDefault="00DB6FA7">
      <w:pPr>
        <w:rPr>
          <w:rFonts w:hint="eastAsia"/>
        </w:rPr>
      </w:pPr>
      <w:r>
        <w:rPr>
          <w:rFonts w:hint="eastAsia"/>
        </w:rPr>
        <w:tab/>
        <w:t>其实，“险劲”并不遥远，它就存在于我们的日常生活之中。每一次当我们站在人生的十字路口，面临着选择与挑战的时候，都可以说是一次“险劲”的经历。无论是追求学业上的突破、事业上的成功，还是个人成长道路上的自我超越，这些过程往往伴随着不确定性和风险。然而正是这些“险劲”的瞬间，锻炼了我们的意志品质，让我们学会了如何在逆境中寻找机遇，在困境中发现希望。因此，可以说“险劲”也是人生不可或缺的一部分。</w:t>
      </w:r>
    </w:p>
    <w:p w14:paraId="77553D5A" w14:textId="77777777" w:rsidR="00DB6FA7" w:rsidRDefault="00DB6FA7">
      <w:pPr>
        <w:rPr>
          <w:rFonts w:hint="eastAsia"/>
        </w:rPr>
      </w:pPr>
    </w:p>
    <w:p w14:paraId="02B99680" w14:textId="77777777" w:rsidR="00DB6FA7" w:rsidRDefault="00DB6FA7">
      <w:pPr>
        <w:rPr>
          <w:rFonts w:hint="eastAsia"/>
        </w:rPr>
      </w:pPr>
    </w:p>
    <w:p w14:paraId="404346C8" w14:textId="77777777" w:rsidR="00DB6FA7" w:rsidRDefault="00DB6FA7">
      <w:pPr>
        <w:rPr>
          <w:rFonts w:hint="eastAsia"/>
        </w:rPr>
      </w:pPr>
    </w:p>
    <w:p w14:paraId="2FCFC8FF" w14:textId="77777777" w:rsidR="00DB6FA7" w:rsidRDefault="00DB6FA7">
      <w:pPr>
        <w:rPr>
          <w:rFonts w:hint="eastAsia"/>
        </w:rPr>
      </w:pPr>
      <w:r>
        <w:rPr>
          <w:rFonts w:hint="eastAsia"/>
        </w:rPr>
        <w:tab/>
        <w:t>从险劲到成功的转变</w:t>
      </w:r>
    </w:p>
    <w:p w14:paraId="39FA7071" w14:textId="77777777" w:rsidR="00DB6FA7" w:rsidRDefault="00DB6FA7">
      <w:pPr>
        <w:rPr>
          <w:rFonts w:hint="eastAsia"/>
        </w:rPr>
      </w:pPr>
    </w:p>
    <w:p w14:paraId="5947E86A" w14:textId="77777777" w:rsidR="00DB6FA7" w:rsidRDefault="00DB6FA7">
      <w:pPr>
        <w:rPr>
          <w:rFonts w:hint="eastAsia"/>
        </w:rPr>
      </w:pPr>
    </w:p>
    <w:p w14:paraId="68512E03" w14:textId="77777777" w:rsidR="00DB6FA7" w:rsidRDefault="00DB6FA7">
      <w:pPr>
        <w:rPr>
          <w:rFonts w:hint="eastAsia"/>
        </w:rPr>
      </w:pPr>
      <w:r>
        <w:rPr>
          <w:rFonts w:hint="eastAsia"/>
        </w:rPr>
        <w:tab/>
        <w:t>尽管“险劲”意味着困难重重，但它同时也是通往成功的必经之路。许多伟大的成就都是在经历了无数次的失败与挫折之后才得以实现。历史上无数的例子告诉我们，只有那些敢于迎接“险劲”，并且在其中不断努力奋斗的人，才能最终达到自己的目标。所以，当我们遇到看似无法逾越的障碍时，不妨把它看作是一次锻炼自己能力的机会，以积极乐观的态度去面对，并相信只要坚持下去，就一定能够将“险劲”转化为通向成功的阶梯。</w:t>
      </w:r>
    </w:p>
    <w:p w14:paraId="130895BB" w14:textId="77777777" w:rsidR="00DB6FA7" w:rsidRDefault="00DB6FA7">
      <w:pPr>
        <w:rPr>
          <w:rFonts w:hint="eastAsia"/>
        </w:rPr>
      </w:pPr>
    </w:p>
    <w:p w14:paraId="78E1EB61" w14:textId="77777777" w:rsidR="00DB6FA7" w:rsidRDefault="00DB6FA7">
      <w:pPr>
        <w:rPr>
          <w:rFonts w:hint="eastAsia"/>
        </w:rPr>
      </w:pPr>
    </w:p>
    <w:p w14:paraId="136C07C4" w14:textId="77777777" w:rsidR="00DB6FA7" w:rsidRDefault="00DB6FA7">
      <w:pPr>
        <w:rPr>
          <w:rFonts w:hint="eastAsia"/>
        </w:rPr>
      </w:pPr>
    </w:p>
    <w:p w14:paraId="73E0F951" w14:textId="77777777" w:rsidR="00DB6FA7" w:rsidRDefault="00DB6FA7">
      <w:pPr>
        <w:rPr>
          <w:rFonts w:hint="eastAsia"/>
        </w:rPr>
      </w:pPr>
      <w:r>
        <w:rPr>
          <w:rFonts w:hint="eastAsia"/>
        </w:rPr>
        <w:tab/>
        <w:t>最后的总结：拥抱险劲，迎接未来</w:t>
      </w:r>
    </w:p>
    <w:p w14:paraId="086A103E" w14:textId="77777777" w:rsidR="00DB6FA7" w:rsidRDefault="00DB6FA7">
      <w:pPr>
        <w:rPr>
          <w:rFonts w:hint="eastAsia"/>
        </w:rPr>
      </w:pPr>
    </w:p>
    <w:p w14:paraId="0F0B4538" w14:textId="77777777" w:rsidR="00DB6FA7" w:rsidRDefault="00DB6FA7">
      <w:pPr>
        <w:rPr>
          <w:rFonts w:hint="eastAsia"/>
        </w:rPr>
      </w:pPr>
    </w:p>
    <w:p w14:paraId="625B78B5" w14:textId="77777777" w:rsidR="00DB6FA7" w:rsidRDefault="00DB6FA7">
      <w:pPr>
        <w:rPr>
          <w:rFonts w:hint="eastAsia"/>
        </w:rPr>
      </w:pPr>
      <w:r>
        <w:rPr>
          <w:rFonts w:hint="eastAsia"/>
        </w:rPr>
        <w:tab/>
        <w:t>“险劲”不仅仅是一个简单的汉语词汇，它更像是一种生活态度的象征。在这个瞬息万变的时代里，每个人都不可避免地会遭遇各种各样的挑战。但是，如果我们能够以正确的心态看待这些“险劲”的时刻，勇敢地迎难而上，那么我们就有可能在不断的磨练中成长为更好的自己。让我们一起拥抱“险劲”，迎接更加美好的未来吧！</w:t>
      </w:r>
    </w:p>
    <w:p w14:paraId="3386692E" w14:textId="77777777" w:rsidR="00DB6FA7" w:rsidRDefault="00DB6FA7">
      <w:pPr>
        <w:rPr>
          <w:rFonts w:hint="eastAsia"/>
        </w:rPr>
      </w:pPr>
    </w:p>
    <w:p w14:paraId="675E6095" w14:textId="77777777" w:rsidR="00DB6FA7" w:rsidRDefault="00DB6FA7">
      <w:pPr>
        <w:rPr>
          <w:rFonts w:hint="eastAsia"/>
        </w:rPr>
      </w:pPr>
    </w:p>
    <w:p w14:paraId="271663F4" w14:textId="77777777" w:rsidR="00DB6FA7" w:rsidRDefault="00DB6F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AA22A" w14:textId="2AAC17B6" w:rsidR="00BD3174" w:rsidRDefault="00BD3174"/>
    <w:sectPr w:rsidR="00BD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74"/>
    <w:rsid w:val="00BD3174"/>
    <w:rsid w:val="00DB6FA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18DCB-497E-493B-9578-3D818969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