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5271" w14:textId="77777777" w:rsidR="00B57CBB" w:rsidRDefault="00B57CBB">
      <w:pPr>
        <w:rPr>
          <w:rFonts w:hint="eastAsia"/>
        </w:rPr>
      </w:pPr>
    </w:p>
    <w:p w14:paraId="5AF828D4" w14:textId="77777777" w:rsidR="00B57CBB" w:rsidRDefault="00B57CBB">
      <w:pPr>
        <w:rPr>
          <w:rFonts w:hint="eastAsia"/>
        </w:rPr>
      </w:pPr>
      <w:r>
        <w:rPr>
          <w:rFonts w:hint="eastAsia"/>
        </w:rPr>
        <w:tab/>
        <w:t>隐蔽拼音怎么拼</w:t>
      </w:r>
    </w:p>
    <w:p w14:paraId="16DFB295" w14:textId="77777777" w:rsidR="00B57CBB" w:rsidRDefault="00B57CBB">
      <w:pPr>
        <w:rPr>
          <w:rFonts w:hint="eastAsia"/>
        </w:rPr>
      </w:pPr>
    </w:p>
    <w:p w14:paraId="170235CE" w14:textId="77777777" w:rsidR="00B57CBB" w:rsidRDefault="00B57CBB">
      <w:pPr>
        <w:rPr>
          <w:rFonts w:hint="eastAsia"/>
        </w:rPr>
      </w:pPr>
    </w:p>
    <w:p w14:paraId="32E202C8" w14:textId="77777777" w:rsidR="00B57CBB" w:rsidRDefault="00B57CBB">
      <w:pPr>
        <w:rPr>
          <w:rFonts w:hint="eastAsia"/>
        </w:rPr>
      </w:pPr>
      <w:r>
        <w:rPr>
          <w:rFonts w:hint="eastAsia"/>
        </w:rPr>
        <w:tab/>
        <w:t>拼音是汉语学习者熟悉汉字发音的重要工具，而“隐蔽”一词在日常生活中经常被使用，其正确的拼音对于准确表达意义至关重要。“隐蔽”的拼音由两个部分组成，分别是“隐”和“蔽”。其中，“隐”的拼音为“yǐn”，声母是“y-”，韵母是“-in”，声调为第三声；“蔽”的拼音为“bì”，声母是“b-”，韵母是“-i:”，声调为第四声。因此，“隐蔽”的完整拼音就是“yǐnbì”。正确地掌握这个词的拼音有助于提高汉语听说读写的能力。</w:t>
      </w:r>
    </w:p>
    <w:p w14:paraId="1FD94C0E" w14:textId="77777777" w:rsidR="00B57CBB" w:rsidRDefault="00B57CBB">
      <w:pPr>
        <w:rPr>
          <w:rFonts w:hint="eastAsia"/>
        </w:rPr>
      </w:pPr>
    </w:p>
    <w:p w14:paraId="472F4F34" w14:textId="77777777" w:rsidR="00B57CBB" w:rsidRDefault="00B57CBB">
      <w:pPr>
        <w:rPr>
          <w:rFonts w:hint="eastAsia"/>
        </w:rPr>
      </w:pPr>
    </w:p>
    <w:p w14:paraId="46E556AC" w14:textId="77777777" w:rsidR="00B57CBB" w:rsidRDefault="00B57CBB">
      <w:pPr>
        <w:rPr>
          <w:rFonts w:hint="eastAsia"/>
        </w:rPr>
      </w:pPr>
    </w:p>
    <w:p w14:paraId="573975CA" w14:textId="77777777" w:rsidR="00B57CBB" w:rsidRDefault="00B57CBB">
      <w:pPr>
        <w:rPr>
          <w:rFonts w:hint="eastAsia"/>
        </w:rPr>
      </w:pPr>
      <w:r>
        <w:rPr>
          <w:rFonts w:hint="eastAsia"/>
        </w:rPr>
        <w:tab/>
        <w:t>理解“隐蔽”的含义</w:t>
      </w:r>
    </w:p>
    <w:p w14:paraId="163B9553" w14:textId="77777777" w:rsidR="00B57CBB" w:rsidRDefault="00B57CBB">
      <w:pPr>
        <w:rPr>
          <w:rFonts w:hint="eastAsia"/>
        </w:rPr>
      </w:pPr>
    </w:p>
    <w:p w14:paraId="4E6681F3" w14:textId="77777777" w:rsidR="00B57CBB" w:rsidRDefault="00B57CBB">
      <w:pPr>
        <w:rPr>
          <w:rFonts w:hint="eastAsia"/>
        </w:rPr>
      </w:pPr>
    </w:p>
    <w:p w14:paraId="1650AC76" w14:textId="77777777" w:rsidR="00B57CBB" w:rsidRDefault="00B57CBB">
      <w:pPr>
        <w:rPr>
          <w:rFonts w:hint="eastAsia"/>
        </w:rPr>
      </w:pPr>
      <w:r>
        <w:rPr>
          <w:rFonts w:hint="eastAsia"/>
        </w:rPr>
        <w:tab/>
        <w:t>“隐蔽”是一个汉语词汇，通常用来描述某物或某人处于不易被发现的状态下，或者是通过某种方式使得不容易被人察觉。它既可以指物理空间上的隐藏，比如军事行动中的隐蔽行动，也可以指信息层面的隐藏，如保护个人隐私的行为。在不同的语境中，“隐蔽”可以传达出从简单的藏匿到复杂的安全措施等多层意思。理解和运用这个词汇不仅能够丰富语言表达，还能增进对文化背景的认识。</w:t>
      </w:r>
    </w:p>
    <w:p w14:paraId="616FB737" w14:textId="77777777" w:rsidR="00B57CBB" w:rsidRDefault="00B57CBB">
      <w:pPr>
        <w:rPr>
          <w:rFonts w:hint="eastAsia"/>
        </w:rPr>
      </w:pPr>
    </w:p>
    <w:p w14:paraId="190E1D13" w14:textId="77777777" w:rsidR="00B57CBB" w:rsidRDefault="00B57CBB">
      <w:pPr>
        <w:rPr>
          <w:rFonts w:hint="eastAsia"/>
        </w:rPr>
      </w:pPr>
    </w:p>
    <w:p w14:paraId="78E19D97" w14:textId="77777777" w:rsidR="00B57CBB" w:rsidRDefault="00B57CBB">
      <w:pPr>
        <w:rPr>
          <w:rFonts w:hint="eastAsia"/>
        </w:rPr>
      </w:pPr>
    </w:p>
    <w:p w14:paraId="5A6A5BDB" w14:textId="77777777" w:rsidR="00B57CBB" w:rsidRDefault="00B57CBB">
      <w:pPr>
        <w:rPr>
          <w:rFonts w:hint="eastAsia"/>
        </w:rPr>
      </w:pPr>
      <w:r>
        <w:rPr>
          <w:rFonts w:hint="eastAsia"/>
        </w:rPr>
        <w:tab/>
        <w:t>拼音规则与学习建议</w:t>
      </w:r>
    </w:p>
    <w:p w14:paraId="2E85AD07" w14:textId="77777777" w:rsidR="00B57CBB" w:rsidRDefault="00B57CBB">
      <w:pPr>
        <w:rPr>
          <w:rFonts w:hint="eastAsia"/>
        </w:rPr>
      </w:pPr>
    </w:p>
    <w:p w14:paraId="460611CC" w14:textId="77777777" w:rsidR="00B57CBB" w:rsidRDefault="00B57CBB">
      <w:pPr>
        <w:rPr>
          <w:rFonts w:hint="eastAsia"/>
        </w:rPr>
      </w:pPr>
    </w:p>
    <w:p w14:paraId="3143D9D2" w14:textId="77777777" w:rsidR="00B57CBB" w:rsidRDefault="00B57CBB">
      <w:pPr>
        <w:rPr>
          <w:rFonts w:hint="eastAsia"/>
        </w:rPr>
      </w:pPr>
      <w:r>
        <w:rPr>
          <w:rFonts w:hint="eastAsia"/>
        </w:rPr>
        <w:tab/>
        <w:t>学习任何语言的基础之一就是掌握其发音规则，对于汉语而言，了解并熟练运用拼音系统是非常有帮助的。汉语拼音采用了国际音标符号来表示汉字的发音，这对于非母语者来说是一个很好的入门点。针对“隐蔽”这样的词语，学习者可以通过模仿标准发音、反复练习以及使用相关的学习软件或网站来加深印象。同时，将所学应用到实际对话中去也是十分有效的巩固方法。值得注意的是，在练习过程中保持耐心非常重要，因为语言习得是一个逐步积累的过程。</w:t>
      </w:r>
    </w:p>
    <w:p w14:paraId="391A2273" w14:textId="77777777" w:rsidR="00B57CBB" w:rsidRDefault="00B57CBB">
      <w:pPr>
        <w:rPr>
          <w:rFonts w:hint="eastAsia"/>
        </w:rPr>
      </w:pPr>
    </w:p>
    <w:p w14:paraId="677ED838" w14:textId="77777777" w:rsidR="00B57CBB" w:rsidRDefault="00B57CBB">
      <w:pPr>
        <w:rPr>
          <w:rFonts w:hint="eastAsia"/>
        </w:rPr>
      </w:pPr>
    </w:p>
    <w:p w14:paraId="2CF46DDF" w14:textId="77777777" w:rsidR="00B57CBB" w:rsidRDefault="00B57CBB">
      <w:pPr>
        <w:rPr>
          <w:rFonts w:hint="eastAsia"/>
        </w:rPr>
      </w:pPr>
    </w:p>
    <w:p w14:paraId="6AD038E0" w14:textId="77777777" w:rsidR="00B57CBB" w:rsidRDefault="00B57CBB">
      <w:pPr>
        <w:rPr>
          <w:rFonts w:hint="eastAsia"/>
        </w:rPr>
      </w:pPr>
      <w:r>
        <w:rPr>
          <w:rFonts w:hint="eastAsia"/>
        </w:rPr>
        <w:tab/>
        <w:t>“隐蔽”在不同情境下的使用示例</w:t>
      </w:r>
    </w:p>
    <w:p w14:paraId="4222D334" w14:textId="77777777" w:rsidR="00B57CBB" w:rsidRDefault="00B57CBB">
      <w:pPr>
        <w:rPr>
          <w:rFonts w:hint="eastAsia"/>
        </w:rPr>
      </w:pPr>
    </w:p>
    <w:p w14:paraId="0F30D85D" w14:textId="77777777" w:rsidR="00B57CBB" w:rsidRDefault="00B57CBB">
      <w:pPr>
        <w:rPr>
          <w:rFonts w:hint="eastAsia"/>
        </w:rPr>
      </w:pPr>
    </w:p>
    <w:p w14:paraId="0CED0955" w14:textId="77777777" w:rsidR="00B57CBB" w:rsidRDefault="00B57CBB">
      <w:pPr>
        <w:rPr>
          <w:rFonts w:hint="eastAsia"/>
        </w:rPr>
      </w:pPr>
      <w:r>
        <w:rPr>
          <w:rFonts w:hint="eastAsia"/>
        </w:rPr>
        <w:tab/>
        <w:t>为了更好地理解和记忆“隐蔽”这一词汇及其拼音，我们来看看几个具体的应用场景。</w:t>
      </w:r>
    </w:p>
    <w:p w14:paraId="1A202E8C" w14:textId="77777777" w:rsidR="00B57CBB" w:rsidRDefault="00B57CBB">
      <w:pPr>
        <w:rPr>
          <w:rFonts w:hint="eastAsia"/>
        </w:rPr>
      </w:pPr>
    </w:p>
    <w:p w14:paraId="0FEDABB1" w14:textId="77777777" w:rsidR="00B57CBB" w:rsidRDefault="00B57CBB">
      <w:pPr>
        <w:rPr>
          <w:rFonts w:hint="eastAsia"/>
        </w:rPr>
      </w:pPr>
      <w:r>
        <w:rPr>
          <w:rFonts w:hint="eastAsia"/>
        </w:rPr>
        <w:t>- 在自然观察中，动物们会采取各种方式使自己变得难以被发现，这被称为自然界的隐蔽技巧。</w:t>
      </w:r>
    </w:p>
    <w:p w14:paraId="57112F1B" w14:textId="77777777" w:rsidR="00B57CBB" w:rsidRDefault="00B57CBB">
      <w:pPr>
        <w:rPr>
          <w:rFonts w:hint="eastAsia"/>
        </w:rPr>
      </w:pPr>
    </w:p>
    <w:p w14:paraId="0598578E" w14:textId="77777777" w:rsidR="00B57CBB" w:rsidRDefault="00B57CBB">
      <w:pPr>
        <w:rPr>
          <w:rFonts w:hint="eastAsia"/>
        </w:rPr>
      </w:pPr>
      <w:r>
        <w:rPr>
          <w:rFonts w:hint="eastAsia"/>
        </w:rPr>
        <w:t>- 军事领域里，部队可能需要执行隐蔽行军任务，即尽量减少声音和可见度，避免被敌方侦察到。</w:t>
      </w:r>
    </w:p>
    <w:p w14:paraId="48414CD2" w14:textId="77777777" w:rsidR="00B57CBB" w:rsidRDefault="00B57CBB">
      <w:pPr>
        <w:rPr>
          <w:rFonts w:hint="eastAsia"/>
        </w:rPr>
      </w:pPr>
    </w:p>
    <w:p w14:paraId="3184A780" w14:textId="77777777" w:rsidR="00B57CBB" w:rsidRDefault="00B57CBB">
      <w:pPr>
        <w:rPr>
          <w:rFonts w:hint="eastAsia"/>
        </w:rPr>
      </w:pPr>
      <w:r>
        <w:rPr>
          <w:rFonts w:hint="eastAsia"/>
        </w:rPr>
        <w:t>- 日常生活中，当谈论如何妥善保存个人信息不被泄露时，也可以说是在采取措施进行信息的隐蔽。</w:t>
      </w:r>
    </w:p>
    <w:p w14:paraId="1D65248D" w14:textId="77777777" w:rsidR="00B57CBB" w:rsidRDefault="00B57CBB">
      <w:pPr>
        <w:rPr>
          <w:rFonts w:hint="eastAsia"/>
        </w:rPr>
      </w:pPr>
    </w:p>
    <w:p w14:paraId="1A84AE92" w14:textId="77777777" w:rsidR="00B57CBB" w:rsidRDefault="00B57CBB">
      <w:pPr>
        <w:rPr>
          <w:rFonts w:hint="eastAsia"/>
        </w:rPr>
      </w:pPr>
      <w:r>
        <w:rPr>
          <w:rFonts w:hint="eastAsia"/>
        </w:rPr>
        <w:t>通过上述例子可以看出，“隐蔽”不仅仅局限于一个特定领域，而是广泛存在于各个方面的概念，学会正确使用它能够极大地提升交流的有效性。</w:t>
      </w:r>
    </w:p>
    <w:p w14:paraId="310E9E58" w14:textId="77777777" w:rsidR="00B57CBB" w:rsidRDefault="00B57CBB">
      <w:pPr>
        <w:rPr>
          <w:rFonts w:hint="eastAsia"/>
        </w:rPr>
      </w:pPr>
    </w:p>
    <w:p w14:paraId="7DC19BCA" w14:textId="77777777" w:rsidR="00B57CBB" w:rsidRDefault="00B57CBB">
      <w:pPr>
        <w:rPr>
          <w:rFonts w:hint="eastAsia"/>
        </w:rPr>
      </w:pPr>
    </w:p>
    <w:p w14:paraId="34663474" w14:textId="77777777" w:rsidR="00B57CBB" w:rsidRDefault="00B57CBB">
      <w:pPr>
        <w:rPr>
          <w:rFonts w:hint="eastAsia"/>
        </w:rPr>
      </w:pPr>
    </w:p>
    <w:p w14:paraId="524003A5" w14:textId="77777777" w:rsidR="00B57CBB" w:rsidRDefault="00B57C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195571" w14:textId="77777777" w:rsidR="00B57CBB" w:rsidRDefault="00B57CBB">
      <w:pPr>
        <w:rPr>
          <w:rFonts w:hint="eastAsia"/>
        </w:rPr>
      </w:pPr>
    </w:p>
    <w:p w14:paraId="76732544" w14:textId="77777777" w:rsidR="00B57CBB" w:rsidRDefault="00B57CBB">
      <w:pPr>
        <w:rPr>
          <w:rFonts w:hint="eastAsia"/>
        </w:rPr>
      </w:pPr>
    </w:p>
    <w:p w14:paraId="21A2C85C" w14:textId="77777777" w:rsidR="00B57CBB" w:rsidRDefault="00B57CBB">
      <w:pPr>
        <w:rPr>
          <w:rFonts w:hint="eastAsia"/>
        </w:rPr>
      </w:pPr>
      <w:r>
        <w:rPr>
          <w:rFonts w:hint="eastAsia"/>
        </w:rPr>
        <w:tab/>
        <w:t>通过对“隐蔽”拼音的学习，我们不仅掌握了这一词语的正确发音，同时也对其背后的文化内涵有了更深层次的理解。汉语是一门充满魅力的语言，每学习一个新的词汇都是向着更加流利沟通迈出的一大步。希望每位学习者都能够保持好奇心与热情，在探索中文世界的旅途中不断进步。</w:t>
      </w:r>
    </w:p>
    <w:p w14:paraId="308ADEC8" w14:textId="77777777" w:rsidR="00B57CBB" w:rsidRDefault="00B57CBB">
      <w:pPr>
        <w:rPr>
          <w:rFonts w:hint="eastAsia"/>
        </w:rPr>
      </w:pPr>
    </w:p>
    <w:p w14:paraId="15A6A167" w14:textId="77777777" w:rsidR="00B57CBB" w:rsidRDefault="00B57CBB">
      <w:pPr>
        <w:rPr>
          <w:rFonts w:hint="eastAsia"/>
        </w:rPr>
      </w:pPr>
    </w:p>
    <w:p w14:paraId="48218376" w14:textId="77777777" w:rsidR="00B57CBB" w:rsidRDefault="00B57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3A45D" w14:textId="348AB3D3" w:rsidR="00BD7BDE" w:rsidRDefault="00BD7BDE"/>
    <w:sectPr w:rsidR="00BD7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DE"/>
    <w:rsid w:val="008A4D3E"/>
    <w:rsid w:val="00B57CBB"/>
    <w:rsid w:val="00B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96926-EEE6-4CE2-9753-8878A3FA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