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365C" w14:textId="77777777" w:rsidR="00241038" w:rsidRDefault="00241038">
      <w:pPr>
        <w:rPr>
          <w:rFonts w:hint="eastAsia"/>
        </w:rPr>
      </w:pPr>
      <w:r>
        <w:rPr>
          <w:rFonts w:hint="eastAsia"/>
        </w:rPr>
        <w:t>音节和的拼音有什么区别</w:t>
      </w:r>
    </w:p>
    <w:p w14:paraId="51F75BEE" w14:textId="77777777" w:rsidR="00241038" w:rsidRDefault="00241038">
      <w:pPr>
        <w:rPr>
          <w:rFonts w:hint="eastAsia"/>
        </w:rPr>
      </w:pPr>
      <w:r>
        <w:rPr>
          <w:rFonts w:hint="eastAsia"/>
        </w:rPr>
        <w:t>在汉语的学习过程中，我们常常会听到“音节”和“拼音”这两个术语。虽然它们都与汉字的发音有关，但两者有着不同的含义和使用场景。了解两者的区别，对于正确掌握汉语的发音规则，以及提高语言交流的能力，具有重要的意义。</w:t>
      </w:r>
    </w:p>
    <w:p w14:paraId="0DAA432A" w14:textId="77777777" w:rsidR="00241038" w:rsidRDefault="00241038">
      <w:pPr>
        <w:rPr>
          <w:rFonts w:hint="eastAsia"/>
        </w:rPr>
      </w:pPr>
    </w:p>
    <w:p w14:paraId="3050034B" w14:textId="77777777" w:rsidR="00241038" w:rsidRDefault="00241038">
      <w:pPr>
        <w:rPr>
          <w:rFonts w:hint="eastAsia"/>
        </w:rPr>
      </w:pPr>
      <w:r>
        <w:rPr>
          <w:rFonts w:hint="eastAsia"/>
        </w:rPr>
        <w:t>音节：汉语语音的基本单位</w:t>
      </w:r>
    </w:p>
    <w:p w14:paraId="791BFA25" w14:textId="77777777" w:rsidR="00241038" w:rsidRDefault="00241038">
      <w:pPr>
        <w:rPr>
          <w:rFonts w:hint="eastAsia"/>
        </w:rPr>
      </w:pPr>
      <w:r>
        <w:rPr>
          <w:rFonts w:hint="eastAsia"/>
        </w:rPr>
        <w:t>音节是语言中最小的可以独立发音的语音单位。一个汉字通常对应着一个音节，而每个音节由声母、韵母和声调组成。例如，“妈”这个字，它的音节是“mā”，其中“m-”是声母，“-a”是韵母，而“-”上面的一条横线则代表了第一声（阴平）。汉语中的音节能简单到只包含一个元音，如“啊（a）”，也能复杂到同时包含声母、韵母和声调，比如“chuāng（窗）”。每个音节都有自己的独特发音，而且音节之间的组合形成了汉语丰富多样的词汇。</w:t>
      </w:r>
    </w:p>
    <w:p w14:paraId="744FC8A8" w14:textId="77777777" w:rsidR="00241038" w:rsidRDefault="00241038">
      <w:pPr>
        <w:rPr>
          <w:rFonts w:hint="eastAsia"/>
        </w:rPr>
      </w:pPr>
    </w:p>
    <w:p w14:paraId="11DA688C" w14:textId="77777777" w:rsidR="00241038" w:rsidRDefault="00241038">
      <w:pPr>
        <w:rPr>
          <w:rFonts w:hint="eastAsia"/>
        </w:rPr>
      </w:pPr>
      <w:r>
        <w:rPr>
          <w:rFonts w:hint="eastAsia"/>
        </w:rPr>
        <w:t>拼音：辅助学习汉语的工具</w:t>
      </w:r>
    </w:p>
    <w:p w14:paraId="7D4B85D3" w14:textId="77777777" w:rsidR="00241038" w:rsidRDefault="00241038">
      <w:pPr>
        <w:rPr>
          <w:rFonts w:hint="eastAsia"/>
        </w:rPr>
      </w:pPr>
      <w:r>
        <w:rPr>
          <w:rFonts w:hint="eastAsia"/>
        </w:rPr>
        <w:t>拼音是中华人民共和国于1958年正式公布的一种为汉字注音的拉丁字母拼写法，全称为“汉语拼音方案”。拼音的主要作用是为了帮助人们准确地读出汉字的发音，并作为汉语教学、辞典编纂、人名地名罗马化等方面的标准化工具。拼音系统不仅包括了对音节的标注，还包括了一些特殊的符号来表示声调的变化。比如，在书写时，我们可以看到像“mā、má、mǎ、mà”这样的形式，这些就是通过拼音来展示不同声调下“妈”字的发音。</w:t>
      </w:r>
    </w:p>
    <w:p w14:paraId="72FDBCCA" w14:textId="77777777" w:rsidR="00241038" w:rsidRDefault="00241038">
      <w:pPr>
        <w:rPr>
          <w:rFonts w:hint="eastAsia"/>
        </w:rPr>
      </w:pPr>
    </w:p>
    <w:p w14:paraId="42D6CA96" w14:textId="77777777" w:rsidR="00241038" w:rsidRDefault="00241038">
      <w:pPr>
        <w:rPr>
          <w:rFonts w:hint="eastAsia"/>
        </w:rPr>
      </w:pPr>
      <w:r>
        <w:rPr>
          <w:rFonts w:hint="eastAsia"/>
        </w:rPr>
        <w:t>音节与拼音的关系</w:t>
      </w:r>
    </w:p>
    <w:p w14:paraId="7AC8BA0E" w14:textId="77777777" w:rsidR="00241038" w:rsidRDefault="00241038">
      <w:pPr>
        <w:rPr>
          <w:rFonts w:hint="eastAsia"/>
        </w:rPr>
      </w:pPr>
      <w:r>
        <w:rPr>
          <w:rFonts w:hint="eastAsia"/>
        </w:rPr>
        <w:t>音节和拼音之间存在着密切的联系，但它们不是同一概念。音节是构成语言声音的基本成分，它存在于所有有声的语言之中；而拼音是汉语特有的用来记录音节的书写系统。可以说，拼音是用来描述和标记音节的一种方法。当我们用拼音来表示某个汉字的发音时，实际上是在用一种具体的、可视化的形式来呈现该汉字所属的音节。因此，拼音是对音节的进一步细化和规范化，它使得非母语者更容易学习和记忆汉字的发音。</w:t>
      </w:r>
    </w:p>
    <w:p w14:paraId="0A110042" w14:textId="77777777" w:rsidR="00241038" w:rsidRDefault="00241038">
      <w:pPr>
        <w:rPr>
          <w:rFonts w:hint="eastAsia"/>
        </w:rPr>
      </w:pPr>
    </w:p>
    <w:p w14:paraId="43FE98D2" w14:textId="77777777" w:rsidR="00241038" w:rsidRDefault="00241038">
      <w:pPr>
        <w:rPr>
          <w:rFonts w:hint="eastAsia"/>
        </w:rPr>
      </w:pPr>
      <w:r>
        <w:rPr>
          <w:rFonts w:hint="eastAsia"/>
        </w:rPr>
        <w:t>最后的总结</w:t>
      </w:r>
    </w:p>
    <w:p w14:paraId="5111D10A" w14:textId="77777777" w:rsidR="00241038" w:rsidRDefault="00241038">
      <w:pPr>
        <w:rPr>
          <w:rFonts w:hint="eastAsia"/>
        </w:rPr>
      </w:pPr>
      <w:r>
        <w:rPr>
          <w:rFonts w:hint="eastAsia"/>
        </w:rPr>
        <w:t>音节是汉语语音结构中的基本组成部分，它包含了声母、韵母和声调等要素；而拼音则是用于标记和教授这些音节发音的工具。理解这两者之间的区别有助于更深入地认识汉语的发音体系，也有助于提升我们的语言应用能力。无论是对于汉语的学习者还是研究者来说，掌握音节和拼音的区别都是不可或缺的知识基础。</w:t>
      </w:r>
    </w:p>
    <w:p w14:paraId="505F0467" w14:textId="77777777" w:rsidR="00241038" w:rsidRDefault="00241038">
      <w:pPr>
        <w:rPr>
          <w:rFonts w:hint="eastAsia"/>
        </w:rPr>
      </w:pPr>
    </w:p>
    <w:p w14:paraId="6217F1C9" w14:textId="77777777" w:rsidR="00241038" w:rsidRDefault="0024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1AA75" w14:textId="6838B22A" w:rsidR="005575A9" w:rsidRDefault="005575A9"/>
    <w:sectPr w:rsidR="0055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A9"/>
    <w:rsid w:val="00241038"/>
    <w:rsid w:val="005575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AB8B-AA2F-4115-9DA7-DC38BE4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