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7907" w14:textId="77777777" w:rsidR="003310B7" w:rsidRDefault="003310B7">
      <w:pPr>
        <w:rPr>
          <w:rFonts w:hint="eastAsia"/>
        </w:rPr>
      </w:pPr>
      <w:r>
        <w:rPr>
          <w:rFonts w:hint="eastAsia"/>
        </w:rPr>
        <w:t>题的组词和的拼音</w:t>
      </w:r>
    </w:p>
    <w:p w14:paraId="2566DB66" w14:textId="77777777" w:rsidR="003310B7" w:rsidRDefault="003310B7">
      <w:pPr>
        <w:rPr>
          <w:rFonts w:hint="eastAsia"/>
        </w:rPr>
      </w:pPr>
      <w:r>
        <w:rPr>
          <w:rFonts w:hint="eastAsia"/>
        </w:rPr>
        <w:t>在汉语学习的过程中，掌握词汇与拼音是基础中的基础。每一个汉字都有其独特的发音，而当这些字组合成词时，它们之间不仅形成了语义上的联系，也带来了发音上的变化。今天，我们将探索“题”的组词及其对应的拼音，了解这个常用字在不同组合下的丰富含义。</w:t>
      </w:r>
    </w:p>
    <w:p w14:paraId="4F722313" w14:textId="77777777" w:rsidR="003310B7" w:rsidRDefault="003310B7">
      <w:pPr>
        <w:rPr>
          <w:rFonts w:hint="eastAsia"/>
        </w:rPr>
      </w:pPr>
    </w:p>
    <w:p w14:paraId="08CB4C86" w14:textId="77777777" w:rsidR="003310B7" w:rsidRDefault="003310B7">
      <w:pPr>
        <w:rPr>
          <w:rFonts w:hint="eastAsia"/>
        </w:rPr>
      </w:pPr>
      <w:r>
        <w:rPr>
          <w:rFonts w:hint="eastAsia"/>
        </w:rPr>
        <w:t>题目：开启篇章之门的钥匙</w:t>
      </w:r>
    </w:p>
    <w:p w14:paraId="4312E92F" w14:textId="77777777" w:rsidR="003310B7" w:rsidRDefault="003310B7">
      <w:pPr>
        <w:rPr>
          <w:rFonts w:hint="eastAsia"/>
        </w:rPr>
      </w:pPr>
      <w:r>
        <w:rPr>
          <w:rFonts w:hint="eastAsia"/>
        </w:rPr>
        <w:t>“题”字首先让人联想到的是“题目”。无论是在学术研究还是日常生活中，“题目”都是我们接触文本的第一步。它犹如一扇通往知识宝库的大门，指引着读者进入作者精心设计的思想世界。题目（tí mù）不仅仅是一个简单的名词，它是理解全文主题的关键线索。一个好的题目能够吸引读者的兴趣，激发他们的好奇心，进而引导他们深入阅读。</w:t>
      </w:r>
    </w:p>
    <w:p w14:paraId="5981E5D0" w14:textId="77777777" w:rsidR="003310B7" w:rsidRDefault="003310B7">
      <w:pPr>
        <w:rPr>
          <w:rFonts w:hint="eastAsia"/>
        </w:rPr>
      </w:pPr>
    </w:p>
    <w:p w14:paraId="0AFFBDEE" w14:textId="77777777" w:rsidR="003310B7" w:rsidRDefault="003310B7">
      <w:pPr>
        <w:rPr>
          <w:rFonts w:hint="eastAsia"/>
        </w:rPr>
      </w:pPr>
      <w:r>
        <w:rPr>
          <w:rFonts w:hint="eastAsia"/>
        </w:rPr>
        <w:t>问题：思考的起点</w:t>
      </w:r>
    </w:p>
    <w:p w14:paraId="1E049570" w14:textId="77777777" w:rsidR="003310B7" w:rsidRDefault="003310B7">
      <w:pPr>
        <w:rPr>
          <w:rFonts w:hint="eastAsia"/>
        </w:rPr>
      </w:pPr>
      <w:r>
        <w:rPr>
          <w:rFonts w:hint="eastAsia"/>
        </w:rPr>
        <w:t>从“题”字衍生出的另一个重要词汇是“问题”（wèn tí）。问题是人类进步的动力源泉之一，每一次对未知领域的追问，都可能带来新的发现和突破。无论是科学实验中的假设验证，还是哲学探讨中对于人生意义的追寻，问题总是思考的开端。提出好问题的能力，往往比找到答案更为珍贵。</w:t>
      </w:r>
    </w:p>
    <w:p w14:paraId="786E5084" w14:textId="77777777" w:rsidR="003310B7" w:rsidRDefault="003310B7">
      <w:pPr>
        <w:rPr>
          <w:rFonts w:hint="eastAsia"/>
        </w:rPr>
      </w:pPr>
    </w:p>
    <w:p w14:paraId="012D8151" w14:textId="77777777" w:rsidR="003310B7" w:rsidRDefault="003310B7">
      <w:pPr>
        <w:rPr>
          <w:rFonts w:hint="eastAsia"/>
        </w:rPr>
      </w:pPr>
      <w:r>
        <w:rPr>
          <w:rFonts w:hint="eastAsia"/>
        </w:rPr>
        <w:t>题解：破解难题的艺术</w:t>
      </w:r>
    </w:p>
    <w:p w14:paraId="37D62D02" w14:textId="77777777" w:rsidR="003310B7" w:rsidRDefault="003310B7">
      <w:pPr>
        <w:rPr>
          <w:rFonts w:hint="eastAsia"/>
        </w:rPr>
      </w:pPr>
      <w:r>
        <w:rPr>
          <w:rFonts w:hint="eastAsia"/>
        </w:rPr>
        <w:t>当我们面对复杂的数学公式或是难以捉摸的历史谜团时，“题解”（tí jiě）就成为了不可或缺的帮助。“题解”不仅仅是给出正确答案的过程，更是一种思维方式的体现。通过分析、归纳、演绎等多种逻辑推理方法，我们可以逐步接近真相，最终找到解决问题的最佳路径。每一道成功的题解背后，都凝聚着求知者的智慧结晶。</w:t>
      </w:r>
    </w:p>
    <w:p w14:paraId="6B68956C" w14:textId="77777777" w:rsidR="003310B7" w:rsidRDefault="003310B7">
      <w:pPr>
        <w:rPr>
          <w:rFonts w:hint="eastAsia"/>
        </w:rPr>
      </w:pPr>
    </w:p>
    <w:p w14:paraId="0006480E" w14:textId="77777777" w:rsidR="003310B7" w:rsidRDefault="003310B7">
      <w:pPr>
        <w:rPr>
          <w:rFonts w:hint="eastAsia"/>
        </w:rPr>
      </w:pPr>
      <w:r>
        <w:rPr>
          <w:rFonts w:hint="eastAsia"/>
        </w:rPr>
        <w:t>题词：传递祝福与期望</w:t>
      </w:r>
    </w:p>
    <w:p w14:paraId="03AA156D" w14:textId="77777777" w:rsidR="003310B7" w:rsidRDefault="003310B7">
      <w:pPr>
        <w:rPr>
          <w:rFonts w:hint="eastAsia"/>
        </w:rPr>
      </w:pPr>
      <w:r>
        <w:rPr>
          <w:rFonts w:hint="eastAsia"/>
        </w:rPr>
        <w:t>在正式场合或庆祝活动中，“题词”（tí cí）则扮演着传达情感与祝愿的角色。领导人为新落成的建筑题写贺词，艺术家为作品签名留念，这些都是题词的具体表现形式。简短而有力的几个字，可以表达出深厚的情谊或者美好的期许，成为连接人与人之间的桥梁。</w:t>
      </w:r>
    </w:p>
    <w:p w14:paraId="62823315" w14:textId="77777777" w:rsidR="003310B7" w:rsidRDefault="003310B7">
      <w:pPr>
        <w:rPr>
          <w:rFonts w:hint="eastAsia"/>
        </w:rPr>
      </w:pPr>
    </w:p>
    <w:p w14:paraId="55DD0D6D" w14:textId="77777777" w:rsidR="003310B7" w:rsidRDefault="003310B7">
      <w:pPr>
        <w:rPr>
          <w:rFonts w:hint="eastAsia"/>
        </w:rPr>
      </w:pPr>
      <w:r>
        <w:rPr>
          <w:rFonts w:hint="eastAsia"/>
        </w:rPr>
        <w:t>最后的总结</w:t>
      </w:r>
    </w:p>
    <w:p w14:paraId="52646326" w14:textId="77777777" w:rsidR="003310B7" w:rsidRDefault="003310B7">
      <w:pPr>
        <w:rPr>
          <w:rFonts w:hint="eastAsia"/>
        </w:rPr>
      </w:pPr>
      <w:r>
        <w:rPr>
          <w:rFonts w:hint="eastAsia"/>
        </w:rPr>
        <w:t>“题”字虽然简单，但它所组成的词语却涵盖了广泛的意义领域，从教育到艺术，从日常生活到专业学科，处处可见它的身影。通过对“题”的组词和拼音的学习，我们不仅能加深对汉语的理解，更能体会到语言背后蕴含的文化底蕴和社会价值。</w:t>
      </w:r>
    </w:p>
    <w:p w14:paraId="5D63FA7D" w14:textId="77777777" w:rsidR="003310B7" w:rsidRDefault="003310B7">
      <w:pPr>
        <w:rPr>
          <w:rFonts w:hint="eastAsia"/>
        </w:rPr>
      </w:pPr>
    </w:p>
    <w:p w14:paraId="530EA243" w14:textId="77777777" w:rsidR="003310B7" w:rsidRDefault="00331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53237" w14:textId="5F8D8405" w:rsidR="00C21D09" w:rsidRDefault="00C21D09"/>
    <w:sectPr w:rsidR="00C2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09"/>
    <w:rsid w:val="003310B7"/>
    <w:rsid w:val="009442F6"/>
    <w:rsid w:val="00C2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D09E1-9DDA-40A1-868F-D4B1550B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