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153C" w14:textId="77777777" w:rsidR="00321F24" w:rsidRDefault="00321F24">
      <w:pPr>
        <w:rPr>
          <w:rFonts w:hint="eastAsia"/>
        </w:rPr>
      </w:pPr>
    </w:p>
    <w:p w14:paraId="46D15162" w14:textId="77777777" w:rsidR="00321F24" w:rsidRDefault="00321F24">
      <w:pPr>
        <w:rPr>
          <w:rFonts w:hint="eastAsia"/>
        </w:rPr>
      </w:pPr>
      <w:r>
        <w:rPr>
          <w:rFonts w:hint="eastAsia"/>
        </w:rPr>
        <w:tab/>
        <w:t>骤雨的拼音和组词是什么</w:t>
      </w:r>
    </w:p>
    <w:p w14:paraId="1EC4E5C4" w14:textId="77777777" w:rsidR="00321F24" w:rsidRDefault="00321F24">
      <w:pPr>
        <w:rPr>
          <w:rFonts w:hint="eastAsia"/>
        </w:rPr>
      </w:pPr>
    </w:p>
    <w:p w14:paraId="1A3CCAF2" w14:textId="77777777" w:rsidR="00321F24" w:rsidRDefault="00321F24">
      <w:pPr>
        <w:rPr>
          <w:rFonts w:hint="eastAsia"/>
        </w:rPr>
      </w:pPr>
    </w:p>
    <w:p w14:paraId="70F09F90" w14:textId="77777777" w:rsidR="00321F24" w:rsidRDefault="00321F24">
      <w:pPr>
        <w:rPr>
          <w:rFonts w:hint="eastAsia"/>
        </w:rPr>
      </w:pPr>
      <w:r>
        <w:rPr>
          <w:rFonts w:hint="eastAsia"/>
        </w:rPr>
        <w:tab/>
        <w:t>在汉语中，“骤雨”是一个描绘天气现象的词汇，特指突然而来的短暂强降雨。其拼音为“zhòu yǔ”。这个词语不仅生动形象地描述了这种天气的特点——来得快去得也快，而且在文学作品中也常常用来营造紧张或变化莫测的氛围。</w:t>
      </w:r>
    </w:p>
    <w:p w14:paraId="085A9E59" w14:textId="77777777" w:rsidR="00321F24" w:rsidRDefault="00321F24">
      <w:pPr>
        <w:rPr>
          <w:rFonts w:hint="eastAsia"/>
        </w:rPr>
      </w:pPr>
    </w:p>
    <w:p w14:paraId="276199C8" w14:textId="77777777" w:rsidR="00321F24" w:rsidRDefault="00321F24">
      <w:pPr>
        <w:rPr>
          <w:rFonts w:hint="eastAsia"/>
        </w:rPr>
      </w:pPr>
    </w:p>
    <w:p w14:paraId="70D899B3" w14:textId="77777777" w:rsidR="00321F24" w:rsidRDefault="00321F24">
      <w:pPr>
        <w:rPr>
          <w:rFonts w:hint="eastAsia"/>
        </w:rPr>
      </w:pPr>
    </w:p>
    <w:p w14:paraId="0B745627" w14:textId="77777777" w:rsidR="00321F24" w:rsidRDefault="00321F24">
      <w:pPr>
        <w:rPr>
          <w:rFonts w:hint="eastAsia"/>
        </w:rPr>
      </w:pPr>
      <w:r>
        <w:rPr>
          <w:rFonts w:hint="eastAsia"/>
        </w:rPr>
        <w:tab/>
        <w:t>“骤雨”的拼音详解</w:t>
      </w:r>
    </w:p>
    <w:p w14:paraId="3E5F24D8" w14:textId="77777777" w:rsidR="00321F24" w:rsidRDefault="00321F24">
      <w:pPr>
        <w:rPr>
          <w:rFonts w:hint="eastAsia"/>
        </w:rPr>
      </w:pPr>
    </w:p>
    <w:p w14:paraId="44569646" w14:textId="77777777" w:rsidR="00321F24" w:rsidRDefault="00321F24">
      <w:pPr>
        <w:rPr>
          <w:rFonts w:hint="eastAsia"/>
        </w:rPr>
      </w:pPr>
    </w:p>
    <w:p w14:paraId="0247176B" w14:textId="77777777" w:rsidR="00321F24" w:rsidRDefault="00321F24">
      <w:pPr>
        <w:rPr>
          <w:rFonts w:hint="eastAsia"/>
        </w:rPr>
      </w:pPr>
      <w:r>
        <w:rPr>
          <w:rFonts w:hint="eastAsia"/>
        </w:rPr>
        <w:tab/>
        <w:t>“骤雨”的拼音可以分解为两个部分：“zhòu”和“yǔ”。其中，“zhòu”是声母为“zh”，韵母为“ou”，声调为第四声，表示突然、急促的意思；“yǔ”则是声母为零声母（即没有明确的声母），韵母为“ü”，声调为第三声，指的是从天空落下的水滴，即雨。将这两个音节组合起来，就是“zhòu yǔ”，意为突然而来的雨。</w:t>
      </w:r>
    </w:p>
    <w:p w14:paraId="27C87CCD" w14:textId="77777777" w:rsidR="00321F24" w:rsidRDefault="00321F24">
      <w:pPr>
        <w:rPr>
          <w:rFonts w:hint="eastAsia"/>
        </w:rPr>
      </w:pPr>
    </w:p>
    <w:p w14:paraId="324C9A3D" w14:textId="77777777" w:rsidR="00321F24" w:rsidRDefault="00321F24">
      <w:pPr>
        <w:rPr>
          <w:rFonts w:hint="eastAsia"/>
        </w:rPr>
      </w:pPr>
    </w:p>
    <w:p w14:paraId="2863F85D" w14:textId="77777777" w:rsidR="00321F24" w:rsidRDefault="00321F24">
      <w:pPr>
        <w:rPr>
          <w:rFonts w:hint="eastAsia"/>
        </w:rPr>
      </w:pPr>
    </w:p>
    <w:p w14:paraId="76017A32" w14:textId="77777777" w:rsidR="00321F24" w:rsidRDefault="00321F24">
      <w:pPr>
        <w:rPr>
          <w:rFonts w:hint="eastAsia"/>
        </w:rPr>
      </w:pPr>
      <w:r>
        <w:rPr>
          <w:rFonts w:hint="eastAsia"/>
        </w:rPr>
        <w:tab/>
        <w:t>“骤雨”的组词与扩展</w:t>
      </w:r>
    </w:p>
    <w:p w14:paraId="409DF658" w14:textId="77777777" w:rsidR="00321F24" w:rsidRDefault="00321F24">
      <w:pPr>
        <w:rPr>
          <w:rFonts w:hint="eastAsia"/>
        </w:rPr>
      </w:pPr>
    </w:p>
    <w:p w14:paraId="34EBE9C3" w14:textId="77777777" w:rsidR="00321F24" w:rsidRDefault="00321F24">
      <w:pPr>
        <w:rPr>
          <w:rFonts w:hint="eastAsia"/>
        </w:rPr>
      </w:pPr>
    </w:p>
    <w:p w14:paraId="44B6DE46" w14:textId="77777777" w:rsidR="00321F24" w:rsidRDefault="00321F24">
      <w:pPr>
        <w:rPr>
          <w:rFonts w:hint="eastAsia"/>
        </w:rPr>
      </w:pPr>
      <w:r>
        <w:rPr>
          <w:rFonts w:hint="eastAsia"/>
        </w:rPr>
        <w:tab/>
        <w:t>基于“骤雨”这一基本词汇，我们可以构建出许多相关的词汇或短语，以丰富语言表达。例如：</w:t>
      </w:r>
    </w:p>
    <w:p w14:paraId="024C225A" w14:textId="77777777" w:rsidR="00321F24" w:rsidRDefault="00321F24">
      <w:pPr>
        <w:rPr>
          <w:rFonts w:hint="eastAsia"/>
        </w:rPr>
      </w:pPr>
    </w:p>
    <w:p w14:paraId="38C55E15" w14:textId="77777777" w:rsidR="00321F24" w:rsidRDefault="00321F24">
      <w:pPr>
        <w:rPr>
          <w:rFonts w:hint="eastAsia"/>
        </w:rPr>
      </w:pPr>
      <w:r>
        <w:rPr>
          <w:rFonts w:hint="eastAsia"/>
        </w:rPr>
        <w:t>- 骤雨初歇：形容一场突如其来的雨刚刚停止。</w:t>
      </w:r>
    </w:p>
    <w:p w14:paraId="372BAC0C" w14:textId="77777777" w:rsidR="00321F24" w:rsidRDefault="00321F24">
      <w:pPr>
        <w:rPr>
          <w:rFonts w:hint="eastAsia"/>
        </w:rPr>
      </w:pPr>
    </w:p>
    <w:p w14:paraId="7F67CF29" w14:textId="77777777" w:rsidR="00321F24" w:rsidRDefault="00321F24">
      <w:pPr>
        <w:rPr>
          <w:rFonts w:hint="eastAsia"/>
        </w:rPr>
      </w:pPr>
      <w:r>
        <w:rPr>
          <w:rFonts w:hint="eastAsia"/>
        </w:rPr>
        <w:t>- 骤雨如注：形容雨下得非常大，像倾盆大雨一样。</w:t>
      </w:r>
    </w:p>
    <w:p w14:paraId="6695404B" w14:textId="77777777" w:rsidR="00321F24" w:rsidRDefault="00321F24">
      <w:pPr>
        <w:rPr>
          <w:rFonts w:hint="eastAsia"/>
        </w:rPr>
      </w:pPr>
    </w:p>
    <w:p w14:paraId="021F935E" w14:textId="77777777" w:rsidR="00321F24" w:rsidRDefault="00321F24">
      <w:pPr>
        <w:rPr>
          <w:rFonts w:hint="eastAsia"/>
        </w:rPr>
      </w:pPr>
      <w:r>
        <w:rPr>
          <w:rFonts w:hint="eastAsia"/>
        </w:rPr>
        <w:t>- 骤雨急风：用来形容风雨交加，天气恶劣的情况。</w:t>
      </w:r>
    </w:p>
    <w:p w14:paraId="12A2F759" w14:textId="77777777" w:rsidR="00321F24" w:rsidRDefault="00321F24">
      <w:pPr>
        <w:rPr>
          <w:rFonts w:hint="eastAsia"/>
        </w:rPr>
      </w:pPr>
    </w:p>
    <w:p w14:paraId="0EF7EBD6" w14:textId="77777777" w:rsidR="00321F24" w:rsidRDefault="00321F24">
      <w:pPr>
        <w:rPr>
          <w:rFonts w:hint="eastAsia"/>
        </w:rPr>
      </w:pPr>
      <w:r>
        <w:rPr>
          <w:rFonts w:hint="eastAsia"/>
        </w:rPr>
        <w:t>- 骤雨不终日：出自《老子》第八章，比喻事情不会一直坏下去，暗示即使遇到困难或挫折，也不会持续太久。</w:t>
      </w:r>
    </w:p>
    <w:p w14:paraId="3EEDFC4F" w14:textId="77777777" w:rsidR="00321F24" w:rsidRDefault="00321F24">
      <w:pPr>
        <w:rPr>
          <w:rFonts w:hint="eastAsia"/>
        </w:rPr>
      </w:pPr>
    </w:p>
    <w:p w14:paraId="3AEC9588" w14:textId="77777777" w:rsidR="00321F24" w:rsidRDefault="00321F24">
      <w:pPr>
        <w:rPr>
          <w:rFonts w:hint="eastAsia"/>
        </w:rPr>
      </w:pPr>
      <w:r>
        <w:rPr>
          <w:rFonts w:hint="eastAsia"/>
        </w:rPr>
        <w:t>这些组词不仅能够帮助我们更准确地描述不同的天气状况，同时也赋予了“骤雨”这一自然现象更多的文化含义和情感色彩。</w:t>
      </w:r>
    </w:p>
    <w:p w14:paraId="7BFAA215" w14:textId="77777777" w:rsidR="00321F24" w:rsidRDefault="00321F24">
      <w:pPr>
        <w:rPr>
          <w:rFonts w:hint="eastAsia"/>
        </w:rPr>
      </w:pPr>
    </w:p>
    <w:p w14:paraId="161EF25E" w14:textId="77777777" w:rsidR="00321F24" w:rsidRDefault="00321F24">
      <w:pPr>
        <w:rPr>
          <w:rFonts w:hint="eastAsia"/>
        </w:rPr>
      </w:pPr>
    </w:p>
    <w:p w14:paraId="31D9FC3D" w14:textId="77777777" w:rsidR="00321F24" w:rsidRDefault="00321F24">
      <w:pPr>
        <w:rPr>
          <w:rFonts w:hint="eastAsia"/>
        </w:rPr>
      </w:pPr>
    </w:p>
    <w:p w14:paraId="4BF6DEEC" w14:textId="77777777" w:rsidR="00321F24" w:rsidRDefault="00321F24">
      <w:pPr>
        <w:rPr>
          <w:rFonts w:hint="eastAsia"/>
        </w:rPr>
      </w:pPr>
      <w:r>
        <w:rPr>
          <w:rFonts w:hint="eastAsia"/>
        </w:rPr>
        <w:tab/>
        <w:t>“骤雨”在文学中的运用</w:t>
      </w:r>
    </w:p>
    <w:p w14:paraId="2E76ABF6" w14:textId="77777777" w:rsidR="00321F24" w:rsidRDefault="00321F24">
      <w:pPr>
        <w:rPr>
          <w:rFonts w:hint="eastAsia"/>
        </w:rPr>
      </w:pPr>
    </w:p>
    <w:p w14:paraId="0788FA26" w14:textId="77777777" w:rsidR="00321F24" w:rsidRDefault="00321F24">
      <w:pPr>
        <w:rPr>
          <w:rFonts w:hint="eastAsia"/>
        </w:rPr>
      </w:pPr>
    </w:p>
    <w:p w14:paraId="3C83BB19" w14:textId="77777777" w:rsidR="00321F24" w:rsidRDefault="00321F24">
      <w:pPr>
        <w:rPr>
          <w:rFonts w:hint="eastAsia"/>
        </w:rPr>
      </w:pPr>
      <w:r>
        <w:rPr>
          <w:rFonts w:hint="eastAsia"/>
        </w:rPr>
        <w:tab/>
        <w:t>在中国古典文学及现代文学作品中，“骤雨”常被用来作为象征或隐喻，表达作者的情感或是故事发生的背景。例如，在古代诗歌中，诗人常用“骤雨”来比喻人生中的不幸或突发事件，以此抒发内心的感慨或对命运无常的思考。而在现代文学中，“骤雨”则更多地被用于营造特定的氛围，如紧张、神秘或是转变的前兆，通过这样的描写让读者更加身临其境。</w:t>
      </w:r>
    </w:p>
    <w:p w14:paraId="2D953951" w14:textId="77777777" w:rsidR="00321F24" w:rsidRDefault="00321F24">
      <w:pPr>
        <w:rPr>
          <w:rFonts w:hint="eastAsia"/>
        </w:rPr>
      </w:pPr>
    </w:p>
    <w:p w14:paraId="230662C0" w14:textId="77777777" w:rsidR="00321F24" w:rsidRDefault="00321F24">
      <w:pPr>
        <w:rPr>
          <w:rFonts w:hint="eastAsia"/>
        </w:rPr>
      </w:pPr>
    </w:p>
    <w:p w14:paraId="78C3A3D9" w14:textId="77777777" w:rsidR="00321F24" w:rsidRDefault="00321F24">
      <w:pPr>
        <w:rPr>
          <w:rFonts w:hint="eastAsia"/>
        </w:rPr>
      </w:pPr>
    </w:p>
    <w:p w14:paraId="177BB74C" w14:textId="77777777" w:rsidR="00321F24" w:rsidRDefault="00321F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0AC111" w14:textId="77777777" w:rsidR="00321F24" w:rsidRDefault="00321F24">
      <w:pPr>
        <w:rPr>
          <w:rFonts w:hint="eastAsia"/>
        </w:rPr>
      </w:pPr>
    </w:p>
    <w:p w14:paraId="39A64EC2" w14:textId="77777777" w:rsidR="00321F24" w:rsidRDefault="00321F24">
      <w:pPr>
        <w:rPr>
          <w:rFonts w:hint="eastAsia"/>
        </w:rPr>
      </w:pPr>
    </w:p>
    <w:p w14:paraId="71A10517" w14:textId="77777777" w:rsidR="00321F24" w:rsidRDefault="00321F24">
      <w:pPr>
        <w:rPr>
          <w:rFonts w:hint="eastAsia"/>
        </w:rPr>
      </w:pPr>
      <w:r>
        <w:rPr>
          <w:rFonts w:hint="eastAsia"/>
        </w:rPr>
        <w:tab/>
        <w:t>“骤雨”不仅仅是一个简单的气象术语，它还承载着丰富的文化和情感内涵。通过学习“骤雨”的拼音及其相关的组词，不仅可以加深我们对汉语词汇的理解，还能让我们更好地欣赏到汉语之美以及它背后所蕴含的深刻意义。希望本文能帮助大家更全面地了解“骤雨”这一词汇，激发大家对汉语学习的兴趣。</w:t>
      </w:r>
    </w:p>
    <w:p w14:paraId="3339E14D" w14:textId="77777777" w:rsidR="00321F24" w:rsidRDefault="00321F24">
      <w:pPr>
        <w:rPr>
          <w:rFonts w:hint="eastAsia"/>
        </w:rPr>
      </w:pPr>
    </w:p>
    <w:p w14:paraId="6428FEA8" w14:textId="77777777" w:rsidR="00321F24" w:rsidRDefault="00321F24">
      <w:pPr>
        <w:rPr>
          <w:rFonts w:hint="eastAsia"/>
        </w:rPr>
      </w:pPr>
    </w:p>
    <w:p w14:paraId="0791ED70" w14:textId="77777777" w:rsidR="00321F24" w:rsidRDefault="00321F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22BB4" w14:textId="13BE5364" w:rsidR="006126B7" w:rsidRDefault="006126B7"/>
    <w:sectPr w:rsidR="00612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B7"/>
    <w:rsid w:val="00321F24"/>
    <w:rsid w:val="006126B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C0264-5BF3-4611-AE83-6B3EF21D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