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7486" w14:textId="77777777" w:rsidR="00974F17" w:rsidRDefault="00974F17">
      <w:pPr>
        <w:rPr>
          <w:rFonts w:hint="eastAsia"/>
        </w:rPr>
      </w:pPr>
      <w:r>
        <w:rPr>
          <w:rFonts w:hint="eastAsia"/>
        </w:rPr>
        <w:t>kuì</w:t>
      </w:r>
    </w:p>
    <w:p w14:paraId="6CBE60BF" w14:textId="77777777" w:rsidR="00974F17" w:rsidRDefault="00974F17">
      <w:pPr>
        <w:rPr>
          <w:rFonts w:hint="eastAsia"/>
        </w:rPr>
      </w:pPr>
      <w:r>
        <w:rPr>
          <w:rFonts w:hint="eastAsia"/>
        </w:rPr>
        <w:t>“困”字的拼音是“kuì”，在汉语中，这个字承载着丰富的意义和文化内涵。尽管它可能看起来只是一个简单的汉字，但深入探究后会发现，它与人们的生活息息相关，体现了中国传统文化中的智慧和哲理。</w:t>
      </w:r>
    </w:p>
    <w:p w14:paraId="349A5C96" w14:textId="77777777" w:rsidR="00974F17" w:rsidRDefault="00974F17">
      <w:pPr>
        <w:rPr>
          <w:rFonts w:hint="eastAsia"/>
        </w:rPr>
      </w:pPr>
    </w:p>
    <w:p w14:paraId="1C5A307E" w14:textId="77777777" w:rsidR="00974F17" w:rsidRDefault="00974F17">
      <w:pPr>
        <w:rPr>
          <w:rFonts w:hint="eastAsia"/>
        </w:rPr>
      </w:pPr>
      <w:r>
        <w:rPr>
          <w:rFonts w:hint="eastAsia"/>
        </w:rPr>
        <w:t>困意与生活</w:t>
      </w:r>
    </w:p>
    <w:p w14:paraId="515FB238" w14:textId="77777777" w:rsidR="00974F17" w:rsidRDefault="00974F17">
      <w:pPr>
        <w:rPr>
          <w:rFonts w:hint="eastAsia"/>
        </w:rPr>
      </w:pPr>
      <w:r>
        <w:rPr>
          <w:rFonts w:hint="eastAsia"/>
        </w:rPr>
        <w:t>在生活中，“困”最直接的意义是指困倦、想睡觉的状态。每个人都有过困顿的经历，在忙碌的一天后，身体和心灵都渴望得到休息。这种困意不仅是一种生理需求，也是一种心理状态的反映。当我们感到困倦时，其实也是在告诉自己需要放松和调整了。因此，“困”提醒我们关注自己的健康和生活节奏。</w:t>
      </w:r>
    </w:p>
    <w:p w14:paraId="719A8419" w14:textId="77777777" w:rsidR="00974F17" w:rsidRDefault="00974F17">
      <w:pPr>
        <w:rPr>
          <w:rFonts w:hint="eastAsia"/>
        </w:rPr>
      </w:pPr>
    </w:p>
    <w:p w14:paraId="2B250DAF" w14:textId="77777777" w:rsidR="00974F17" w:rsidRDefault="00974F17">
      <w:pPr>
        <w:rPr>
          <w:rFonts w:hint="eastAsia"/>
        </w:rPr>
      </w:pPr>
      <w:r>
        <w:rPr>
          <w:rFonts w:hint="eastAsia"/>
        </w:rPr>
        <w:t>困境与突破</w:t>
      </w:r>
    </w:p>
    <w:p w14:paraId="789F4603" w14:textId="77777777" w:rsidR="00974F17" w:rsidRDefault="00974F17">
      <w:pPr>
        <w:rPr>
          <w:rFonts w:hint="eastAsia"/>
        </w:rPr>
      </w:pPr>
      <w:r>
        <w:rPr>
          <w:rFonts w:hint="eastAsia"/>
        </w:rPr>
        <w:t>除了指困倦之外，“困”还代表着一种困境或挑战。人生不可能一帆风顺，每个人都会遇到各种各样的困难。而如何面对这些困境，则是对一个人性格和能力的重要考验。在中华文化中，有很多关于克服困难的故事和教诲，鼓励人们在逆境中寻找机会，勇敢地去突破自我。正如古语所说：“穷则变，变则通，通则久。”</w:t>
      </w:r>
    </w:p>
    <w:p w14:paraId="703C74DB" w14:textId="77777777" w:rsidR="00974F17" w:rsidRDefault="00974F17">
      <w:pPr>
        <w:rPr>
          <w:rFonts w:hint="eastAsia"/>
        </w:rPr>
      </w:pPr>
    </w:p>
    <w:p w14:paraId="1599A409" w14:textId="77777777" w:rsidR="00974F17" w:rsidRDefault="00974F17">
      <w:pPr>
        <w:rPr>
          <w:rFonts w:hint="eastAsia"/>
        </w:rPr>
      </w:pPr>
      <w:r>
        <w:rPr>
          <w:rFonts w:hint="eastAsia"/>
        </w:rPr>
        <w:t>困学与成长</w:t>
      </w:r>
    </w:p>
    <w:p w14:paraId="54D3AB13" w14:textId="77777777" w:rsidR="00974F17" w:rsidRDefault="00974F17">
      <w:pPr>
        <w:rPr>
          <w:rFonts w:hint="eastAsia"/>
        </w:rPr>
      </w:pPr>
      <w:r>
        <w:rPr>
          <w:rFonts w:hint="eastAsia"/>
        </w:rPr>
        <w:t>学习过程中也会遇到“困”的情况，无论是学术研究还是技能提升，都不可避免地会碰到难题。然而，正是这些挑战促使我们不断学习和进步。“困于心，衡于虑，而后作；征于色，发于声，而后喻。”这句名言说明了通过克服内心的困惑和外部的压力，能够达到更高的成就。因此，“困”不仅是阻碍，更是成长的机会。</w:t>
      </w:r>
    </w:p>
    <w:p w14:paraId="37604737" w14:textId="77777777" w:rsidR="00974F17" w:rsidRDefault="00974F17">
      <w:pPr>
        <w:rPr>
          <w:rFonts w:hint="eastAsia"/>
        </w:rPr>
      </w:pPr>
    </w:p>
    <w:p w14:paraId="1A902BFB" w14:textId="77777777" w:rsidR="00974F17" w:rsidRDefault="00974F17">
      <w:pPr>
        <w:rPr>
          <w:rFonts w:hint="eastAsia"/>
        </w:rPr>
      </w:pPr>
      <w:r>
        <w:rPr>
          <w:rFonts w:hint="eastAsia"/>
        </w:rPr>
        <w:t>困兽犹斗的精神</w:t>
      </w:r>
    </w:p>
    <w:p w14:paraId="57F84D21" w14:textId="77777777" w:rsidR="00974F17" w:rsidRDefault="00974F17">
      <w:pPr>
        <w:rPr>
          <w:rFonts w:hint="eastAsia"/>
        </w:rPr>
      </w:pPr>
      <w:r>
        <w:rPr>
          <w:rFonts w:hint="eastAsia"/>
        </w:rPr>
        <w:t>在中国古代文化里，有一种精神叫做“困兽犹斗”，即使身处绝境，也不放弃希望和斗争。这种精神激励了一代又一代的人们，无论面临多么艰难的情况，都要保持坚韧不拔的意志力。它教导我们，即使是在看似无路可走的情况下，也要努力寻找出路，因为每一次的努力都是向着光明前进的一步。</w:t>
      </w:r>
    </w:p>
    <w:p w14:paraId="6C6FF538" w14:textId="77777777" w:rsidR="00974F17" w:rsidRDefault="00974F17">
      <w:pPr>
        <w:rPr>
          <w:rFonts w:hint="eastAsia"/>
        </w:rPr>
      </w:pPr>
    </w:p>
    <w:p w14:paraId="30ADB57A" w14:textId="77777777" w:rsidR="00974F17" w:rsidRDefault="00974F17">
      <w:pPr>
        <w:rPr>
          <w:rFonts w:hint="eastAsia"/>
        </w:rPr>
      </w:pPr>
      <w:r>
        <w:rPr>
          <w:rFonts w:hint="eastAsia"/>
        </w:rPr>
        <w:t>最后的总结</w:t>
      </w:r>
    </w:p>
    <w:p w14:paraId="45326ACB" w14:textId="77777777" w:rsidR="00974F17" w:rsidRDefault="00974F17">
      <w:pPr>
        <w:rPr>
          <w:rFonts w:hint="eastAsia"/>
        </w:rPr>
      </w:pPr>
      <w:r>
        <w:rPr>
          <w:rFonts w:hint="eastAsia"/>
        </w:rPr>
        <w:t>“困”不仅仅是一个简单的汉字，它蕴含着深厚的文化价值和人生哲理。从困倦到困境，从困学到困兽犹斗，每一个层面都展示了人类面对挑战时的态度和智慧。理解并接受“困”的存在，能帮助我们在生活中更好地应对各种情况，找到属于自己的方向。</w:t>
      </w:r>
    </w:p>
    <w:p w14:paraId="0683B31A" w14:textId="77777777" w:rsidR="00974F17" w:rsidRDefault="00974F17">
      <w:pPr>
        <w:rPr>
          <w:rFonts w:hint="eastAsia"/>
        </w:rPr>
      </w:pPr>
    </w:p>
    <w:p w14:paraId="4D6FA5BB" w14:textId="77777777" w:rsidR="00974F17" w:rsidRDefault="00974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D6F14" w14:textId="77777777" w:rsidR="00974F17" w:rsidRDefault="00974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A16C0" w14:textId="4F35E275" w:rsidR="00604C04" w:rsidRDefault="00604C04"/>
    <w:sectPr w:rsidR="0060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4"/>
    <w:rsid w:val="003B267A"/>
    <w:rsid w:val="00604C04"/>
    <w:rsid w:val="009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CC10-B898-4FE7-89FA-20F8033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