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666F" w14:textId="77777777" w:rsidR="00375643" w:rsidRDefault="00375643">
      <w:pPr>
        <w:rPr>
          <w:rFonts w:hint="eastAsia"/>
        </w:rPr>
      </w:pPr>
      <w:r>
        <w:rPr>
          <w:rFonts w:hint="eastAsia"/>
        </w:rPr>
        <w:t>困组词组和的拼音部首</w:t>
      </w:r>
    </w:p>
    <w:p w14:paraId="6A0727FF" w14:textId="77777777" w:rsidR="00375643" w:rsidRDefault="00375643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每一个汉字都有其独特的构造、读音以及含义。在学习汉字的过程中，了解一个字的部首、拼音及其如何组成词语是非常重要的。本文将以“困”字为例，介绍它的部首、拼音以及由它组成的词组。</w:t>
      </w:r>
    </w:p>
    <w:p w14:paraId="355FBBDC" w14:textId="77777777" w:rsidR="00375643" w:rsidRDefault="00375643">
      <w:pPr>
        <w:rPr>
          <w:rFonts w:hint="eastAsia"/>
        </w:rPr>
      </w:pPr>
    </w:p>
    <w:p w14:paraId="5F2B0BBF" w14:textId="77777777" w:rsidR="00375643" w:rsidRDefault="00375643">
      <w:pPr>
        <w:rPr>
          <w:rFonts w:hint="eastAsia"/>
        </w:rPr>
      </w:pPr>
      <w:r>
        <w:rPr>
          <w:rFonts w:hint="eastAsia"/>
        </w:rPr>
        <w:t>困字的基本信息</w:t>
      </w:r>
    </w:p>
    <w:p w14:paraId="4B7DED11" w14:textId="77777777" w:rsidR="00375643" w:rsidRDefault="00375643">
      <w:pPr>
        <w:rPr>
          <w:rFonts w:hint="eastAsia"/>
        </w:rPr>
      </w:pPr>
      <w:r>
        <w:rPr>
          <w:rFonts w:hint="eastAsia"/>
        </w:rPr>
        <w:t>“困”字的拼音是“kùn”，属于第四声。从部首的角度来看，“困”字的部首是“囗”，象征着围栏或封闭的空间，这与“困”的意义——被限制、无法自由移动——相吻合。“困”字不仅形象地表达了被困住的感觉，还隐含了人们在生活中可能遇到的各种困境。</w:t>
      </w:r>
    </w:p>
    <w:p w14:paraId="47C46398" w14:textId="77777777" w:rsidR="00375643" w:rsidRDefault="00375643">
      <w:pPr>
        <w:rPr>
          <w:rFonts w:hint="eastAsia"/>
        </w:rPr>
      </w:pPr>
    </w:p>
    <w:p w14:paraId="7326D504" w14:textId="77777777" w:rsidR="00375643" w:rsidRDefault="00375643">
      <w:pPr>
        <w:rPr>
          <w:rFonts w:hint="eastAsia"/>
        </w:rPr>
      </w:pPr>
      <w:r>
        <w:rPr>
          <w:rFonts w:hint="eastAsia"/>
        </w:rPr>
        <w:t>困字的常见词组</w:t>
      </w:r>
    </w:p>
    <w:p w14:paraId="72CD1950" w14:textId="77777777" w:rsidR="00375643" w:rsidRDefault="00375643">
      <w:pPr>
        <w:rPr>
          <w:rFonts w:hint="eastAsia"/>
        </w:rPr>
      </w:pPr>
      <w:r>
        <w:rPr>
          <w:rFonts w:hint="eastAsia"/>
        </w:rPr>
        <w:t>接下来，我们来看看一些由“困”字构成的常见词组。“困难”指的是事情进行中遇到的阻碍或挑战，需要付出额外的努力去克服；“困倦”则描述了一种身体或精神上的疲惫状态，想要休息；“困兽犹斗”这一成语比喻虽然处于绝境但仍不屈服，奋力反抗。这些词组不仅丰富了我们的词汇量，也让我们对“困”字有了更深的理解。</w:t>
      </w:r>
    </w:p>
    <w:p w14:paraId="59F51D63" w14:textId="77777777" w:rsidR="00375643" w:rsidRDefault="00375643">
      <w:pPr>
        <w:rPr>
          <w:rFonts w:hint="eastAsia"/>
        </w:rPr>
      </w:pPr>
    </w:p>
    <w:p w14:paraId="4F18FA14" w14:textId="77777777" w:rsidR="00375643" w:rsidRDefault="00375643">
      <w:pPr>
        <w:rPr>
          <w:rFonts w:hint="eastAsia"/>
        </w:rPr>
      </w:pPr>
      <w:r>
        <w:rPr>
          <w:rFonts w:hint="eastAsia"/>
        </w:rPr>
        <w:t>困字的文化内涵</w:t>
      </w:r>
    </w:p>
    <w:p w14:paraId="61309658" w14:textId="77777777" w:rsidR="00375643" w:rsidRDefault="00375643">
      <w:pPr>
        <w:rPr>
          <w:rFonts w:hint="eastAsia"/>
        </w:rPr>
      </w:pPr>
      <w:r>
        <w:rPr>
          <w:rFonts w:hint="eastAsia"/>
        </w:rPr>
        <w:t>在中华文化里，“困”字不仅仅是表达一种物理上的限制或障碍，它更深层次地反映了人们对生活的态度和应对困境的方式。面对困难时，人们往往会采取积极的态度去寻找解决办法，正如古语所说：“穷则变，变则通，通则久。”这种智慧告诉我们，即使身处困境，也不要轻易放弃希望，而是要不断探索出路。</w:t>
      </w:r>
    </w:p>
    <w:p w14:paraId="6D8C6BCF" w14:textId="77777777" w:rsidR="00375643" w:rsidRDefault="00375643">
      <w:pPr>
        <w:rPr>
          <w:rFonts w:hint="eastAsia"/>
        </w:rPr>
      </w:pPr>
    </w:p>
    <w:p w14:paraId="06958F7A" w14:textId="77777777" w:rsidR="00375643" w:rsidRDefault="00375643">
      <w:pPr>
        <w:rPr>
          <w:rFonts w:hint="eastAsia"/>
        </w:rPr>
      </w:pPr>
      <w:r>
        <w:rPr>
          <w:rFonts w:hint="eastAsia"/>
        </w:rPr>
        <w:t>最后的总结</w:t>
      </w:r>
    </w:p>
    <w:p w14:paraId="583B5C6C" w14:textId="77777777" w:rsidR="00375643" w:rsidRDefault="00375643">
      <w:pPr>
        <w:rPr>
          <w:rFonts w:hint="eastAsia"/>
        </w:rPr>
      </w:pPr>
      <w:r>
        <w:rPr>
          <w:rFonts w:hint="eastAsia"/>
        </w:rPr>
        <w:t>通过对“困”字的学习，我们不仅能更好地掌握汉字的知识，还能从中汲取到关于生活哲理的启示。每个汉字背后都蕴含着深厚的文化底蕴和历史故事，值得我们细细品味和深入探究。希望这篇文章能够帮助读者加深对“困”字的理解，并激发大家对中国传统文化的兴趣。</w:t>
      </w:r>
    </w:p>
    <w:p w14:paraId="04F1639E" w14:textId="77777777" w:rsidR="00375643" w:rsidRDefault="00375643">
      <w:pPr>
        <w:rPr>
          <w:rFonts w:hint="eastAsia"/>
        </w:rPr>
      </w:pPr>
    </w:p>
    <w:p w14:paraId="51180B7F" w14:textId="77777777" w:rsidR="00375643" w:rsidRDefault="00375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A8F4F" w14:textId="3B875015" w:rsidR="006549F2" w:rsidRDefault="006549F2"/>
    <w:sectPr w:rsidR="0065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F2"/>
    <w:rsid w:val="00375643"/>
    <w:rsid w:val="003B267A"/>
    <w:rsid w:val="0065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BD5C9-6ADE-4E18-8FE3-13BC8B41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