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A6EF" w14:textId="77777777" w:rsidR="00AF6207" w:rsidRDefault="00AF6207">
      <w:pPr>
        <w:rPr>
          <w:rFonts w:hint="eastAsia"/>
        </w:rPr>
      </w:pPr>
      <w:r>
        <w:rPr>
          <w:rFonts w:hint="eastAsia"/>
        </w:rPr>
        <w:t>形Xing 状Zhuang 的拼音</w:t>
      </w:r>
    </w:p>
    <w:p w14:paraId="1B8E4076" w14:textId="77777777" w:rsidR="00AF6207" w:rsidRDefault="00AF6207">
      <w:pPr>
        <w:rPr>
          <w:rFonts w:hint="eastAsia"/>
        </w:rPr>
      </w:pPr>
      <w:r>
        <w:rPr>
          <w:rFonts w:hint="eastAsia"/>
        </w:rPr>
        <w:t>在汉语的拼音系统中，“形状”的拼音是“xíng zhuàng”。这两个字各自代表了不同的意义，当它们组合在一起时，描述的是物体或图形的外观、轮廓或形式。拼音作为学习和使用汉字的一个辅助工具，对于中文的学习者来说至关重要。它不仅帮助人们正确发音，也是连接语音与文字的桥梁。</w:t>
      </w:r>
    </w:p>
    <w:p w14:paraId="631253F0" w14:textId="77777777" w:rsidR="00AF6207" w:rsidRDefault="00AF6207">
      <w:pPr>
        <w:rPr>
          <w:rFonts w:hint="eastAsia"/>
        </w:rPr>
      </w:pPr>
    </w:p>
    <w:p w14:paraId="78885591" w14:textId="77777777" w:rsidR="00AF6207" w:rsidRDefault="00AF6207">
      <w:pPr>
        <w:rPr>
          <w:rFonts w:hint="eastAsia"/>
        </w:rPr>
      </w:pPr>
      <w:r>
        <w:rPr>
          <w:rFonts w:hint="eastAsia"/>
        </w:rPr>
        <w:t>形Xing - 拼音中的第一部分</w:t>
      </w:r>
    </w:p>
    <w:p w14:paraId="7BBD91FF" w14:textId="77777777" w:rsidR="00AF6207" w:rsidRDefault="00AF6207">
      <w:pPr>
        <w:rPr>
          <w:rFonts w:hint="eastAsia"/>
        </w:rPr>
      </w:pPr>
      <w:r>
        <w:rPr>
          <w:rFonts w:hint="eastAsia"/>
        </w:rPr>
        <w:t>“形”字的拼音为“xíng”，这个音节包含了声母“x”和韵母“íng”。在四声调中，“xíng”属于第二声，意味着声调从低到高上扬。在古代汉语中，“形”有着多样的含义，它可以指事物的具体形态，也可以引申为表现、显现等抽象概念。例如，在书法艺术中，每一笔画的“形”都是书法家表达意图的重要元素；而在哲学领域，“形而上学”探讨的是超越物理现象的本质问题。</w:t>
      </w:r>
    </w:p>
    <w:p w14:paraId="602E522E" w14:textId="77777777" w:rsidR="00AF6207" w:rsidRDefault="00AF6207">
      <w:pPr>
        <w:rPr>
          <w:rFonts w:hint="eastAsia"/>
        </w:rPr>
      </w:pPr>
    </w:p>
    <w:p w14:paraId="47A91585" w14:textId="77777777" w:rsidR="00AF6207" w:rsidRDefault="00AF6207">
      <w:pPr>
        <w:rPr>
          <w:rFonts w:hint="eastAsia"/>
        </w:rPr>
      </w:pPr>
      <w:r>
        <w:rPr>
          <w:rFonts w:hint="eastAsia"/>
        </w:rPr>
        <w:t>状Zhuang - 拼音中的第二部分</w:t>
      </w:r>
    </w:p>
    <w:p w14:paraId="32311058" w14:textId="77777777" w:rsidR="00AF6207" w:rsidRDefault="00AF6207">
      <w:pPr>
        <w:rPr>
          <w:rFonts w:hint="eastAsia"/>
        </w:rPr>
      </w:pPr>
      <w:r>
        <w:rPr>
          <w:rFonts w:hint="eastAsia"/>
        </w:rPr>
        <w:t>“状”的拼音是“zhuàng”，由声母“zh”和韵母“uàng”组成，并且也属于第二声。“状”字常常用来形容状态或者情况，如状况、病状等。在写作中，“状”可以用来描绘一个场景或对象的详细情形，比如“壮观”的日出景色、“惨状”的灾难现场等。“状”还用于构成某些文言文句式，如“…之状”，以具体化描述的对象。</w:t>
      </w:r>
    </w:p>
    <w:p w14:paraId="5EFCB205" w14:textId="77777777" w:rsidR="00AF6207" w:rsidRDefault="00AF6207">
      <w:pPr>
        <w:rPr>
          <w:rFonts w:hint="eastAsia"/>
        </w:rPr>
      </w:pPr>
    </w:p>
    <w:p w14:paraId="6983C8D3" w14:textId="77777777" w:rsidR="00AF6207" w:rsidRDefault="00AF6207">
      <w:pPr>
        <w:rPr>
          <w:rFonts w:hint="eastAsia"/>
        </w:rPr>
      </w:pPr>
      <w:r>
        <w:rPr>
          <w:rFonts w:hint="eastAsia"/>
        </w:rPr>
        <w:t>形Xing 状Zhuang - 拼音的结合</w:t>
      </w:r>
    </w:p>
    <w:p w14:paraId="7350843D" w14:textId="77777777" w:rsidR="00AF6207" w:rsidRDefault="00AF6207">
      <w:pPr>
        <w:rPr>
          <w:rFonts w:hint="eastAsia"/>
        </w:rPr>
      </w:pPr>
      <w:r>
        <w:rPr>
          <w:rFonts w:hint="eastAsia"/>
        </w:rPr>
        <w:t>当“形”和“状”两个字结合在一起时，它们形成了“形状”这个词，其拼音为“xíng zhuàng”。这个词通常用来描述物体的外貌特征，包括但不限于大小、长宽、曲直等。无论是自然界的山川河流，还是人造物品如建筑物、家具等，都有各自的形状。在几何学中，“形状”是一个基础概念，它帮助我们理解和分类不同的图形，如圆形、方形、三角形等。通过研究不同形状的性质，我们可以解决许多实际问题，从建筑设计到日常包装设计。</w:t>
      </w:r>
    </w:p>
    <w:p w14:paraId="31E78805" w14:textId="77777777" w:rsidR="00AF6207" w:rsidRDefault="00AF6207">
      <w:pPr>
        <w:rPr>
          <w:rFonts w:hint="eastAsia"/>
        </w:rPr>
      </w:pPr>
    </w:p>
    <w:p w14:paraId="05699079" w14:textId="77777777" w:rsidR="00AF6207" w:rsidRDefault="00AF6207">
      <w:pPr>
        <w:rPr>
          <w:rFonts w:hint="eastAsia"/>
        </w:rPr>
      </w:pPr>
      <w:r>
        <w:rPr>
          <w:rFonts w:hint="eastAsia"/>
        </w:rPr>
        <w:t>最后的总结</w:t>
      </w:r>
    </w:p>
    <w:p w14:paraId="1323024F" w14:textId="77777777" w:rsidR="00AF6207" w:rsidRDefault="00AF6207">
      <w:pPr>
        <w:rPr>
          <w:rFonts w:hint="eastAsia"/>
        </w:rPr>
      </w:pPr>
      <w:r>
        <w:rPr>
          <w:rFonts w:hint="eastAsia"/>
        </w:rPr>
        <w:t>“xíng zhuàng”不仅是两个简单的汉字组合，更是承载着丰富的文化内涵和实用价值。从日常生活到学术研究，从简单的事物描述到复杂的理论分析，“形状”无处不在，影响着我们的思维方式和对世界的理解。了解“形状”的拼音及其背后的意义，有助于加深我们对汉语以及中国文化的认识，同时也能提升我们对周围世界观察和描述的能力。</w:t>
      </w:r>
    </w:p>
    <w:p w14:paraId="732B72A1" w14:textId="77777777" w:rsidR="00AF6207" w:rsidRDefault="00AF6207">
      <w:pPr>
        <w:rPr>
          <w:rFonts w:hint="eastAsia"/>
        </w:rPr>
      </w:pPr>
    </w:p>
    <w:p w14:paraId="09655192" w14:textId="77777777" w:rsidR="00AF6207" w:rsidRDefault="00AF6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81A4" w14:textId="64D98F8F" w:rsidR="006D0C38" w:rsidRDefault="006D0C38"/>
    <w:sectPr w:rsidR="006D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38"/>
    <w:rsid w:val="003B267A"/>
    <w:rsid w:val="006D0C38"/>
    <w:rsid w:val="00A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354F-C2C2-4FDB-B62F-A67D05DE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