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19FC1" w14:textId="77777777" w:rsidR="00524AD6" w:rsidRDefault="00524AD6">
      <w:pPr>
        <w:rPr>
          <w:rFonts w:hint="eastAsia"/>
        </w:rPr>
      </w:pPr>
      <w:r>
        <w:rPr>
          <w:rFonts w:hint="eastAsia"/>
        </w:rPr>
        <w:t>心的拼音是 xīn</w:t>
      </w:r>
    </w:p>
    <w:p w14:paraId="4ED6E143" w14:textId="77777777" w:rsidR="00524AD6" w:rsidRDefault="00524AD6">
      <w:pPr>
        <w:rPr>
          <w:rFonts w:hint="eastAsia"/>
        </w:rPr>
      </w:pPr>
      <w:r>
        <w:rPr>
          <w:rFonts w:hint="eastAsia"/>
        </w:rPr>
        <w:t>在汉语中，“心”字是一个非常重要的汉字，它不仅代表着人体的一个重要器官——心脏，还象征着情感、思想和意志等抽象概念。其拼音为“xīn”，在汉语拼音系统里，“x”发音时舌尖抵住下齿背，舌面前部贴紧硬腭前部，然后迅速离开，形成一个清擦音；而“īn”则是一个长元音，发音时口型保持不变，声音持续较长。</w:t>
      </w:r>
    </w:p>
    <w:p w14:paraId="421E92BD" w14:textId="77777777" w:rsidR="00524AD6" w:rsidRDefault="00524AD6">
      <w:pPr>
        <w:rPr>
          <w:rFonts w:hint="eastAsia"/>
        </w:rPr>
      </w:pPr>
    </w:p>
    <w:p w14:paraId="7C3FE282" w14:textId="77777777" w:rsidR="00524AD6" w:rsidRDefault="00524AD6">
      <w:pPr>
        <w:rPr>
          <w:rFonts w:hint="eastAsia"/>
        </w:rPr>
      </w:pPr>
      <w:r>
        <w:rPr>
          <w:rFonts w:hint="eastAsia"/>
        </w:rPr>
        <w:t>心的文化意义</w:t>
      </w:r>
    </w:p>
    <w:p w14:paraId="4CD1E682" w14:textId="77777777" w:rsidR="00524AD6" w:rsidRDefault="00524AD6">
      <w:pPr>
        <w:rPr>
          <w:rFonts w:hint="eastAsia"/>
        </w:rPr>
      </w:pPr>
      <w:r>
        <w:rPr>
          <w:rFonts w:hint="eastAsia"/>
        </w:rPr>
        <w:t>在中国文化里，“心”这个字承载了丰富的内涵。它不仅仅是生理学上的心脏，更是哲学、文学以及日常用语中的常用词汇。例如，在古代哲学中，“心”被看作是人思考的中心，儒家讲求“正心诚意”，认为端正自己的内心才能有正确的行动。道家也重视心的作用，提倡“守静笃”，即保持内心的宁静与专注。在诗词歌赋中，“心”往往用来表达爱恨情仇等各种复杂的情感体验，如“心有灵犀一点通”、“心旷神怡”等成语就是很好的例子。</w:t>
      </w:r>
    </w:p>
    <w:p w14:paraId="27496F58" w14:textId="77777777" w:rsidR="00524AD6" w:rsidRDefault="00524AD6">
      <w:pPr>
        <w:rPr>
          <w:rFonts w:hint="eastAsia"/>
        </w:rPr>
      </w:pPr>
    </w:p>
    <w:p w14:paraId="30A0CDBC" w14:textId="77777777" w:rsidR="00524AD6" w:rsidRDefault="00524AD6">
      <w:pPr>
        <w:rPr>
          <w:rFonts w:hint="eastAsia"/>
        </w:rPr>
      </w:pPr>
      <w:r>
        <w:rPr>
          <w:rFonts w:hint="eastAsia"/>
        </w:rPr>
        <w:t>心的健康与养生</w:t>
      </w:r>
    </w:p>
    <w:p w14:paraId="55A1B1B3" w14:textId="77777777" w:rsidR="00524AD6" w:rsidRDefault="00524AD6">
      <w:pPr>
        <w:rPr>
          <w:rFonts w:hint="eastAsia"/>
        </w:rPr>
      </w:pPr>
      <w:r>
        <w:rPr>
          <w:rFonts w:hint="eastAsia"/>
        </w:rPr>
        <w:t>从医学角度来看，心脏作为血液循环系统的动力源，对于维持生命至关重要。中医理论强调“心主血脉”，指出心脏负责推动血液运行全身各处，并且与精神活动密切相关。“心”的健康与否直接影响到人的整体状态。因此，在传统养生观念中，保养“心”的方法多种多样，包括调节情绪、适当运动、合理饮食等方面。比如通过冥想来平静心情，或者选择散步这样轻柔的方式锻炼身体，都能对心脏起到良好的保健作用。</w:t>
      </w:r>
    </w:p>
    <w:p w14:paraId="05593B7D" w14:textId="77777777" w:rsidR="00524AD6" w:rsidRDefault="00524AD6">
      <w:pPr>
        <w:rPr>
          <w:rFonts w:hint="eastAsia"/>
        </w:rPr>
      </w:pPr>
    </w:p>
    <w:p w14:paraId="3AF06397" w14:textId="77777777" w:rsidR="00524AD6" w:rsidRDefault="00524AD6">
      <w:pPr>
        <w:rPr>
          <w:rFonts w:hint="eastAsia"/>
        </w:rPr>
      </w:pPr>
      <w:r>
        <w:rPr>
          <w:rFonts w:hint="eastAsia"/>
        </w:rPr>
        <w:t>心的社会角色</w:t>
      </w:r>
    </w:p>
    <w:p w14:paraId="5899A439" w14:textId="77777777" w:rsidR="00524AD6" w:rsidRDefault="00524AD6">
      <w:pPr>
        <w:rPr>
          <w:rFonts w:hint="eastAsia"/>
        </w:rPr>
      </w:pPr>
      <w:r>
        <w:rPr>
          <w:rFonts w:hint="eastAsia"/>
        </w:rPr>
        <w:t>社会交往中，“心”同样扮演着不可或缺的角色。人们常说“将心比心”，意味着在处理人际关系时要换位思考，理解他人的感受。“心齐则力聚”，团队合作的成功离不开成员之间的心意相通。一个充满爱心、同情心的社会环境能够促进人际间的和谐共处，增强社区凝聚力。无论是家庭内部还是更广泛的社会层面，“心”的力量都不可忽视。</w:t>
      </w:r>
    </w:p>
    <w:p w14:paraId="79EABF3A" w14:textId="77777777" w:rsidR="00524AD6" w:rsidRDefault="00524AD6">
      <w:pPr>
        <w:rPr>
          <w:rFonts w:hint="eastAsia"/>
        </w:rPr>
      </w:pPr>
    </w:p>
    <w:p w14:paraId="312D4ECD" w14:textId="77777777" w:rsidR="00524AD6" w:rsidRDefault="00524AD6">
      <w:pPr>
        <w:rPr>
          <w:rFonts w:hint="eastAsia"/>
        </w:rPr>
      </w:pPr>
      <w:r>
        <w:rPr>
          <w:rFonts w:hint="eastAsia"/>
        </w:rPr>
        <w:t>最后的总结</w:t>
      </w:r>
    </w:p>
    <w:p w14:paraId="6A7974A7" w14:textId="77777777" w:rsidR="00524AD6" w:rsidRDefault="00524AD6">
      <w:pPr>
        <w:rPr>
          <w:rFonts w:hint="eastAsia"/>
        </w:rPr>
      </w:pPr>
      <w:r>
        <w:rPr>
          <w:rFonts w:hint="eastAsia"/>
        </w:rPr>
        <w:t>“心”不仅是生物学意义上的器官，也是中国文化中极为关键的概念之一。它的拼音简单易记，但背后蕴含的意义深远。我们应当珍视这颗“心”，从多个角度去理解和呵护它，让我们的生活更加丰富多彩。无论是追求个人成长还是构建美好社会，“心”的正确运用都是至关重要的。</w:t>
      </w:r>
    </w:p>
    <w:p w14:paraId="6C1387FE" w14:textId="77777777" w:rsidR="00524AD6" w:rsidRDefault="00524AD6">
      <w:pPr>
        <w:rPr>
          <w:rFonts w:hint="eastAsia"/>
        </w:rPr>
      </w:pPr>
    </w:p>
    <w:p w14:paraId="0E73BB6F" w14:textId="77777777" w:rsidR="00524AD6" w:rsidRDefault="00524A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973EDB" w14:textId="445510D6" w:rsidR="00EC2AA0" w:rsidRDefault="00EC2AA0"/>
    <w:sectPr w:rsidR="00EC2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AA0"/>
    <w:rsid w:val="003B267A"/>
    <w:rsid w:val="00524AD6"/>
    <w:rsid w:val="00EC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BEF62B-78A5-4F3C-9D41-A2892C4C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A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A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A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A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A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A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A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A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A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A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A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A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A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A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A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A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A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A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A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A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A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A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A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A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A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A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A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A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A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