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ED15" w14:textId="77777777" w:rsidR="00ED13CC" w:rsidRDefault="00ED13CC">
      <w:pPr>
        <w:rPr>
          <w:rFonts w:hint="eastAsia"/>
        </w:rPr>
      </w:pPr>
      <w:r>
        <w:rPr>
          <w:rFonts w:hint="eastAsia"/>
        </w:rPr>
        <w:t>李的拼音怎么写</w:t>
      </w:r>
    </w:p>
    <w:p w14:paraId="7D088772" w14:textId="77777777" w:rsidR="00ED13CC" w:rsidRDefault="00ED13CC">
      <w:pPr>
        <w:rPr>
          <w:rFonts w:hint="eastAsia"/>
        </w:rPr>
      </w:pPr>
      <w:r>
        <w:rPr>
          <w:rFonts w:hint="eastAsia"/>
        </w:rPr>
        <w:t>在汉语拼音系统中，“李”字的拼音写作“lǐ”。这个简单的音节，不仅代表了一个汉字的发音，也连接着千千万万个中国人的家庭与历史。作为最常见的中国姓氏之一，“李”承载着丰富的文化内涵和社会意义。</w:t>
      </w:r>
    </w:p>
    <w:p w14:paraId="1A7C36F2" w14:textId="77777777" w:rsidR="00ED13CC" w:rsidRDefault="00ED13CC">
      <w:pPr>
        <w:rPr>
          <w:rFonts w:hint="eastAsia"/>
        </w:rPr>
      </w:pPr>
    </w:p>
    <w:p w14:paraId="09951345" w14:textId="77777777" w:rsidR="00ED13CC" w:rsidRDefault="00ED13CC">
      <w:pPr>
        <w:rPr>
          <w:rFonts w:hint="eastAsia"/>
        </w:rPr>
      </w:pPr>
      <w:r>
        <w:rPr>
          <w:rFonts w:hint="eastAsia"/>
        </w:rPr>
        <w:t>从古至今的演变</w:t>
      </w:r>
    </w:p>
    <w:p w14:paraId="1B41BE2A" w14:textId="77777777" w:rsidR="00ED13CC" w:rsidRDefault="00ED13CC">
      <w:pPr>
        <w:rPr>
          <w:rFonts w:hint="eastAsia"/>
        </w:rPr>
      </w:pPr>
      <w:r>
        <w:rPr>
          <w:rFonts w:hint="eastAsia"/>
        </w:rPr>
        <w:t>追溯到公元前，当仓颉造字的传说还笼罩在神秘的面纱之下时，我们无法确切得知最早的“李”字是如何被创造出来的。但随着汉字的发展，到了秦汉时期，篆书、隶书等字体逐渐成熟，“李”字的形态和发音也随之固定下来。经过了漫长的历史变迁，直到1958年中华人民共和国颁布《汉语拼音方案》，“李”的拼音才正式确定为“lǐ”，并成为现代汉语标准的一部分。</w:t>
      </w:r>
    </w:p>
    <w:p w14:paraId="76BE19E9" w14:textId="77777777" w:rsidR="00ED13CC" w:rsidRDefault="00ED13CC">
      <w:pPr>
        <w:rPr>
          <w:rFonts w:hint="eastAsia"/>
        </w:rPr>
      </w:pPr>
    </w:p>
    <w:p w14:paraId="53137910" w14:textId="77777777" w:rsidR="00ED13CC" w:rsidRDefault="00ED13CC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32D4D6A" w14:textId="77777777" w:rsidR="00ED13CC" w:rsidRDefault="00ED13CC">
      <w:pPr>
        <w:rPr>
          <w:rFonts w:hint="eastAsia"/>
        </w:rPr>
      </w:pPr>
      <w:r>
        <w:rPr>
          <w:rFonts w:hint="eastAsia"/>
        </w:rPr>
        <w:t>对于每一个名字中含有“李”的中国人来说，了解其正确的拼音不仅是学习语言的基础，更是一种对自己身份认同的方式。在学校里，孩子们通过学习拼音来认识自己的名字；在人际交往中，准确地说出对方姓氏的拼音，是尊重他人的体现。在国际交流日益频繁的今天，掌握好包括“李”在内的汉语拼音，有助于外国人更好地理解中国文化，促进跨文化交流。</w:t>
      </w:r>
    </w:p>
    <w:p w14:paraId="27146019" w14:textId="77777777" w:rsidR="00ED13CC" w:rsidRDefault="00ED13CC">
      <w:pPr>
        <w:rPr>
          <w:rFonts w:hint="eastAsia"/>
        </w:rPr>
      </w:pPr>
    </w:p>
    <w:p w14:paraId="3F36D7F6" w14:textId="77777777" w:rsidR="00ED13CC" w:rsidRDefault="00ED13CC">
      <w:pPr>
        <w:rPr>
          <w:rFonts w:hint="eastAsia"/>
        </w:rPr>
      </w:pPr>
      <w:r>
        <w:rPr>
          <w:rFonts w:hint="eastAsia"/>
        </w:rPr>
        <w:t>背后的文化价值</w:t>
      </w:r>
    </w:p>
    <w:p w14:paraId="2DD94C24" w14:textId="77777777" w:rsidR="00ED13CC" w:rsidRDefault="00ED13CC">
      <w:pPr>
        <w:rPr>
          <w:rFonts w:hint="eastAsia"/>
        </w:rPr>
      </w:pPr>
      <w:r>
        <w:rPr>
          <w:rFonts w:hint="eastAsia"/>
        </w:rPr>
        <w:t>一个小小的拼音符号，背后却蕴含着深厚的文化底蕴。“李”不仅仅是一个姓氏或名词，它还是许多成语、诗词歌赋中的重要元素。比如“桃李满天下”，形象地描绘了教师辛勤育人的成果；而唐代诗人李白以其豪放不羁的性格和卓越的诗才闻名于世，成为了中华文化宝库中一颗璀璨的明珠。因此，“lǐ”这个拼音所代表的意义远超出了语音本身。</w:t>
      </w:r>
    </w:p>
    <w:p w14:paraId="43398386" w14:textId="77777777" w:rsidR="00ED13CC" w:rsidRDefault="00ED13CC">
      <w:pPr>
        <w:rPr>
          <w:rFonts w:hint="eastAsia"/>
        </w:rPr>
      </w:pPr>
    </w:p>
    <w:p w14:paraId="520E0AB9" w14:textId="77777777" w:rsidR="00ED13CC" w:rsidRDefault="00ED13CC">
      <w:pPr>
        <w:rPr>
          <w:rFonts w:hint="eastAsia"/>
        </w:rPr>
      </w:pPr>
      <w:r>
        <w:rPr>
          <w:rFonts w:hint="eastAsia"/>
        </w:rPr>
        <w:t>面向未来的传承与发展</w:t>
      </w:r>
    </w:p>
    <w:p w14:paraId="6CB968EC" w14:textId="77777777" w:rsidR="00ED13CC" w:rsidRDefault="00ED13CC">
      <w:pPr>
        <w:rPr>
          <w:rFonts w:hint="eastAsia"/>
        </w:rPr>
      </w:pPr>
      <w:r>
        <w:rPr>
          <w:rFonts w:hint="eastAsia"/>
        </w:rPr>
        <w:t>在全球化的浪潮下，汉语拼音作为桥梁，将古老的东方智慧传递给世界。“李”的拼音“lǐ”也将继续见证着中华民族不断进步的脚步。无论是海外华人寻根问祖，还是年轻一代探索传统文化，“lǐ”都将作为一个重要的纽带，连接过去与未来，激励人们珍惜传统，勇于创新。让我们一起守护这份珍贵的文化遗产，让它在新时代绽放更加耀眼的光芒。</w:t>
      </w:r>
    </w:p>
    <w:p w14:paraId="7F392D62" w14:textId="77777777" w:rsidR="00ED13CC" w:rsidRDefault="00ED13CC">
      <w:pPr>
        <w:rPr>
          <w:rFonts w:hint="eastAsia"/>
        </w:rPr>
      </w:pPr>
    </w:p>
    <w:p w14:paraId="3E852AD2" w14:textId="77777777" w:rsidR="00ED13CC" w:rsidRDefault="00ED1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88A350" w14:textId="4F8F10D2" w:rsidR="004B5ECD" w:rsidRDefault="004B5ECD"/>
    <w:sectPr w:rsidR="004B5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D"/>
    <w:rsid w:val="003B267A"/>
    <w:rsid w:val="004B5ECD"/>
    <w:rsid w:val="00E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601E1-B4E7-461B-82B6-072E5EA5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