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FDE6" w14:textId="77777777" w:rsidR="00731252" w:rsidRDefault="00731252">
      <w:pPr>
        <w:rPr>
          <w:rFonts w:hint="eastAsia"/>
        </w:rPr>
      </w:pPr>
      <w:r>
        <w:rPr>
          <w:rFonts w:hint="eastAsia"/>
        </w:rPr>
        <w:t>李顺的拼音怎么写</w:t>
      </w:r>
    </w:p>
    <w:p w14:paraId="7AD8E956" w14:textId="77777777" w:rsidR="00731252" w:rsidRDefault="00731252">
      <w:pPr>
        <w:rPr>
          <w:rFonts w:hint="eastAsia"/>
        </w:rPr>
      </w:pPr>
      <w:r>
        <w:rPr>
          <w:rFonts w:hint="eastAsia"/>
        </w:rPr>
        <w:t>当我们谈论起“李顺”这个名字时，我们往往首先会想到的是它作为个人名字的意义。在中国，李（Lǐ）是一个非常常见的姓氏，而顺（Shùn）则是一个富有美好寓意的名字，象征着顺利、顺畅。因此，“李顺”的拼音书写为：“Lǐ Shùn”。这个简单的音节组合背后，却蕴含着丰富的文化内涵和个人故事。</w:t>
      </w:r>
    </w:p>
    <w:p w14:paraId="376F130F" w14:textId="77777777" w:rsidR="00731252" w:rsidRDefault="00731252">
      <w:pPr>
        <w:rPr>
          <w:rFonts w:hint="eastAsia"/>
        </w:rPr>
      </w:pPr>
    </w:p>
    <w:p w14:paraId="6227E150" w14:textId="77777777" w:rsidR="00731252" w:rsidRDefault="00731252">
      <w:pPr>
        <w:rPr>
          <w:rFonts w:hint="eastAsia"/>
        </w:rPr>
      </w:pPr>
      <w:r>
        <w:rPr>
          <w:rFonts w:hint="eastAsia"/>
        </w:rPr>
        <w:t>李姓的历史渊源</w:t>
      </w:r>
    </w:p>
    <w:p w14:paraId="4A0C6DC6" w14:textId="77777777" w:rsidR="00731252" w:rsidRDefault="00731252">
      <w:pPr>
        <w:rPr>
          <w:rFonts w:hint="eastAsia"/>
        </w:rPr>
      </w:pPr>
      <w:r>
        <w:rPr>
          <w:rFonts w:hint="eastAsia"/>
        </w:rPr>
        <w:t>追溯到古代，李姓是中国历史上最为悠久和广泛的姓氏之一。据史书记载，李姓源自上古时期的皋陶，他是传说中的一位贤明法官，其后代被赐予李姓。随着时间的发展，李姓家族在各个朝代都涌现出了许多杰出的人物，如唐朝的开国皇帝李渊及其子孙，他们不仅在中国历史留下了浓墨重彩的一笔，也使得李姓成为了中国乃至东亚地区广为人知的大姓。对于每一个李姓后人来说，这不仅仅是一个简单的姓氏符号，更是一段漫长而辉煌的历史传承。</w:t>
      </w:r>
    </w:p>
    <w:p w14:paraId="6FCE381E" w14:textId="77777777" w:rsidR="00731252" w:rsidRDefault="00731252">
      <w:pPr>
        <w:rPr>
          <w:rFonts w:hint="eastAsia"/>
        </w:rPr>
      </w:pPr>
    </w:p>
    <w:p w14:paraId="5A70A7A4" w14:textId="77777777" w:rsidR="00731252" w:rsidRDefault="00731252">
      <w:pPr>
        <w:rPr>
          <w:rFonts w:hint="eastAsia"/>
        </w:rPr>
      </w:pPr>
      <w:r>
        <w:rPr>
          <w:rFonts w:hint="eastAsia"/>
        </w:rPr>
        <w:t>“顺”字的文化意义</w:t>
      </w:r>
    </w:p>
    <w:p w14:paraId="3FEE85D0" w14:textId="77777777" w:rsidR="00731252" w:rsidRDefault="00731252">
      <w:pPr>
        <w:rPr>
          <w:rFonts w:hint="eastAsia"/>
        </w:rPr>
      </w:pPr>
      <w:r>
        <w:rPr>
          <w:rFonts w:hint="eastAsia"/>
        </w:rPr>
        <w:t>在中文里，“顺”字具有多重含义，最直观的理解是顺着、随和的意思，代表着事物按照自然规律发展或人们顺应天意行事的态度。在中国传统文化中，顺遂是一种理想的生活状态，意味着没有障碍与困难，一切事情都能够如愿以偿地进行。给小孩取名为“顺”，父母们往往是希望孩子的人生道路平坦顺畅，能够克服生活中的种种挑战，成长为一个乐观向上的人。这样的命名方式反映了中国人对美好生活的一种向往和祝福。</w:t>
      </w:r>
    </w:p>
    <w:p w14:paraId="0912F64D" w14:textId="77777777" w:rsidR="00731252" w:rsidRDefault="00731252">
      <w:pPr>
        <w:rPr>
          <w:rFonts w:hint="eastAsia"/>
        </w:rPr>
      </w:pPr>
    </w:p>
    <w:p w14:paraId="33A9B167" w14:textId="77777777" w:rsidR="00731252" w:rsidRDefault="00731252">
      <w:pPr>
        <w:rPr>
          <w:rFonts w:hint="eastAsia"/>
        </w:rPr>
      </w:pPr>
      <w:r>
        <w:rPr>
          <w:rFonts w:hint="eastAsia"/>
        </w:rPr>
        <w:t>李顺在文学作品中的形象</w:t>
      </w:r>
    </w:p>
    <w:p w14:paraId="052532D0" w14:textId="77777777" w:rsidR="00731252" w:rsidRDefault="00731252">
      <w:pPr>
        <w:rPr>
          <w:rFonts w:hint="eastAsia"/>
        </w:rPr>
      </w:pPr>
      <w:r>
        <w:rPr>
          <w:rFonts w:hint="eastAsia"/>
        </w:rPr>
        <w:t>在众多文学作品中，我们可以发现“李顺”这一名字的身影。虽然不是所有角色都是基于真实人物塑造而成，但它们承载了作者对于人性和社会现象深刻的洞察。例如，在一些古典小说里，李顺可能是一位正直善良的官员，他清廉自守，为民请命；也可能是一位勇敢无畏的侠客，行走江湖，扶危济困。这些虚构的角色通过作者的笔触赋予了“李顺”更多元化的性格特征和精神面貌，同时也让读者感受到中国传统文化所倡导的价值观。</w:t>
      </w:r>
    </w:p>
    <w:p w14:paraId="49340D74" w14:textId="77777777" w:rsidR="00731252" w:rsidRDefault="00731252">
      <w:pPr>
        <w:rPr>
          <w:rFonts w:hint="eastAsia"/>
        </w:rPr>
      </w:pPr>
    </w:p>
    <w:p w14:paraId="0DA90460" w14:textId="77777777" w:rsidR="00731252" w:rsidRDefault="00731252">
      <w:pPr>
        <w:rPr>
          <w:rFonts w:hint="eastAsia"/>
        </w:rPr>
      </w:pPr>
      <w:r>
        <w:rPr>
          <w:rFonts w:hint="eastAsia"/>
        </w:rPr>
        <w:t>最后的总结</w:t>
      </w:r>
    </w:p>
    <w:p w14:paraId="76A3F2F3" w14:textId="77777777" w:rsidR="00731252" w:rsidRDefault="00731252">
      <w:pPr>
        <w:rPr>
          <w:rFonts w:hint="eastAsia"/>
        </w:rPr>
      </w:pPr>
      <w:r>
        <w:rPr>
          <w:rFonts w:hint="eastAsia"/>
        </w:rPr>
        <w:t>“李顺”的拼音写作“Lǐ Shùn”，这不仅是两个汉字的简单发音组合，更代表了一个深厚的历史背景、美好的文化寓意以及丰富多彩的艺术形象。无论是从姓氏学的角度探讨李姓的起源与发展，还是深入理解“顺”字背后的哲学思想，亦或是欣赏文学作品中那些令人难忘的“李顺”形象，都能让我们更加全面地认识这个名字，并从中汲取到积极向上的力量。无论身处何方，“李顺”这个名字都将伴随着每一位拥有者走向更加光明灿烂的未来。</w:t>
      </w:r>
    </w:p>
    <w:p w14:paraId="10FAFB61" w14:textId="77777777" w:rsidR="00731252" w:rsidRDefault="00731252">
      <w:pPr>
        <w:rPr>
          <w:rFonts w:hint="eastAsia"/>
        </w:rPr>
      </w:pPr>
    </w:p>
    <w:p w14:paraId="68105216" w14:textId="77777777" w:rsidR="00731252" w:rsidRDefault="00731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2F528" w14:textId="078A84AB" w:rsidR="0057619C" w:rsidRDefault="0057619C"/>
    <w:sectPr w:rsidR="0057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C"/>
    <w:rsid w:val="003B267A"/>
    <w:rsid w:val="0057619C"/>
    <w:rsid w:val="007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92931-B278-4C94-8722-CA47AF9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