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8538" w14:textId="77777777" w:rsidR="00BC50FA" w:rsidRDefault="00BC50FA">
      <w:pPr>
        <w:rPr>
          <w:rFonts w:hint="eastAsia"/>
        </w:rPr>
      </w:pPr>
      <w:r>
        <w:rPr>
          <w:rFonts w:hint="eastAsia"/>
        </w:rPr>
        <w:t>潇洒的拼音是什么</w:t>
      </w:r>
    </w:p>
    <w:p w14:paraId="21F46102" w14:textId="77777777" w:rsidR="00BC50FA" w:rsidRDefault="00BC50FA">
      <w:pPr>
        <w:rPr>
          <w:rFonts w:hint="eastAsia"/>
        </w:rPr>
      </w:pPr>
      <w:r>
        <w:rPr>
          <w:rFonts w:hint="eastAsia"/>
        </w:rPr>
        <w:t>在汉语的世界里，每个字词都有其独特的发音，它们如同音符一般，构成了语言这美妙的乐章。"潇洒"这个词也不例外，它的拼音是“xiāo sǎ”。这两个字不仅承载着一种行为态度，更是一种精神境界的象征。当我们谈论潇洒时，往往指的是一个人的行为举止大方得体，不拘泥于形式，充满了自信和从容。</w:t>
      </w:r>
    </w:p>
    <w:p w14:paraId="51EB92CF" w14:textId="77777777" w:rsidR="00BC50FA" w:rsidRDefault="00BC50FA">
      <w:pPr>
        <w:rPr>
          <w:rFonts w:hint="eastAsia"/>
        </w:rPr>
      </w:pPr>
    </w:p>
    <w:p w14:paraId="2A367B05" w14:textId="77777777" w:rsidR="00BC50FA" w:rsidRDefault="00BC50FA">
      <w:pPr>
        <w:rPr>
          <w:rFonts w:hint="eastAsia"/>
        </w:rPr>
      </w:pPr>
      <w:r>
        <w:rPr>
          <w:rFonts w:hint="eastAsia"/>
        </w:rPr>
        <w:t>理解潇洒的意义</w:t>
      </w:r>
    </w:p>
    <w:p w14:paraId="550218B8" w14:textId="77777777" w:rsidR="00BC50FA" w:rsidRDefault="00BC50FA">
      <w:pPr>
        <w:rPr>
          <w:rFonts w:hint="eastAsia"/>
        </w:rPr>
      </w:pPr>
      <w:r>
        <w:rPr>
          <w:rFonts w:hint="eastAsia"/>
        </w:rPr>
        <w:t>要真正理解“潇洒”这个词背后的意义，我们不妨追溯到古代中国文人的生活哲学中去。在那个时代，文人们追求的是内心的自由与外在表现的一致性。他们认为，真正的潇洒并非刻意为之，而是源自内心深处的一种自然流露。这种状态让人看起来轻松自在，毫无做作之感。因此，“xiāo sǎ”的发音简单明快，也恰好映衬了这种自然而然的生活态度。</w:t>
      </w:r>
    </w:p>
    <w:p w14:paraId="2D014AD0" w14:textId="77777777" w:rsidR="00BC50FA" w:rsidRDefault="00BC50FA">
      <w:pPr>
        <w:rPr>
          <w:rFonts w:hint="eastAsia"/>
        </w:rPr>
      </w:pPr>
    </w:p>
    <w:p w14:paraId="02942B0F" w14:textId="77777777" w:rsidR="00BC50FA" w:rsidRDefault="00BC50FA">
      <w:pPr>
        <w:rPr>
          <w:rFonts w:hint="eastAsia"/>
        </w:rPr>
      </w:pPr>
      <w:r>
        <w:rPr>
          <w:rFonts w:hint="eastAsia"/>
        </w:rPr>
        <w:t>潇洒的历史文化背景</w:t>
      </w:r>
    </w:p>
    <w:p w14:paraId="275CBA3D" w14:textId="77777777" w:rsidR="00BC50FA" w:rsidRDefault="00BC50FA">
      <w:pPr>
        <w:rPr>
          <w:rFonts w:hint="eastAsia"/>
        </w:rPr>
      </w:pPr>
      <w:r>
        <w:rPr>
          <w:rFonts w:hint="eastAsia"/>
        </w:rPr>
        <w:t>从历史文化的视角来看，“潇洒”不仅仅是一个形容词，它还代表着一种生活方式的选择。在中国历史上，不少名士都以自己的方式诠释了何为“xiāo sǎ”。比如魏晋时期的竹林七贤，他们远离尘世喧嚣，在自然之中寻求心灵的慰藉；又如宋代的大文豪苏轼，一生坎坷却始终保持着乐观豁达的心境。这些都是对“xiāo sǎ”的最好注解。</w:t>
      </w:r>
    </w:p>
    <w:p w14:paraId="55FB06EF" w14:textId="77777777" w:rsidR="00BC50FA" w:rsidRDefault="00BC50FA">
      <w:pPr>
        <w:rPr>
          <w:rFonts w:hint="eastAsia"/>
        </w:rPr>
      </w:pPr>
    </w:p>
    <w:p w14:paraId="0557CABE" w14:textId="77777777" w:rsidR="00BC50FA" w:rsidRDefault="00BC50FA">
      <w:pPr>
        <w:rPr>
          <w:rFonts w:hint="eastAsia"/>
        </w:rPr>
      </w:pPr>
      <w:r>
        <w:rPr>
          <w:rFonts w:hint="eastAsia"/>
        </w:rPr>
        <w:t>现代语境下的潇洒</w:t>
      </w:r>
    </w:p>
    <w:p w14:paraId="08D58900" w14:textId="77777777" w:rsidR="00BC50FA" w:rsidRDefault="00BC50FA">
      <w:pPr>
        <w:rPr>
          <w:rFonts w:hint="eastAsia"/>
        </w:rPr>
      </w:pPr>
      <w:r>
        <w:rPr>
          <w:rFonts w:hint="eastAsia"/>
        </w:rPr>
        <w:t>进入现代社会后，“xiāo sǎ”的含义变得更加广泛。它可以用来描述一个人穿着打扮的独特风格，也可以表达一种面对困难时泰然自若的态度。无论是在职场上还是日常生活中，拥有“xiāo sǎ”气质的人都能给人留下深刻的印象。他们懂得适时地放松自己，不让压力影响到生活的质量。“xiāo sǎ”也逐渐成为了一种时尚潮流，越来越多的年轻人开始向往并努力践行这样的生活方式。</w:t>
      </w:r>
    </w:p>
    <w:p w14:paraId="1D2D1CBB" w14:textId="77777777" w:rsidR="00BC50FA" w:rsidRDefault="00BC50FA">
      <w:pPr>
        <w:rPr>
          <w:rFonts w:hint="eastAsia"/>
        </w:rPr>
      </w:pPr>
    </w:p>
    <w:p w14:paraId="1DE7FC29" w14:textId="77777777" w:rsidR="00BC50FA" w:rsidRDefault="00BC50FA">
      <w:pPr>
        <w:rPr>
          <w:rFonts w:hint="eastAsia"/>
        </w:rPr>
      </w:pPr>
      <w:r>
        <w:rPr>
          <w:rFonts w:hint="eastAsia"/>
        </w:rPr>
        <w:t>最后的总结：寻找属于你的潇洒之道</w:t>
      </w:r>
    </w:p>
    <w:p w14:paraId="43DACD97" w14:textId="77777777" w:rsidR="00BC50FA" w:rsidRDefault="00BC50FA">
      <w:pPr>
        <w:rPr>
          <w:rFonts w:hint="eastAsia"/>
        </w:rPr>
      </w:pPr>
      <w:r>
        <w:rPr>
          <w:rFonts w:hint="eastAsia"/>
        </w:rPr>
        <w:t>“xiāo sǎ”的拼音虽然只有短短四个字母，但它所蕴含的文化内涵却是深远而丰富的。每个人对于“xiāo sǎ”的定义或许不尽相同，但无论如何，我们都应该找到一条适合自己的道路，去追寻那份属于自己的“xiāo sǎ”。无论是通过读书旅行来开阔视野，还是在平凡的日子里发现点滴美好，只要心中有梦，并且勇敢地朝着梦想前进，那么你离“xiāo sǎ”也就越来越近了。</w:t>
      </w:r>
    </w:p>
    <w:p w14:paraId="7D003FAB" w14:textId="77777777" w:rsidR="00BC50FA" w:rsidRDefault="00BC50FA">
      <w:pPr>
        <w:rPr>
          <w:rFonts w:hint="eastAsia"/>
        </w:rPr>
      </w:pPr>
    </w:p>
    <w:p w14:paraId="0959501C" w14:textId="77777777" w:rsidR="00BC50FA" w:rsidRDefault="00BC5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BBDC9" w14:textId="0D97886C" w:rsidR="006A10D5" w:rsidRDefault="006A10D5"/>
    <w:sectPr w:rsidR="006A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D5"/>
    <w:rsid w:val="003B267A"/>
    <w:rsid w:val="006A10D5"/>
    <w:rsid w:val="00B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4203F-47F8-4CED-8F21-40301AFE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