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0EB9" w14:textId="77777777" w:rsidR="00D6075A" w:rsidRDefault="00D6075A">
      <w:pPr>
        <w:rPr>
          <w:rFonts w:hint="eastAsia"/>
        </w:rPr>
      </w:pPr>
      <w:r>
        <w:rPr>
          <w:rFonts w:hint="eastAsia"/>
        </w:rPr>
        <w:t>絮叨的组词和的拼音：一种语言艺术的魅力</w:t>
      </w:r>
    </w:p>
    <w:p w14:paraId="3391C6DB" w14:textId="77777777" w:rsidR="00D6075A" w:rsidRDefault="00D6075A">
      <w:pPr>
        <w:rPr>
          <w:rFonts w:hint="eastAsia"/>
        </w:rPr>
      </w:pPr>
      <w:r>
        <w:rPr>
          <w:rFonts w:hint="eastAsia"/>
        </w:rPr>
        <w:t>在中国汉语的丰富词汇中，"絮叨"是一个充满生活气息的词语。它不仅仅是一种简单的语言表达，更是一种情感交流的方式，蕴含着人们日常生活中细腻的情感与深厚的文化底蕴。"絮叨"的拼音是 xù dāo，这个读音简单而亲切，仿佛能让人联想到家中的长辈在耳边轻声细语地叮嘱或是唠叨的情景。</w:t>
      </w:r>
    </w:p>
    <w:p w14:paraId="173F20AC" w14:textId="77777777" w:rsidR="00D6075A" w:rsidRDefault="00D6075A">
      <w:pPr>
        <w:rPr>
          <w:rFonts w:hint="eastAsia"/>
        </w:rPr>
      </w:pPr>
    </w:p>
    <w:p w14:paraId="69ADBFE6" w14:textId="77777777" w:rsidR="00D6075A" w:rsidRDefault="00D6075A">
      <w:pPr>
        <w:rPr>
          <w:rFonts w:hint="eastAsia"/>
        </w:rPr>
      </w:pPr>
      <w:r>
        <w:rPr>
          <w:rFonts w:hint="eastAsia"/>
        </w:rPr>
        <w:t>从“絮”到“叨”的演变</w:t>
      </w:r>
    </w:p>
    <w:p w14:paraId="61283A1F" w14:textId="77777777" w:rsidR="00D6075A" w:rsidRDefault="00D6075A">
      <w:pPr>
        <w:rPr>
          <w:rFonts w:hint="eastAsia"/>
        </w:rPr>
      </w:pPr>
      <w:r>
        <w:rPr>
          <w:rFonts w:hint="eastAsia"/>
        </w:rPr>
        <w:t>“絮”字原本指的是柳树或棉花等植物上柔软的纤维，这些纤维常常缠绕在一起，给人一种绵长、不绝的感觉。当这种感觉被引申到语言中时，便形象地描述了那种连续不断、反复重复的话语。而“叨”则有谈论、说的意思，带有一点点唠叨的味道。两者结合而成的“絮叨”，生动地描绘出了一种说话方式——就像棉絮一样连绵不断、琐碎而细致。</w:t>
      </w:r>
    </w:p>
    <w:p w14:paraId="4D6224F3" w14:textId="77777777" w:rsidR="00D6075A" w:rsidRDefault="00D6075A">
      <w:pPr>
        <w:rPr>
          <w:rFonts w:hint="eastAsia"/>
        </w:rPr>
      </w:pPr>
    </w:p>
    <w:p w14:paraId="5F43E1F9" w14:textId="77777777" w:rsidR="00D6075A" w:rsidRDefault="00D6075A">
      <w:pPr>
        <w:rPr>
          <w:rFonts w:hint="eastAsia"/>
        </w:rPr>
      </w:pPr>
      <w:r>
        <w:rPr>
          <w:rFonts w:hint="eastAsia"/>
        </w:rPr>
        <w:t>絮叨：沟通的艺术</w:t>
      </w:r>
    </w:p>
    <w:p w14:paraId="39E45E87" w14:textId="77777777" w:rsidR="00D6075A" w:rsidRDefault="00D6075A">
      <w:pPr>
        <w:rPr>
          <w:rFonts w:hint="eastAsia"/>
        </w:rPr>
      </w:pPr>
      <w:r>
        <w:rPr>
          <w:rFonts w:hint="eastAsia"/>
        </w:rPr>
        <w:t>在人们的日常交往中，“絮叨”可以被视为一种独特的沟通艺术。虽然有时可能显得啰嗦，但它却是传递关怀、分享故事以及传承家族记忆的重要途径。特别是在家庭环境中，老一辈人通过絮叨向年轻一代讲述过去的事情，不仅加深了彼此之间的了解，还促进了代际间的情感纽带。这种看似平凡的语言习惯，在不经意间成为了维系亲情和社会关系的桥梁。</w:t>
      </w:r>
    </w:p>
    <w:p w14:paraId="0E96E503" w14:textId="77777777" w:rsidR="00D6075A" w:rsidRDefault="00D6075A">
      <w:pPr>
        <w:rPr>
          <w:rFonts w:hint="eastAsia"/>
        </w:rPr>
      </w:pPr>
    </w:p>
    <w:p w14:paraId="17381CF3" w14:textId="77777777" w:rsidR="00D6075A" w:rsidRDefault="00D6075A">
      <w:pPr>
        <w:rPr>
          <w:rFonts w:hint="eastAsia"/>
        </w:rPr>
      </w:pPr>
      <w:r>
        <w:rPr>
          <w:rFonts w:hint="eastAsia"/>
        </w:rPr>
        <w:t>不同场合下的絮叨</w:t>
      </w:r>
    </w:p>
    <w:p w14:paraId="5826A474" w14:textId="77777777" w:rsidR="00D6075A" w:rsidRDefault="00D6075A">
      <w:pPr>
        <w:rPr>
          <w:rFonts w:hint="eastAsia"/>
        </w:rPr>
      </w:pPr>
      <w:r>
        <w:rPr>
          <w:rFonts w:hint="eastAsia"/>
        </w:rPr>
        <w:t>絮叨并非只存在于家庭场景之中，在其他社会情境下也扮演着重要的角色。例如，在邻里之间，邻居们可能会就社区事务进行讨论；朋友相聚时，则会互相分享近期的生活点滴。即便是工作场合，同事间的闲聊也可能包含一些絮叨成分，这有助于缓解紧张的工作氛围，并建立起更加融洽的人际关系。无论是正式还是非正式的交流场合，“絮叨”都以其独特的方式存在着。</w:t>
      </w:r>
    </w:p>
    <w:p w14:paraId="0D490B9D" w14:textId="77777777" w:rsidR="00D6075A" w:rsidRDefault="00D6075A">
      <w:pPr>
        <w:rPr>
          <w:rFonts w:hint="eastAsia"/>
        </w:rPr>
      </w:pPr>
    </w:p>
    <w:p w14:paraId="6B4F4660" w14:textId="77777777" w:rsidR="00D6075A" w:rsidRDefault="00D6075A">
      <w:pPr>
        <w:rPr>
          <w:rFonts w:hint="eastAsia"/>
        </w:rPr>
      </w:pPr>
      <w:r>
        <w:rPr>
          <w:rFonts w:hint="eastAsia"/>
        </w:rPr>
        <w:t>现代生活中的絮叨现象</w:t>
      </w:r>
    </w:p>
    <w:p w14:paraId="69A54231" w14:textId="77777777" w:rsidR="00D6075A" w:rsidRDefault="00D6075A">
      <w:pPr>
        <w:rPr>
          <w:rFonts w:hint="eastAsia"/>
        </w:rPr>
      </w:pPr>
      <w:r>
        <w:rPr>
          <w:rFonts w:hint="eastAsia"/>
        </w:rPr>
        <w:t>随着时代的发展和社会节奏加快，现代人的生活变得越来越快节奏，似乎留给“絮叨”的时间越来越少。然而，社交媒体平台的兴起却为这种传统交流形式找到了新的生存空间。许多人开始利用网络社交工具来表达自己内心的想法和感受，尽管形式上不同于面对面的直接交谈，但依然保留了絮叨的本质特点——真诚且持续不断的个人表达。因此，即便是在数字化时代，“絮叨”仍然没有失去它的价值。</w:t>
      </w:r>
    </w:p>
    <w:p w14:paraId="27E20EB6" w14:textId="77777777" w:rsidR="00D6075A" w:rsidRDefault="00D6075A">
      <w:pPr>
        <w:rPr>
          <w:rFonts w:hint="eastAsia"/>
        </w:rPr>
      </w:pPr>
    </w:p>
    <w:p w14:paraId="1168E9C0" w14:textId="77777777" w:rsidR="00D6075A" w:rsidRDefault="00D6075A">
      <w:pPr>
        <w:rPr>
          <w:rFonts w:hint="eastAsia"/>
        </w:rPr>
      </w:pPr>
      <w:r>
        <w:rPr>
          <w:rFonts w:hint="eastAsia"/>
        </w:rPr>
        <w:t>最后的总结：絮叨的价值与未来</w:t>
      </w:r>
    </w:p>
    <w:p w14:paraId="68D04B35" w14:textId="77777777" w:rsidR="00D6075A" w:rsidRDefault="00D6075A">
      <w:pPr>
        <w:rPr>
          <w:rFonts w:hint="eastAsia"/>
        </w:rPr>
      </w:pPr>
      <w:r>
        <w:rPr>
          <w:rFonts w:hint="eastAsia"/>
        </w:rPr>
        <w:t>“絮叨”作为汉语中一个富有表现力的词汇，不仅是沟通交流的一种方式，更是人类情感交流不可或缺的一部分。它承载着无数个温馨瞬间和珍贵回忆，连接着过去与现在，跨越时间和空间的距离。在未来，随着科技的进步和个人生活方式的变化，“絮叨”的形式或许会发生改变，但它所代表的那种真挚、亲密无间的精神内涵将永远存在，并继续影响着我们的日常生活。</w:t>
      </w:r>
    </w:p>
    <w:p w14:paraId="107A72FB" w14:textId="77777777" w:rsidR="00D6075A" w:rsidRDefault="00D6075A">
      <w:pPr>
        <w:rPr>
          <w:rFonts w:hint="eastAsia"/>
        </w:rPr>
      </w:pPr>
    </w:p>
    <w:p w14:paraId="593BAFD3" w14:textId="77777777" w:rsidR="00D6075A" w:rsidRDefault="00D6075A">
      <w:pPr>
        <w:rPr>
          <w:rFonts w:hint="eastAsia"/>
        </w:rPr>
      </w:pPr>
      <w:r>
        <w:rPr>
          <w:rFonts w:hint="eastAsia"/>
        </w:rPr>
        <w:t>本文是由每日作文网(2345lzwz.com)为大家创作</w:t>
      </w:r>
    </w:p>
    <w:p w14:paraId="3B28807F" w14:textId="4499BEDB" w:rsidR="0094544C" w:rsidRDefault="0094544C"/>
    <w:sectPr w:rsidR="00945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C"/>
    <w:rsid w:val="003B267A"/>
    <w:rsid w:val="0094544C"/>
    <w:rsid w:val="00D6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2F3B2-CB71-45EF-9983-10A83F1E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44C"/>
    <w:rPr>
      <w:rFonts w:cstheme="majorBidi"/>
      <w:color w:val="2F5496" w:themeColor="accent1" w:themeShade="BF"/>
      <w:sz w:val="28"/>
      <w:szCs w:val="28"/>
    </w:rPr>
  </w:style>
  <w:style w:type="character" w:customStyle="1" w:styleId="50">
    <w:name w:val="标题 5 字符"/>
    <w:basedOn w:val="a0"/>
    <w:link w:val="5"/>
    <w:uiPriority w:val="9"/>
    <w:semiHidden/>
    <w:rsid w:val="0094544C"/>
    <w:rPr>
      <w:rFonts w:cstheme="majorBidi"/>
      <w:color w:val="2F5496" w:themeColor="accent1" w:themeShade="BF"/>
      <w:sz w:val="24"/>
    </w:rPr>
  </w:style>
  <w:style w:type="character" w:customStyle="1" w:styleId="60">
    <w:name w:val="标题 6 字符"/>
    <w:basedOn w:val="a0"/>
    <w:link w:val="6"/>
    <w:uiPriority w:val="9"/>
    <w:semiHidden/>
    <w:rsid w:val="0094544C"/>
    <w:rPr>
      <w:rFonts w:cstheme="majorBidi"/>
      <w:b/>
      <w:bCs/>
      <w:color w:val="2F5496" w:themeColor="accent1" w:themeShade="BF"/>
    </w:rPr>
  </w:style>
  <w:style w:type="character" w:customStyle="1" w:styleId="70">
    <w:name w:val="标题 7 字符"/>
    <w:basedOn w:val="a0"/>
    <w:link w:val="7"/>
    <w:uiPriority w:val="9"/>
    <w:semiHidden/>
    <w:rsid w:val="0094544C"/>
    <w:rPr>
      <w:rFonts w:cstheme="majorBidi"/>
      <w:b/>
      <w:bCs/>
      <w:color w:val="595959" w:themeColor="text1" w:themeTint="A6"/>
    </w:rPr>
  </w:style>
  <w:style w:type="character" w:customStyle="1" w:styleId="80">
    <w:name w:val="标题 8 字符"/>
    <w:basedOn w:val="a0"/>
    <w:link w:val="8"/>
    <w:uiPriority w:val="9"/>
    <w:semiHidden/>
    <w:rsid w:val="0094544C"/>
    <w:rPr>
      <w:rFonts w:cstheme="majorBidi"/>
      <w:color w:val="595959" w:themeColor="text1" w:themeTint="A6"/>
    </w:rPr>
  </w:style>
  <w:style w:type="character" w:customStyle="1" w:styleId="90">
    <w:name w:val="标题 9 字符"/>
    <w:basedOn w:val="a0"/>
    <w:link w:val="9"/>
    <w:uiPriority w:val="9"/>
    <w:semiHidden/>
    <w:rsid w:val="0094544C"/>
    <w:rPr>
      <w:rFonts w:eastAsiaTheme="majorEastAsia" w:cstheme="majorBidi"/>
      <w:color w:val="595959" w:themeColor="text1" w:themeTint="A6"/>
    </w:rPr>
  </w:style>
  <w:style w:type="paragraph" w:styleId="a3">
    <w:name w:val="Title"/>
    <w:basedOn w:val="a"/>
    <w:next w:val="a"/>
    <w:link w:val="a4"/>
    <w:uiPriority w:val="10"/>
    <w:qFormat/>
    <w:rsid w:val="00945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44C"/>
    <w:pPr>
      <w:spacing w:before="160"/>
      <w:jc w:val="center"/>
    </w:pPr>
    <w:rPr>
      <w:i/>
      <w:iCs/>
      <w:color w:val="404040" w:themeColor="text1" w:themeTint="BF"/>
    </w:rPr>
  </w:style>
  <w:style w:type="character" w:customStyle="1" w:styleId="a8">
    <w:name w:val="引用 字符"/>
    <w:basedOn w:val="a0"/>
    <w:link w:val="a7"/>
    <w:uiPriority w:val="29"/>
    <w:rsid w:val="0094544C"/>
    <w:rPr>
      <w:i/>
      <w:iCs/>
      <w:color w:val="404040" w:themeColor="text1" w:themeTint="BF"/>
    </w:rPr>
  </w:style>
  <w:style w:type="paragraph" w:styleId="a9">
    <w:name w:val="List Paragraph"/>
    <w:basedOn w:val="a"/>
    <w:uiPriority w:val="34"/>
    <w:qFormat/>
    <w:rsid w:val="0094544C"/>
    <w:pPr>
      <w:ind w:left="720"/>
      <w:contextualSpacing/>
    </w:pPr>
  </w:style>
  <w:style w:type="character" w:styleId="aa">
    <w:name w:val="Intense Emphasis"/>
    <w:basedOn w:val="a0"/>
    <w:uiPriority w:val="21"/>
    <w:qFormat/>
    <w:rsid w:val="0094544C"/>
    <w:rPr>
      <w:i/>
      <w:iCs/>
      <w:color w:val="2F5496" w:themeColor="accent1" w:themeShade="BF"/>
    </w:rPr>
  </w:style>
  <w:style w:type="paragraph" w:styleId="ab">
    <w:name w:val="Intense Quote"/>
    <w:basedOn w:val="a"/>
    <w:next w:val="a"/>
    <w:link w:val="ac"/>
    <w:uiPriority w:val="30"/>
    <w:qFormat/>
    <w:rsid w:val="00945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44C"/>
    <w:rPr>
      <w:i/>
      <w:iCs/>
      <w:color w:val="2F5496" w:themeColor="accent1" w:themeShade="BF"/>
    </w:rPr>
  </w:style>
  <w:style w:type="character" w:styleId="ad">
    <w:name w:val="Intense Reference"/>
    <w:basedOn w:val="a0"/>
    <w:uiPriority w:val="32"/>
    <w:qFormat/>
    <w:rsid w:val="00945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