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6414" w14:textId="77777777" w:rsidR="00CF3601" w:rsidRDefault="00CF3601">
      <w:pPr>
        <w:rPr>
          <w:rFonts w:hint="eastAsia"/>
        </w:rPr>
      </w:pPr>
      <w:r>
        <w:rPr>
          <w:rFonts w:hint="eastAsia"/>
        </w:rPr>
        <w:t>腊蜡烛的拼音：là là zhú</w:t>
      </w:r>
    </w:p>
    <w:p w14:paraId="76D6DD38" w14:textId="77777777" w:rsidR="00CF3601" w:rsidRDefault="00CF3601">
      <w:pPr>
        <w:rPr>
          <w:rFonts w:hint="eastAsia"/>
        </w:rPr>
      </w:pPr>
      <w:r>
        <w:rPr>
          <w:rFonts w:hint="eastAsia"/>
        </w:rPr>
        <w:t>在中国的传统节日或仪式中，常常会看到一种特殊的蜡烛，它不同于普通的白蜡烛，而是经过特别制作的。这种蜡烛被称作“腊蜡烛”，其拼音为“là là zhú”。腊蜡烛不仅具有照明的功能，更承载着深厚的文化意义和历史传承。</w:t>
      </w:r>
    </w:p>
    <w:p w14:paraId="7028D65D" w14:textId="77777777" w:rsidR="00CF3601" w:rsidRDefault="00CF3601">
      <w:pPr>
        <w:rPr>
          <w:rFonts w:hint="eastAsia"/>
        </w:rPr>
      </w:pPr>
    </w:p>
    <w:p w14:paraId="4EF7691C" w14:textId="77777777" w:rsidR="00CF3601" w:rsidRDefault="00CF3601">
      <w:pPr>
        <w:rPr>
          <w:rFonts w:hint="eastAsia"/>
        </w:rPr>
      </w:pPr>
      <w:r>
        <w:rPr>
          <w:rFonts w:hint="eastAsia"/>
        </w:rPr>
        <w:t>腊蜡烛的历史渊源</w:t>
      </w:r>
    </w:p>
    <w:p w14:paraId="1F1B0D37" w14:textId="77777777" w:rsidR="00CF3601" w:rsidRDefault="00CF3601">
      <w:pPr>
        <w:rPr>
          <w:rFonts w:hint="eastAsia"/>
        </w:rPr>
      </w:pPr>
      <w:r>
        <w:rPr>
          <w:rFonts w:hint="eastAsia"/>
        </w:rPr>
        <w:t>腊月是中国农历的十二月，而“腊”字本身便蕴含了年终祭祀、准备迎接新年等丰富含义。在古代，人们会在腊月进行一系列的祭祀活动，以求来年风调雨顺、家庭和睦。腊蜡烛正是在这种背景下逐渐成为传统祭祀用品之一。古时的腊蜡烛多由天然材料制成，比如动物脂肪或植物油，这些原料在寒冷的冬季更容易凝固成形，故名“腊”蜡烛。</w:t>
      </w:r>
    </w:p>
    <w:p w14:paraId="253F1D36" w14:textId="77777777" w:rsidR="00CF3601" w:rsidRDefault="00CF3601">
      <w:pPr>
        <w:rPr>
          <w:rFonts w:hint="eastAsia"/>
        </w:rPr>
      </w:pPr>
    </w:p>
    <w:p w14:paraId="069C3602" w14:textId="77777777" w:rsidR="00CF3601" w:rsidRDefault="00CF3601">
      <w:pPr>
        <w:rPr>
          <w:rFonts w:hint="eastAsia"/>
        </w:rPr>
      </w:pPr>
      <w:r>
        <w:rPr>
          <w:rFonts w:hint="eastAsia"/>
        </w:rPr>
        <w:t>腊蜡烛的制作工艺</w:t>
      </w:r>
    </w:p>
    <w:p w14:paraId="2C3243F9" w14:textId="77777777" w:rsidR="00CF3601" w:rsidRDefault="00CF3601">
      <w:pPr>
        <w:rPr>
          <w:rFonts w:hint="eastAsia"/>
        </w:rPr>
      </w:pPr>
      <w:r>
        <w:rPr>
          <w:rFonts w:hint="eastAsia"/>
        </w:rPr>
        <w:t>传统的腊蜡烛制作是一项需要耐心与技巧的手工艺术。工匠们首先精选优质的原材料，如蜂蜡或棕榈蜡等，因为它们具有良好的燃烧性能和持久性。然后将这些原料加热融化，并加入适量的香料和颜料，赋予蜡烛独特的香气和色彩。接下来是灌模过程，即将融化的蜡液倒入特制模具中，待冷却定型后取出。最后还要对成品进行精细打磨，确保每根蜡烛都光滑美观。</w:t>
      </w:r>
    </w:p>
    <w:p w14:paraId="3948F00E" w14:textId="77777777" w:rsidR="00CF3601" w:rsidRDefault="00CF3601">
      <w:pPr>
        <w:rPr>
          <w:rFonts w:hint="eastAsia"/>
        </w:rPr>
      </w:pPr>
    </w:p>
    <w:p w14:paraId="0A95C488" w14:textId="77777777" w:rsidR="00CF3601" w:rsidRDefault="00CF3601">
      <w:pPr>
        <w:rPr>
          <w:rFonts w:hint="eastAsia"/>
        </w:rPr>
      </w:pPr>
      <w:r>
        <w:rPr>
          <w:rFonts w:hint="eastAsia"/>
        </w:rPr>
        <w:t>腊蜡烛的文化象征</w:t>
      </w:r>
    </w:p>
    <w:p w14:paraId="4FE3A052" w14:textId="77777777" w:rsidR="00CF3601" w:rsidRDefault="00CF3601">
      <w:pPr>
        <w:rPr>
          <w:rFonts w:hint="eastAsia"/>
        </w:rPr>
      </w:pPr>
      <w:r>
        <w:rPr>
          <w:rFonts w:hint="eastAsia"/>
        </w:rPr>
        <w:t>在中国文化里，腊蜡烛不仅仅是简单的照明工具，更是一种传递情感和愿望的媒介。尤其是在春节期间，家家户户都会点上几支腊蜡烛，照亮屋内每一个角落，寓意着光明与希望。在一些地方还有给逝去亲人供奉腊蜡烛的习惯，以此表达思念之情和敬意。红色的腊蜡烛也常出现在婚庆场合，代表着吉祥如意。</w:t>
      </w:r>
    </w:p>
    <w:p w14:paraId="53969D13" w14:textId="77777777" w:rsidR="00CF3601" w:rsidRDefault="00CF3601">
      <w:pPr>
        <w:rPr>
          <w:rFonts w:hint="eastAsia"/>
        </w:rPr>
      </w:pPr>
    </w:p>
    <w:p w14:paraId="3D811685" w14:textId="77777777" w:rsidR="00CF3601" w:rsidRDefault="00CF3601">
      <w:pPr>
        <w:rPr>
          <w:rFonts w:hint="eastAsia"/>
        </w:rPr>
      </w:pPr>
      <w:r>
        <w:rPr>
          <w:rFonts w:hint="eastAsia"/>
        </w:rPr>
        <w:t>现代生活中的腊蜡烛</w:t>
      </w:r>
    </w:p>
    <w:p w14:paraId="4E6FDB2E" w14:textId="77777777" w:rsidR="00CF3601" w:rsidRDefault="00CF3601">
      <w:pPr>
        <w:rPr>
          <w:rFonts w:hint="eastAsia"/>
        </w:rPr>
      </w:pPr>
      <w:r>
        <w:rPr>
          <w:rFonts w:hint="eastAsia"/>
        </w:rPr>
        <w:t>随着时代的发展，虽然电灯已经普及，但腊蜡烛并没有因此消失，反而因其独特的魅力而在现代社会找到了新的定位。越来越多的人开始注重生活品质，追求自然环保的生活方式，于是腊蜡烛成为了许多家庭装饰的选择之一。它们不仅可以营造温馨浪漫的氛围，还能带来一份宁静致远的心境。而且，手工制作的腊蜡烛更是成为了收藏爱好者眼中的珍品，每一件作品背后都有着不同寻常的故事。</w:t>
      </w:r>
    </w:p>
    <w:p w14:paraId="7225E7CF" w14:textId="77777777" w:rsidR="00CF3601" w:rsidRDefault="00CF3601">
      <w:pPr>
        <w:rPr>
          <w:rFonts w:hint="eastAsia"/>
        </w:rPr>
      </w:pPr>
    </w:p>
    <w:p w14:paraId="773F4FEC" w14:textId="77777777" w:rsidR="00CF3601" w:rsidRDefault="00CF3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81956" w14:textId="333AF114" w:rsidR="005F41AB" w:rsidRDefault="005F41AB"/>
    <w:sectPr w:rsidR="005F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B"/>
    <w:rsid w:val="003B267A"/>
    <w:rsid w:val="005F41AB"/>
    <w:rsid w:val="00C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14A11-6CF2-4218-B258-ABBA73E3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