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8108" w14:textId="77777777" w:rsidR="009927AD" w:rsidRDefault="009927AD">
      <w:pPr>
        <w:rPr>
          <w:rFonts w:hint="eastAsia"/>
        </w:rPr>
      </w:pPr>
      <w:r>
        <w:rPr>
          <w:rFonts w:hint="eastAsia"/>
        </w:rPr>
        <w:t>香蕉的英语怎么拼</w:t>
      </w:r>
    </w:p>
    <w:p w14:paraId="68427CB5" w14:textId="77777777" w:rsidR="009927AD" w:rsidRDefault="009927AD">
      <w:pPr>
        <w:rPr>
          <w:rFonts w:hint="eastAsia"/>
        </w:rPr>
      </w:pPr>
      <w:r>
        <w:rPr>
          <w:rFonts w:hint="eastAsia"/>
        </w:rPr>
        <w:t>当我们走进超市或水果店，那一串串金黄色的香蕉总是让人难以抗拒。作为世界上最受欢迎的水果之一，香蕉不仅美味可口，而且营养丰富，它富含维生素B6、维生素C、钾等对人体有益的成分。然而，对于一些学习英语的朋友来说，如何正确地用英文表达“香蕉”可能是一个小小的问题。在英语中，“香蕉”的拼写是“banana”。这个单词源自阿拉伯语“banan”，意为手指，这也许是因为香蕉的形状细长，像人的手指一样。</w:t>
      </w:r>
    </w:p>
    <w:p w14:paraId="62C22BD0" w14:textId="77777777" w:rsidR="009927AD" w:rsidRDefault="009927AD">
      <w:pPr>
        <w:rPr>
          <w:rFonts w:hint="eastAsia"/>
        </w:rPr>
      </w:pPr>
    </w:p>
    <w:p w14:paraId="7E7D78E5" w14:textId="77777777" w:rsidR="009927AD" w:rsidRDefault="009927AD">
      <w:pPr>
        <w:rPr>
          <w:rFonts w:hint="eastAsia"/>
        </w:rPr>
      </w:pPr>
      <w:r>
        <w:rPr>
          <w:rFonts w:hint="eastAsia"/>
        </w:rPr>
        <w:t>历史背景</w:t>
      </w:r>
    </w:p>
    <w:p w14:paraId="72213E19" w14:textId="77777777" w:rsidR="009927AD" w:rsidRDefault="009927AD">
      <w:pPr>
        <w:rPr>
          <w:rFonts w:hint="eastAsia"/>
        </w:rPr>
      </w:pPr>
      <w:r>
        <w:rPr>
          <w:rFonts w:hint="eastAsia"/>
        </w:rPr>
        <w:t>“Banana”一词进入英语语言的历史可以追溯到16世纪左右。当时欧洲的探险家和商人开始与非洲和亚洲地区进行贸易往来，在这些地方他们首次遇到了这种独特的水果。随后，随着新大陆的发现，香蕉被引入到了中美洲和加勒比海地区，并迅速成为了当地重要的经济作物。时至今日，香蕉已经成为了全球广泛种植和消费的水果，而它的名字也以“banana”这一形式被全世界所熟知。</w:t>
      </w:r>
    </w:p>
    <w:p w14:paraId="523677FE" w14:textId="77777777" w:rsidR="009927AD" w:rsidRDefault="009927AD">
      <w:pPr>
        <w:rPr>
          <w:rFonts w:hint="eastAsia"/>
        </w:rPr>
      </w:pPr>
    </w:p>
    <w:p w14:paraId="1AD01CB8" w14:textId="77777777" w:rsidR="009927AD" w:rsidRDefault="009927AD">
      <w:pPr>
        <w:rPr>
          <w:rFonts w:hint="eastAsia"/>
        </w:rPr>
      </w:pPr>
      <w:r>
        <w:rPr>
          <w:rFonts w:hint="eastAsia"/>
        </w:rPr>
        <w:t>发音技巧</w:t>
      </w:r>
    </w:p>
    <w:p w14:paraId="4E475A58" w14:textId="77777777" w:rsidR="009927AD" w:rsidRDefault="009927AD">
      <w:pPr>
        <w:rPr>
          <w:rFonts w:hint="eastAsia"/>
        </w:rPr>
      </w:pPr>
      <w:r>
        <w:rPr>
          <w:rFonts w:hint="eastAsia"/>
        </w:rPr>
        <w:t>对于非英语母语者来说，掌握“banana”的正确发音也是很重要的。“Banana”由三个音节组成：ba-na-na。每个音节的发音都比较清晰明了，重音通常放在第一个音节上，即BA-na-na。为了更好地练习这个单词的发音，你可以尝试放慢速度来读出每一个音节，逐渐加快直到能够流利地说出整个单词。也可以通过听英语歌曲或者观看电影等方式，熟悉并模仿英语母语者的发音习惯。</w:t>
      </w:r>
    </w:p>
    <w:p w14:paraId="1E17DBB7" w14:textId="77777777" w:rsidR="009927AD" w:rsidRDefault="009927AD">
      <w:pPr>
        <w:rPr>
          <w:rFonts w:hint="eastAsia"/>
        </w:rPr>
      </w:pPr>
    </w:p>
    <w:p w14:paraId="0F9AC0C0" w14:textId="77777777" w:rsidR="009927AD" w:rsidRDefault="009927AD">
      <w:pPr>
        <w:rPr>
          <w:rFonts w:hint="eastAsia"/>
        </w:rPr>
      </w:pPr>
      <w:r>
        <w:rPr>
          <w:rFonts w:hint="eastAsia"/>
        </w:rPr>
        <w:t>文化影响</w:t>
      </w:r>
    </w:p>
    <w:p w14:paraId="5FAE0B24" w14:textId="77777777" w:rsidR="009927AD" w:rsidRDefault="009927AD">
      <w:pPr>
        <w:rPr>
          <w:rFonts w:hint="eastAsia"/>
        </w:rPr>
      </w:pPr>
      <w:r>
        <w:rPr>
          <w:rFonts w:hint="eastAsia"/>
        </w:rPr>
        <w:t>除了作为一种食物外，“banana”在流行文化和日常生活中也有着独特的地位。例如，在西方国家，人们常用“going bananas”来形容某人行为疯狂或失去理智；而在体育界，“banana kick”则指的是一种特殊的足球踢法。还有许多以香蕉为主题的卡通形象、广告宣传以及艺术创作等，它们都在一定程度上传播了“banana”这个词及其背后的文化含义。</w:t>
      </w:r>
    </w:p>
    <w:p w14:paraId="795FAB51" w14:textId="77777777" w:rsidR="009927AD" w:rsidRDefault="009927AD">
      <w:pPr>
        <w:rPr>
          <w:rFonts w:hint="eastAsia"/>
        </w:rPr>
      </w:pPr>
    </w:p>
    <w:p w14:paraId="234D079D" w14:textId="77777777" w:rsidR="009927AD" w:rsidRDefault="009927AD">
      <w:pPr>
        <w:rPr>
          <w:rFonts w:hint="eastAsia"/>
        </w:rPr>
      </w:pPr>
      <w:r>
        <w:rPr>
          <w:rFonts w:hint="eastAsia"/>
        </w:rPr>
        <w:t>最后的总结</w:t>
      </w:r>
    </w:p>
    <w:p w14:paraId="2A005C6E" w14:textId="77777777" w:rsidR="009927AD" w:rsidRDefault="009927AD">
      <w:pPr>
        <w:rPr>
          <w:rFonts w:hint="eastAsia"/>
        </w:rPr>
      </w:pPr>
      <w:r>
        <w:rPr>
          <w:rFonts w:hint="eastAsia"/>
        </w:rPr>
        <w:t>“banana”不仅是用来描述我们喜爱的黄皮水果的简单词汇，它还承载了一段悠久的历史，体现了不同文化的交流与融合。对于正在学习英语的人来说，了解并掌握“banana”的拼写和发音，不仅可以帮助自己更准确地表达想法，也能更加深入地理解英语语言的魅力所在。希望每一位读者都能从这篇文章中获得关于“香蕉的英语怎么拼”的有用信息。</w:t>
      </w:r>
    </w:p>
    <w:p w14:paraId="3115ED9D" w14:textId="77777777" w:rsidR="009927AD" w:rsidRDefault="009927AD">
      <w:pPr>
        <w:rPr>
          <w:rFonts w:hint="eastAsia"/>
        </w:rPr>
      </w:pPr>
    </w:p>
    <w:p w14:paraId="67268277" w14:textId="77777777" w:rsidR="009927AD" w:rsidRDefault="00992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0AC2E" w14:textId="3149614D" w:rsidR="00F01E1B" w:rsidRDefault="00F01E1B"/>
    <w:sectPr w:rsidR="00F01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1B"/>
    <w:rsid w:val="003B267A"/>
    <w:rsid w:val="009927AD"/>
    <w:rsid w:val="00F0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4D1FB-A9CC-45DE-B153-EB754F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