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D8F4" w14:textId="77777777" w:rsidR="00627569" w:rsidRDefault="00627569">
      <w:pPr>
        <w:rPr>
          <w:rFonts w:hint="eastAsia"/>
        </w:rPr>
      </w:pPr>
      <w:r>
        <w:rPr>
          <w:rFonts w:hint="eastAsia"/>
        </w:rPr>
        <w:t>七年级《雨的四季》生字的拼音</w:t>
      </w:r>
    </w:p>
    <w:p w14:paraId="15E49287" w14:textId="77777777" w:rsidR="00627569" w:rsidRDefault="00627569">
      <w:pPr>
        <w:rPr>
          <w:rFonts w:hint="eastAsia"/>
        </w:rPr>
      </w:pPr>
      <w:r>
        <w:rPr>
          <w:rFonts w:hint="eastAsia"/>
        </w:rPr>
        <w:t>在七年级语文课程中，《雨的四季》是一篇非常重要的课文，它不仅让学生领略到大自然四季变换的美丽画卷，还通过丰富的词汇和生动的语言描绘了雨的不同形态。本篇文章将围绕《雨的四季》中的生字展开，详细介绍这些生字的拼音，帮助学生更好地掌握这些知识点。</w:t>
      </w:r>
    </w:p>
    <w:p w14:paraId="3A386622" w14:textId="77777777" w:rsidR="00627569" w:rsidRDefault="00627569">
      <w:pPr>
        <w:rPr>
          <w:rFonts w:hint="eastAsia"/>
        </w:rPr>
      </w:pPr>
    </w:p>
    <w:p w14:paraId="0E09EA40" w14:textId="77777777" w:rsidR="00627569" w:rsidRDefault="00627569">
      <w:pPr>
        <w:rPr>
          <w:rFonts w:hint="eastAsia"/>
        </w:rPr>
      </w:pPr>
      <w:r>
        <w:rPr>
          <w:rFonts w:hint="eastAsia"/>
        </w:rPr>
        <w:t>春季之雨：滋润与希望</w:t>
      </w:r>
    </w:p>
    <w:p w14:paraId="6666217C" w14:textId="77777777" w:rsidR="00627569" w:rsidRDefault="00627569">
      <w:pPr>
        <w:rPr>
          <w:rFonts w:hint="eastAsia"/>
        </w:rPr>
      </w:pPr>
      <w:r>
        <w:rPr>
          <w:rFonts w:hint="eastAsia"/>
        </w:rPr>
        <w:t>春天的雨是轻柔而细腻的，它给大地带来了生机和希望。在这一章节中，有几个关键生字如“润”（rùn），“滋”（zī）等。这些字不仅表达了春雨滋润万物的特点，也传递了人们对未来的美好期盼。对于学生来说，准确掌握这些生字的拼音有助于他们理解文章的深层含义，并提高他们的阅读能力。</w:t>
      </w:r>
    </w:p>
    <w:p w14:paraId="106E5C1B" w14:textId="77777777" w:rsidR="00627569" w:rsidRDefault="00627569">
      <w:pPr>
        <w:rPr>
          <w:rFonts w:hint="eastAsia"/>
        </w:rPr>
      </w:pPr>
    </w:p>
    <w:p w14:paraId="74A5B852" w14:textId="77777777" w:rsidR="00627569" w:rsidRDefault="00627569">
      <w:pPr>
        <w:rPr>
          <w:rFonts w:hint="eastAsia"/>
        </w:rPr>
      </w:pPr>
      <w:r>
        <w:rPr>
          <w:rFonts w:hint="eastAsia"/>
        </w:rPr>
        <w:t>夏季之雨：热烈与激情</w:t>
      </w:r>
    </w:p>
    <w:p w14:paraId="6B72DBEA" w14:textId="77777777" w:rsidR="00627569" w:rsidRDefault="00627569">
      <w:pPr>
        <w:rPr>
          <w:rFonts w:hint="eastAsia"/>
        </w:rPr>
      </w:pPr>
      <w:r>
        <w:rPr>
          <w:rFonts w:hint="eastAsia"/>
        </w:rPr>
        <w:t>夏天的雨来得快去得也快，充满了热情与活力。这部分内容涉及到像“骤”（zhòu）这样的生字，用来形容突然来临的大雨。学习这些生字及其拼音，可以帮助学生更直观地感受到夏天暴雨的猛烈，同时也增强了他们对自然现象的理解和认知。</w:t>
      </w:r>
    </w:p>
    <w:p w14:paraId="29954478" w14:textId="77777777" w:rsidR="00627569" w:rsidRDefault="00627569">
      <w:pPr>
        <w:rPr>
          <w:rFonts w:hint="eastAsia"/>
        </w:rPr>
      </w:pPr>
    </w:p>
    <w:p w14:paraId="1D32E60F" w14:textId="77777777" w:rsidR="00627569" w:rsidRDefault="00627569">
      <w:pPr>
        <w:rPr>
          <w:rFonts w:hint="eastAsia"/>
        </w:rPr>
      </w:pPr>
      <w:r>
        <w:rPr>
          <w:rFonts w:hint="eastAsia"/>
        </w:rPr>
        <w:t>秋季之雨：丰收与感慨</w:t>
      </w:r>
    </w:p>
    <w:p w14:paraId="316B330D" w14:textId="77777777" w:rsidR="00627569" w:rsidRDefault="00627569">
      <w:pPr>
        <w:rPr>
          <w:rFonts w:hint="eastAsia"/>
        </w:rPr>
      </w:pPr>
      <w:r>
        <w:rPr>
          <w:rFonts w:hint="eastAsia"/>
        </w:rPr>
        <w:t>秋天的雨常常伴随着收获的季节到来，给人一种沉甸甸的感觉。在这个部分里，“获”（huò）字显得尤为重要，它不仅是秋天这个丰收季节的象征，也寓意着努力后的回报。通过对这类生字拼音的学习，学生们能够更加深刻地体会到文章所传达的情感，从而提升自己的情感体验和表达能力。</w:t>
      </w:r>
    </w:p>
    <w:p w14:paraId="1FF5D47D" w14:textId="77777777" w:rsidR="00627569" w:rsidRDefault="00627569">
      <w:pPr>
        <w:rPr>
          <w:rFonts w:hint="eastAsia"/>
        </w:rPr>
      </w:pPr>
    </w:p>
    <w:p w14:paraId="62B731A7" w14:textId="77777777" w:rsidR="00627569" w:rsidRDefault="00627569">
      <w:pPr>
        <w:rPr>
          <w:rFonts w:hint="eastAsia"/>
        </w:rPr>
      </w:pPr>
      <w:r>
        <w:rPr>
          <w:rFonts w:hint="eastAsia"/>
        </w:rPr>
        <w:t>冬季之雨：寒冷与宁静</w:t>
      </w:r>
    </w:p>
    <w:p w14:paraId="66E5E8BE" w14:textId="77777777" w:rsidR="00627569" w:rsidRDefault="00627569">
      <w:pPr>
        <w:rPr>
          <w:rFonts w:hint="eastAsia"/>
        </w:rPr>
      </w:pPr>
      <w:r>
        <w:rPr>
          <w:rFonts w:hint="eastAsia"/>
        </w:rPr>
        <w:t>冬天的雨不同于其他季节，它往往带来的是寒冷的气息和静谧的氛围。在描述冬天雨水时，会用到一些如“凛”（lǐn）这样的字眼，它们很好地捕捉了冬日的特色。了解这些生字的拼音，不仅能帮助学生更准确地读出文章，还能让他们更加深入地感受作者想要表达的独特意境。</w:t>
      </w:r>
    </w:p>
    <w:p w14:paraId="3C2D4AAE" w14:textId="77777777" w:rsidR="00627569" w:rsidRDefault="00627569">
      <w:pPr>
        <w:rPr>
          <w:rFonts w:hint="eastAsia"/>
        </w:rPr>
      </w:pPr>
    </w:p>
    <w:p w14:paraId="22924E6B" w14:textId="77777777" w:rsidR="00627569" w:rsidRDefault="00627569">
      <w:pPr>
        <w:rPr>
          <w:rFonts w:hint="eastAsia"/>
        </w:rPr>
      </w:pPr>
      <w:r>
        <w:rPr>
          <w:rFonts w:hint="eastAsia"/>
        </w:rPr>
        <w:t>最后的总结与实践</w:t>
      </w:r>
    </w:p>
    <w:p w14:paraId="7D0BD3A0" w14:textId="77777777" w:rsidR="00627569" w:rsidRDefault="00627569">
      <w:pPr>
        <w:rPr>
          <w:rFonts w:hint="eastAsia"/>
        </w:rPr>
      </w:pPr>
      <w:r>
        <w:rPr>
          <w:rFonts w:hint="eastAsia"/>
        </w:rPr>
        <w:t>通过上述对《雨的四季》中各个季节相关生字拼音的介绍，我们可以看到每个季节都有其独特的魅力和特点。学习这些生字不仅仅是为了记忆它们的拼音，更重要的是通过这种方式加深对课文的理解，增强语言表达能力。建议学生们在日常生活中多观察自然界的变化，尝试用自己的语言去描述所见所感，这样不仅能丰富词汇量，还能提高写作水平。</w:t>
      </w:r>
    </w:p>
    <w:p w14:paraId="4C1B3505" w14:textId="77777777" w:rsidR="00627569" w:rsidRDefault="00627569">
      <w:pPr>
        <w:rPr>
          <w:rFonts w:hint="eastAsia"/>
        </w:rPr>
      </w:pPr>
    </w:p>
    <w:p w14:paraId="59832B96" w14:textId="77777777" w:rsidR="00627569" w:rsidRDefault="00627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BAB13" w14:textId="77777777" w:rsidR="00627569" w:rsidRDefault="00627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DFA2A" w14:textId="182BF967" w:rsidR="00C26B53" w:rsidRDefault="00C26B53"/>
    <w:sectPr w:rsidR="00C2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53"/>
    <w:rsid w:val="002D0BB4"/>
    <w:rsid w:val="00627569"/>
    <w:rsid w:val="00C2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E6131-4924-4853-9DF3-8CCC617B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